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DA46" w14:textId="6175EDE2" w:rsidR="00881E12" w:rsidRDefault="00881E12" w:rsidP="00AE076A">
      <w:pPr>
        <w:jc w:val="both"/>
        <w:rPr>
          <w:lang w:val="es-ES"/>
        </w:rPr>
      </w:pPr>
      <w:bookmarkStart w:id="0" w:name="_GoBack"/>
      <w:bookmarkEnd w:id="0"/>
    </w:p>
    <w:p w14:paraId="1B7C85AD" w14:textId="77777777" w:rsidR="005849D8" w:rsidRDefault="005849D8" w:rsidP="00AE076A">
      <w:pPr>
        <w:jc w:val="both"/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  <w:gridCol w:w="314"/>
      </w:tblGrid>
      <w:tr w:rsidR="00742C3C" w:rsidRPr="00A17ADE" w14:paraId="29943CB8" w14:textId="77777777" w:rsidTr="00AE076A">
        <w:tc>
          <w:tcPr>
            <w:tcW w:w="11330" w:type="dxa"/>
            <w:gridSpan w:val="3"/>
            <w:shd w:val="clear" w:color="auto" w:fill="44546A" w:themeFill="text2"/>
          </w:tcPr>
          <w:p w14:paraId="354EC2CF" w14:textId="77777777" w:rsidR="00742C3C" w:rsidRPr="00A17ADE" w:rsidRDefault="00742C3C" w:rsidP="00AE076A">
            <w:pPr>
              <w:jc w:val="both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42C3C" w:rsidRPr="00164D20" w14:paraId="4D887D0E" w14:textId="77777777" w:rsidTr="00AE076A">
        <w:tc>
          <w:tcPr>
            <w:tcW w:w="11330" w:type="dxa"/>
            <w:gridSpan w:val="3"/>
          </w:tcPr>
          <w:p w14:paraId="65B08A64" w14:textId="5F275424" w:rsidR="00742C3C" w:rsidRPr="00742C3C" w:rsidRDefault="00742C3C" w:rsidP="006A4875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742C3C">
              <w:rPr>
                <w:b/>
                <w:lang w:val="es-DO"/>
              </w:rPr>
              <w:t>Institución</w:t>
            </w:r>
            <w:r w:rsidRPr="00742C3C">
              <w:rPr>
                <w:lang w:val="es-DO"/>
              </w:rPr>
              <w:t xml:space="preserve">: </w:t>
            </w:r>
            <w:r>
              <w:rPr>
                <w:lang w:val="es-DO"/>
              </w:rPr>
              <w:t>Instituto Nacional de Formación y Capacitación del  Magisterio</w:t>
            </w:r>
            <w:r w:rsidRPr="00742C3C">
              <w:rPr>
                <w:lang w:val="es-DO"/>
              </w:rPr>
              <w:t xml:space="preserve">- </w:t>
            </w:r>
            <w:r>
              <w:rPr>
                <w:lang w:val="es-DO"/>
              </w:rPr>
              <w:t>Inafocam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Incúmbete</w:t>
            </w:r>
            <w:r w:rsidRPr="00742C3C">
              <w:rPr>
                <w:lang w:val="es-DO"/>
              </w:rPr>
              <w:t xml:space="preserve">: Lic. </w:t>
            </w:r>
            <w:r>
              <w:rPr>
                <w:lang w:val="es-DO"/>
              </w:rPr>
              <w:t xml:space="preserve">Andrés de las Mercedes </w:t>
            </w:r>
            <w:r w:rsidRPr="00742C3C">
              <w:rPr>
                <w:lang w:val="es-DO"/>
              </w:rPr>
              <w:t xml:space="preserve"> – Director </w:t>
            </w:r>
            <w:r>
              <w:rPr>
                <w:lang w:val="es-DO"/>
              </w:rPr>
              <w:t>Ejecutivo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Teléfono</w:t>
            </w:r>
            <w:r w:rsidRPr="00742C3C">
              <w:rPr>
                <w:lang w:val="es-DO"/>
              </w:rPr>
              <w:t xml:space="preserve">: (809) </w:t>
            </w:r>
            <w:r>
              <w:rPr>
                <w:lang w:val="es-DO"/>
              </w:rPr>
              <w:t>535-8006</w:t>
            </w:r>
            <w:r w:rsidRPr="00742C3C">
              <w:rPr>
                <w:lang w:val="es-DO"/>
              </w:rPr>
              <w:t xml:space="preserve"> 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Física</w:t>
            </w:r>
            <w:r w:rsidRPr="00742C3C">
              <w:rPr>
                <w:lang w:val="es-DO"/>
              </w:rPr>
              <w:t xml:space="preserve">: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Calle Furc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y Pichardo No. 4, Bella Vista.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Santo Domingo, D.N. Rep. Dom.</w:t>
            </w:r>
          </w:p>
          <w:p w14:paraId="36EA1731" w14:textId="7985D9E4" w:rsidR="00742C3C" w:rsidRPr="00742C3C" w:rsidRDefault="00742C3C" w:rsidP="006A4875">
            <w:pPr>
              <w:rPr>
                <w:b/>
                <w:lang w:val="es-DO"/>
              </w:rPr>
            </w:pP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10112, Distrito Nacional, República Dominicana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Web</w:t>
            </w:r>
            <w:r w:rsidRPr="00742C3C">
              <w:rPr>
                <w:lang w:val="es-DO"/>
              </w:rPr>
              <w:t xml:space="preserve">:  </w:t>
            </w:r>
            <w:hyperlink r:id="rId9" w:history="1">
              <w:r w:rsidRPr="00AE274A">
                <w:rPr>
                  <w:rStyle w:val="Hipervnculo"/>
                  <w:lang w:val="es-DO"/>
                </w:rPr>
                <w:t>www.inafocam.edu.do</w:t>
              </w:r>
            </w:hyperlink>
            <w:r>
              <w:rPr>
                <w:lang w:val="es-DO"/>
              </w:rPr>
              <w:t xml:space="preserve"> </w:t>
            </w:r>
            <w:r w:rsidRPr="00742C3C">
              <w:rPr>
                <w:b/>
                <w:lang w:val="es-DO"/>
              </w:rPr>
              <w:t>Correo Electrónico institucional</w:t>
            </w:r>
            <w:r w:rsidRPr="00742C3C">
              <w:rPr>
                <w:lang w:val="es-DO"/>
              </w:rPr>
              <w:t xml:space="preserve">: </w:t>
            </w:r>
            <w:hyperlink r:id="rId10" w:history="1">
              <w:proofErr w:type="spellStart"/>
              <w:r w:rsidRPr="00742C3C">
                <w:rPr>
                  <w:rStyle w:val="Hipervnculo"/>
                  <w:lang w:val="es-DO"/>
                </w:rPr>
                <w:t>info</w:t>
              </w:r>
              <w:proofErr w:type="spellEnd"/>
              <w:r w:rsidRPr="00742C3C">
                <w:rPr>
                  <w:rStyle w:val="Hipervnculo"/>
                  <w:lang w:val="es-DO"/>
                </w:rPr>
                <w:t>@ inafocam.edu.do</w:t>
              </w:r>
            </w:hyperlink>
            <w:r w:rsidRPr="00742C3C">
              <w:rPr>
                <w:lang w:val="es-DO"/>
              </w:rPr>
              <w:t xml:space="preserve"> </w:t>
            </w:r>
          </w:p>
        </w:tc>
      </w:tr>
      <w:tr w:rsidR="00AE076A" w14:paraId="51908042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  <w:shd w:val="clear" w:color="auto" w:fill="44546A" w:themeFill="text2"/>
          </w:tcPr>
          <w:p w14:paraId="7EC4D962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44546A" w:themeFill="text2"/>
          </w:tcPr>
          <w:p w14:paraId="60D474C4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AE076A" w:rsidRPr="00164D20" w14:paraId="78DBE41D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</w:tcPr>
          <w:p w14:paraId="2F9543E3" w14:textId="77777777" w:rsidR="00AE076A" w:rsidRPr="003B2711" w:rsidRDefault="00AE076A" w:rsidP="00AE076A">
            <w:pPr>
              <w:jc w:val="both"/>
              <w:rPr>
                <w:lang w:val="es-ES"/>
              </w:rPr>
            </w:pPr>
            <w:r w:rsidRPr="00AE076A">
              <w:rPr>
                <w:b/>
              </w:rPr>
              <w:t xml:space="preserve">URL: </w:t>
            </w:r>
            <w:r w:rsidRPr="003B2711">
              <w:rPr>
                <w:lang w:val="es-ES"/>
              </w:rPr>
              <w:t>http://digeig.gob.do /transparencia/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14:paraId="0C5A2220" w14:textId="67B6837B" w:rsidR="00AE076A" w:rsidRPr="00BB6042" w:rsidRDefault="00B76260" w:rsidP="00985E35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</w:tr>
    </w:tbl>
    <w:p w14:paraId="26CB191C" w14:textId="77777777" w:rsidR="00AE076A" w:rsidRDefault="00AE076A" w:rsidP="00AE076A">
      <w:pPr>
        <w:jc w:val="both"/>
        <w:rPr>
          <w:b/>
        </w:rPr>
      </w:pPr>
    </w:p>
    <w:p w14:paraId="588F024A" w14:textId="77777777" w:rsidR="00AE076A" w:rsidRDefault="00AE076A" w:rsidP="00AE076A">
      <w:pPr>
        <w:jc w:val="both"/>
        <w:rPr>
          <w:b/>
        </w:rPr>
      </w:pPr>
      <w:r w:rsidRPr="001B3C70">
        <w:rPr>
          <w:b/>
        </w:rPr>
        <w:t>BASE LEGAL DE LA INSTITUCIÓN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E076A" w14:paraId="272FC03C" w14:textId="77777777" w:rsidTr="00AE076A">
        <w:tc>
          <w:tcPr>
            <w:tcW w:w="2927" w:type="dxa"/>
            <w:shd w:val="clear" w:color="auto" w:fill="44546A" w:themeFill="text2"/>
          </w:tcPr>
          <w:p w14:paraId="0157B6CA" w14:textId="29448769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749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44546A" w:themeFill="text2"/>
          </w:tcPr>
          <w:p w14:paraId="1D0C180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7403C58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44546A" w:themeFill="text2"/>
          </w:tcPr>
          <w:p w14:paraId="4FBD955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44546A" w:themeFill="text2"/>
          </w:tcPr>
          <w:p w14:paraId="3717CD6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B8EC092" w14:textId="77777777" w:rsidTr="00AE076A">
        <w:tc>
          <w:tcPr>
            <w:tcW w:w="2927" w:type="dxa"/>
          </w:tcPr>
          <w:p w14:paraId="043EDB7C" w14:textId="3A93543C" w:rsidR="00AE076A" w:rsidRDefault="00AE076A" w:rsidP="00AE076A">
            <w:pPr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Constitución Política de la República Dominicana</w:t>
            </w:r>
          </w:p>
          <w:p w14:paraId="6DEE9323" w14:textId="77777777" w:rsidR="009F7497" w:rsidRPr="00AE076A" w:rsidRDefault="009F7497" w:rsidP="00AE076A">
            <w:pPr>
              <w:jc w:val="both"/>
              <w:rPr>
                <w:lang w:val="es-DO"/>
              </w:rPr>
            </w:pPr>
          </w:p>
        </w:tc>
        <w:tc>
          <w:tcPr>
            <w:tcW w:w="1287" w:type="dxa"/>
          </w:tcPr>
          <w:p w14:paraId="748FA1A5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5392190" w14:textId="137A7B1C" w:rsidR="00AE076A" w:rsidRPr="00C15436" w:rsidRDefault="0076668F" w:rsidP="0076668F">
            <w:pPr>
              <w:jc w:val="both"/>
              <w:rPr>
                <w:b/>
              </w:rPr>
            </w:pPr>
            <w:hyperlink r:id="rId11" w:history="1">
              <w:r w:rsidRPr="00931476">
                <w:rPr>
                  <w:rStyle w:val="Hipervnculo"/>
                  <w:b/>
                </w:rPr>
                <w:t>http://inafocam.edu.do/transparencia/index.php/base-legal/leyes</w:t>
              </w:r>
            </w:hyperlink>
          </w:p>
        </w:tc>
        <w:tc>
          <w:tcPr>
            <w:tcW w:w="1418" w:type="dxa"/>
          </w:tcPr>
          <w:p w14:paraId="3BC97D6F" w14:textId="086AB8BB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3BDDE949" w14:textId="77777777" w:rsidR="00AE076A" w:rsidRDefault="00AE076A" w:rsidP="00AE076A">
            <w:pPr>
              <w:jc w:val="both"/>
              <w:rPr>
                <w:b/>
              </w:rPr>
            </w:pPr>
          </w:p>
          <w:p w14:paraId="4B4B66D1" w14:textId="77777777" w:rsidR="00AE076A" w:rsidRDefault="00AE076A" w:rsidP="00AE076A">
            <w:pPr>
              <w:jc w:val="both"/>
              <w:rPr>
                <w:b/>
              </w:rPr>
            </w:pPr>
          </w:p>
          <w:p w14:paraId="26B43CD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ab/>
              <w:t>Si</w:t>
            </w:r>
          </w:p>
        </w:tc>
      </w:tr>
      <w:tr w:rsidR="00AE076A" w14:paraId="7D50C711" w14:textId="77777777" w:rsidTr="00AE076A">
        <w:tc>
          <w:tcPr>
            <w:tcW w:w="2927" w:type="dxa"/>
          </w:tcPr>
          <w:p w14:paraId="5E7E9148" w14:textId="605A5369" w:rsidR="00AE076A" w:rsidRPr="00AE076A" w:rsidRDefault="009F7497" w:rsidP="00AE076A">
            <w:pPr>
              <w:jc w:val="both"/>
              <w:rPr>
                <w:rFonts w:cs="Tahoma"/>
                <w:bCs/>
                <w:lang w:val="es-DO"/>
              </w:rPr>
            </w:pPr>
            <w:r>
              <w:rPr>
                <w:rFonts w:cs="Tahoma"/>
                <w:bCs/>
                <w:lang w:val="es-DO"/>
              </w:rPr>
              <w:t>Base Legal Institucional</w:t>
            </w:r>
          </w:p>
        </w:tc>
        <w:tc>
          <w:tcPr>
            <w:tcW w:w="1287" w:type="dxa"/>
          </w:tcPr>
          <w:p w14:paraId="389854E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4947341" w14:textId="0CD4DD37" w:rsidR="00AE076A" w:rsidRDefault="0076668F" w:rsidP="00AE076A">
            <w:pPr>
              <w:jc w:val="both"/>
              <w:rPr>
                <w:b/>
              </w:rPr>
            </w:pPr>
            <w:hyperlink r:id="rId12" w:history="1">
              <w:r w:rsidRPr="00931476">
                <w:rPr>
                  <w:rStyle w:val="Hipervnculo"/>
                  <w:b/>
                </w:rPr>
                <w:t>http://inafocam.edu.do/transparencia/index.php/base-legal/leyes</w:t>
              </w:r>
            </w:hyperlink>
          </w:p>
          <w:p w14:paraId="46FD9195" w14:textId="728C617F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8C6EA68" w14:textId="2FB01575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521B5320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0C16537D" w14:textId="77777777" w:rsidTr="00A910E1">
        <w:tc>
          <w:tcPr>
            <w:tcW w:w="2927" w:type="dxa"/>
          </w:tcPr>
          <w:p w14:paraId="1EF1CC37" w14:textId="64844016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r w:rsidR="006A4875" w:rsidRPr="00AE076A">
              <w:rPr>
                <w:bCs/>
                <w:lang w:val="es-DO"/>
              </w:rPr>
              <w:t>Ética</w:t>
            </w:r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3D34295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163278" w14:textId="72699068" w:rsidR="00AE076A" w:rsidRDefault="0076668F" w:rsidP="00AE076A">
            <w:pPr>
              <w:jc w:val="both"/>
            </w:pPr>
            <w:hyperlink w:history="1">
              <w:r w:rsidRPr="00931476">
                <w:rPr>
                  <w:rStyle w:val="Hipervnculo"/>
                </w:rPr>
                <w:t>http:// inafocam.edu.do/transparencia/index.php/base-legal/leyes</w:t>
              </w:r>
            </w:hyperlink>
          </w:p>
          <w:p w14:paraId="449B05BA" w14:textId="77777777" w:rsidR="009F7497" w:rsidRDefault="009F7497" w:rsidP="00AE076A">
            <w:pPr>
              <w:jc w:val="both"/>
            </w:pPr>
          </w:p>
          <w:p w14:paraId="0A378C23" w14:textId="77777777" w:rsidR="009F7497" w:rsidRDefault="009F7497" w:rsidP="00AE076A">
            <w:pPr>
              <w:jc w:val="both"/>
            </w:pPr>
          </w:p>
          <w:p w14:paraId="15226312" w14:textId="1A10763B" w:rsidR="009F7497" w:rsidRDefault="009F7497" w:rsidP="00AE076A">
            <w:pPr>
              <w:jc w:val="both"/>
            </w:pPr>
          </w:p>
        </w:tc>
        <w:tc>
          <w:tcPr>
            <w:tcW w:w="1418" w:type="dxa"/>
          </w:tcPr>
          <w:p w14:paraId="633F5E10" w14:textId="141D9C63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11087251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76DB14FA" w14:textId="77777777" w:rsidTr="00985E35">
        <w:tc>
          <w:tcPr>
            <w:tcW w:w="2927" w:type="dxa"/>
          </w:tcPr>
          <w:p w14:paraId="4F8D8F84" w14:textId="3BAC9537" w:rsidR="006A4875" w:rsidRPr="00AE076A" w:rsidRDefault="006A4875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r w:rsidR="00E90F23" w:rsidRPr="00AE076A">
              <w:rPr>
                <w:lang w:val="es-DO"/>
              </w:rPr>
              <w:t>Ética</w:t>
            </w:r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04C7A222" w14:textId="77777777" w:rsidR="006A4875" w:rsidRPr="00EF4290" w:rsidRDefault="006A4875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9A3AA65" w14:textId="56D5E29C" w:rsidR="006A4875" w:rsidRDefault="00B15C92" w:rsidP="00AE076A">
            <w:pPr>
              <w:jc w:val="both"/>
            </w:pPr>
            <w:hyperlink r:id="rId13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</w:tc>
        <w:tc>
          <w:tcPr>
            <w:tcW w:w="1418" w:type="dxa"/>
          </w:tcPr>
          <w:p w14:paraId="16CCDFCD" w14:textId="157156B4" w:rsidR="006A4875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4CB27FB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4DAB4A5B" w14:textId="77777777" w:rsidTr="00985E35">
        <w:tc>
          <w:tcPr>
            <w:tcW w:w="2927" w:type="dxa"/>
          </w:tcPr>
          <w:p w14:paraId="4DC0B82D" w14:textId="77777777" w:rsidR="006A4875" w:rsidRPr="00274540" w:rsidRDefault="00B15C92" w:rsidP="00AE076A">
            <w:pPr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ORGANIGRAMAFINALDEDIGEIGOESTRUCTURAJERARQUICA_1.pdf (20362b)" w:history="1">
              <w:r w:rsidR="006A4875" w:rsidRPr="00274540">
                <w:rPr>
                  <w:rFonts w:cs="Tahoma"/>
                  <w:bCs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14:paraId="75666BD7" w14:textId="77777777" w:rsidR="006A4875" w:rsidRPr="00C15436" w:rsidRDefault="006A4875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543FA9B" w14:textId="76D6DB3F" w:rsidR="006A4875" w:rsidRPr="00C15436" w:rsidRDefault="00B15C92" w:rsidP="00AE076A">
            <w:pPr>
              <w:jc w:val="both"/>
              <w:rPr>
                <w:b/>
              </w:rPr>
            </w:pPr>
            <w:hyperlink r:id="rId15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</w:tc>
        <w:tc>
          <w:tcPr>
            <w:tcW w:w="1418" w:type="dxa"/>
          </w:tcPr>
          <w:p w14:paraId="4BF214E7" w14:textId="0C2F0F12" w:rsidR="006A4875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2118C0D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AAF73A8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26FE6E8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59FA370F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17F4CA80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5052C2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AE076A" w14:paraId="5A2393AF" w14:textId="77777777" w:rsidTr="00AE076A">
        <w:tc>
          <w:tcPr>
            <w:tcW w:w="2927" w:type="dxa"/>
            <w:shd w:val="clear" w:color="auto" w:fill="44546A" w:themeFill="text2"/>
          </w:tcPr>
          <w:p w14:paraId="0783C42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6509DB2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462A053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44546A" w:themeFill="text2"/>
          </w:tcPr>
          <w:p w14:paraId="551808B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44546A" w:themeFill="text2"/>
          </w:tcPr>
          <w:p w14:paraId="161261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71723C1" w14:textId="77777777" w:rsidTr="00AE076A">
        <w:tc>
          <w:tcPr>
            <w:tcW w:w="2927" w:type="dxa"/>
          </w:tcPr>
          <w:p w14:paraId="21E582BC" w14:textId="77777777" w:rsidR="00AE076A" w:rsidRPr="00AE076A" w:rsidRDefault="00AE076A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Ley No. 155-17 sobre lavado de activos y financiamiento del terrorismo</w:t>
            </w:r>
          </w:p>
        </w:tc>
        <w:tc>
          <w:tcPr>
            <w:tcW w:w="1287" w:type="dxa"/>
          </w:tcPr>
          <w:p w14:paraId="7CD517D2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8D4B273" w14:textId="77777777" w:rsidR="00AE076A" w:rsidRDefault="00AE076A" w:rsidP="00AE076A">
            <w:pPr>
              <w:jc w:val="both"/>
            </w:pPr>
          </w:p>
          <w:p w14:paraId="12CEDA25" w14:textId="2BA5FCB8" w:rsidR="009F7497" w:rsidRDefault="00B15C92" w:rsidP="00AE076A">
            <w:pPr>
              <w:jc w:val="both"/>
            </w:pPr>
            <w:hyperlink r:id="rId16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2493745E" w14:textId="77777777" w:rsidR="009F7497" w:rsidRDefault="009F7497" w:rsidP="00AE076A">
            <w:pPr>
              <w:jc w:val="both"/>
            </w:pPr>
          </w:p>
          <w:p w14:paraId="15FFD5F8" w14:textId="6F1F200D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12C0362E" w14:textId="3734329F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2EB4731" w14:textId="77777777" w:rsidR="00AE076A" w:rsidRPr="005B4468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7C4107CA" w14:textId="77777777" w:rsidTr="00AE076A">
        <w:tc>
          <w:tcPr>
            <w:tcW w:w="2927" w:type="dxa"/>
          </w:tcPr>
          <w:p w14:paraId="5DC36DD1" w14:textId="77777777" w:rsidR="00AE076A" w:rsidRPr="009F7497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17" w:tooltip="LeyNo_4108sobrelaFuncionPublica.pdf (342081b)" w:history="1">
              <w:r w:rsidR="00AE076A" w:rsidRPr="009F7497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0EF1BB5C" w14:textId="1AE8BE8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D58C870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0FB5D3D9" w14:textId="19DCEA00" w:rsidR="00542E04" w:rsidRDefault="00B15C92" w:rsidP="00542E04">
            <w:pPr>
              <w:jc w:val="both"/>
            </w:pPr>
            <w:hyperlink r:id="rId18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20E3E8A" w14:textId="181D7841" w:rsidR="00AE076A" w:rsidRPr="00373CA9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7820368" w14:textId="144CCBB0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1C98D5E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0A6EBE6" w14:textId="77777777" w:rsidTr="00AE076A">
        <w:tc>
          <w:tcPr>
            <w:tcW w:w="2927" w:type="dxa"/>
          </w:tcPr>
          <w:p w14:paraId="65D4DCDF" w14:textId="77777777" w:rsidR="00AE076A" w:rsidRPr="009F7497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19" w:tooltip="LeyNo_4108sobrelaFuncionPublica.pdf (342081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6DE21842" w14:textId="6F32083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22A470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4D8CF197" w14:textId="4B09BC98" w:rsidR="00542E04" w:rsidRDefault="00B15C92" w:rsidP="00542E04">
            <w:pPr>
              <w:jc w:val="both"/>
            </w:pPr>
            <w:hyperlink r:id="rId20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1AF3C697" w14:textId="3D9B0DE3" w:rsidR="00AE076A" w:rsidRPr="00A76B8A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151649AD" w14:textId="5AE96E16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3153BE1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71F2C12" w14:textId="77777777" w:rsidTr="00AE076A">
        <w:tc>
          <w:tcPr>
            <w:tcW w:w="2927" w:type="dxa"/>
          </w:tcPr>
          <w:p w14:paraId="0EB4A322" w14:textId="77777777" w:rsidR="00AE076A" w:rsidRPr="009F7497" w:rsidRDefault="00B15C92" w:rsidP="00AE076A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21" w:tooltip="LeydeArchivos481_08.pdf (64639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6D723AC9" w14:textId="685FBA86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2E31B41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31D0BD1" w14:textId="4F94EEB5" w:rsidR="00542E04" w:rsidRDefault="00B15C92" w:rsidP="00542E04">
            <w:pPr>
              <w:jc w:val="both"/>
            </w:pPr>
            <w:hyperlink r:id="rId22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1D996688" w14:textId="007080C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20FF21AF" w14:textId="202D9EBC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6BC0BD7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5184AB3" w14:textId="77777777" w:rsidTr="00AE076A">
        <w:tc>
          <w:tcPr>
            <w:tcW w:w="2927" w:type="dxa"/>
          </w:tcPr>
          <w:p w14:paraId="71EA76D8" w14:textId="77777777" w:rsidR="00AE076A" w:rsidRPr="009F7497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23" w:tooltip="Reglamento_48108.pdf (241904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3B838DEE" w14:textId="3D6DB0BB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ADE212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5B2238" w14:textId="1F966747" w:rsidR="00542E04" w:rsidRDefault="00B15C92" w:rsidP="00542E04">
            <w:pPr>
              <w:jc w:val="both"/>
            </w:pPr>
            <w:hyperlink r:id="rId24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6AB739E" w14:textId="770823EF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A7F5E0C" w14:textId="5D2473A5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4347D08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537D7889" w14:textId="77777777" w:rsidTr="00AE076A">
        <w:tc>
          <w:tcPr>
            <w:tcW w:w="2927" w:type="dxa"/>
          </w:tcPr>
          <w:p w14:paraId="7FF68592" w14:textId="77777777" w:rsidR="00AE076A" w:rsidRPr="009F7497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25" w:tooltip="ley1307_crea_tribcontentribuadmin.pdf (3510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3421BA7E" w14:textId="47626463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F6F3C5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4EE7A4F" w14:textId="6804DA3E" w:rsidR="00542E04" w:rsidRDefault="00B15C92" w:rsidP="00542E04">
            <w:pPr>
              <w:jc w:val="both"/>
            </w:pPr>
            <w:hyperlink r:id="rId26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596B54E3" w14:textId="0E576E08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5A45C8A" w14:textId="642E108F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0D7EC5F8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88B491E" w14:textId="77777777" w:rsidTr="00AE076A">
        <w:tc>
          <w:tcPr>
            <w:tcW w:w="2927" w:type="dxa"/>
          </w:tcPr>
          <w:p w14:paraId="0F85F784" w14:textId="77777777" w:rsidR="00AE076A" w:rsidRPr="009F7497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27" w:tooltip="Ley1007SistemaNacionaldeControlInternoydelaContraloria1.pdf (4952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24B200E2" w14:textId="22607DE2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ACA06B7" w14:textId="77777777" w:rsidR="009F7497" w:rsidRDefault="009F7497" w:rsidP="00AE076A">
            <w:pPr>
              <w:jc w:val="both"/>
              <w:rPr>
                <w:b/>
              </w:rPr>
            </w:pPr>
          </w:p>
          <w:p w14:paraId="63707C7C" w14:textId="77777777" w:rsidR="009F7497" w:rsidRDefault="009F7497" w:rsidP="00AE076A">
            <w:pPr>
              <w:jc w:val="both"/>
              <w:rPr>
                <w:b/>
              </w:rPr>
            </w:pPr>
          </w:p>
          <w:p w14:paraId="21752AF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12C3B8" w14:textId="1D35795B" w:rsidR="00542E04" w:rsidRDefault="00B15C92" w:rsidP="00542E04">
            <w:pPr>
              <w:jc w:val="both"/>
            </w:pPr>
            <w:hyperlink r:id="rId28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26FE1F6C" w14:textId="4B24DEA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E0835F7" w14:textId="285CC3F6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C0B4CBA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42E418D6" w14:textId="77777777" w:rsidTr="00AE076A">
        <w:tc>
          <w:tcPr>
            <w:tcW w:w="2927" w:type="dxa"/>
          </w:tcPr>
          <w:p w14:paraId="12810407" w14:textId="77777777" w:rsidR="00AE076A" w:rsidRPr="009F7497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29" w:tooltip="ley507_rd.pdf (3948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64915D" w14:textId="4153B774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3B1B69B" w14:textId="77777777" w:rsidR="009F7497" w:rsidRDefault="009F7497" w:rsidP="00AE076A">
            <w:pPr>
              <w:jc w:val="both"/>
              <w:rPr>
                <w:b/>
              </w:rPr>
            </w:pPr>
          </w:p>
          <w:p w14:paraId="7A844B6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6EB7402" w14:textId="277D6310" w:rsidR="00542E04" w:rsidRDefault="00B15C92" w:rsidP="00542E04">
            <w:pPr>
              <w:jc w:val="both"/>
            </w:pPr>
            <w:hyperlink r:id="rId30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04D4D24" w14:textId="607DA964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09523D5" w14:textId="02F5A8A7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248CA6B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DAD25DB" w14:textId="77777777" w:rsidTr="00AE076A">
        <w:tc>
          <w:tcPr>
            <w:tcW w:w="2927" w:type="dxa"/>
          </w:tcPr>
          <w:p w14:paraId="4399B497" w14:textId="77777777" w:rsidR="00AE076A" w:rsidRPr="009F7497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31" w:tooltip="Ley_No_498_06.pdf (16720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13B72D81" w14:textId="28C579D9" w:rsidR="009F7497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</w:p>
          <w:p w14:paraId="7AB1DF71" w14:textId="7559757E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242" w:type="dxa"/>
          </w:tcPr>
          <w:p w14:paraId="41CE6ED5" w14:textId="104E2FD6" w:rsidR="00542E04" w:rsidRDefault="00B15C92" w:rsidP="00542E04">
            <w:pPr>
              <w:jc w:val="both"/>
            </w:pPr>
            <w:hyperlink r:id="rId32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81F7FE0" w14:textId="77777777" w:rsidR="00AE076A" w:rsidRDefault="00AE076A" w:rsidP="00AE076A">
            <w:pPr>
              <w:jc w:val="both"/>
            </w:pPr>
          </w:p>
          <w:p w14:paraId="7B799494" w14:textId="77777777" w:rsidR="009F7497" w:rsidRDefault="009F7497" w:rsidP="00AE076A">
            <w:pPr>
              <w:jc w:val="both"/>
            </w:pPr>
          </w:p>
          <w:p w14:paraId="0245FAAA" w14:textId="77777777" w:rsidR="009F7497" w:rsidRDefault="009F7497" w:rsidP="00AE076A">
            <w:pPr>
              <w:jc w:val="both"/>
            </w:pPr>
          </w:p>
          <w:p w14:paraId="14D5E30C" w14:textId="4FD8588A" w:rsidR="009F7497" w:rsidRPr="00274540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6C73F389" w14:textId="1726CFD2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lastRenderedPageBreak/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752C71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0C639129" w14:textId="77777777" w:rsidTr="00AE076A">
        <w:tc>
          <w:tcPr>
            <w:tcW w:w="2927" w:type="dxa"/>
          </w:tcPr>
          <w:p w14:paraId="76923499" w14:textId="77777777" w:rsidR="00AE076A" w:rsidRPr="009F7497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33" w:tooltip="LeyNo34006.pdf (18723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51ADF9D7" w14:textId="02D78DDD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26A0179" w14:textId="77777777" w:rsidR="009F7497" w:rsidRDefault="009F7497" w:rsidP="00AE076A">
            <w:pPr>
              <w:jc w:val="both"/>
              <w:rPr>
                <w:b/>
              </w:rPr>
            </w:pPr>
          </w:p>
          <w:p w14:paraId="57C73C8D" w14:textId="77777777" w:rsidR="009F7497" w:rsidRDefault="009F7497" w:rsidP="00AE076A">
            <w:pPr>
              <w:jc w:val="both"/>
              <w:rPr>
                <w:b/>
              </w:rPr>
            </w:pPr>
          </w:p>
          <w:p w14:paraId="116AC38B" w14:textId="77777777" w:rsidR="009F7497" w:rsidRDefault="009F7497" w:rsidP="00AE076A">
            <w:pPr>
              <w:jc w:val="both"/>
              <w:rPr>
                <w:b/>
              </w:rPr>
            </w:pPr>
          </w:p>
          <w:p w14:paraId="47DC6890" w14:textId="77777777" w:rsidR="009F7497" w:rsidRDefault="009F7497" w:rsidP="00AE076A">
            <w:pPr>
              <w:jc w:val="both"/>
              <w:rPr>
                <w:b/>
              </w:rPr>
            </w:pPr>
          </w:p>
          <w:p w14:paraId="61F8BD1A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870476" w14:textId="228DE21C" w:rsidR="00542E04" w:rsidRDefault="00B15C92" w:rsidP="00542E04">
            <w:pPr>
              <w:jc w:val="both"/>
            </w:pPr>
            <w:hyperlink r:id="rId34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1E7B8176" w14:textId="39C97F99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3225EBE" w14:textId="4E7E8FE4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58994E7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C4D3456" w14:textId="77777777" w:rsidTr="00AE076A">
        <w:tc>
          <w:tcPr>
            <w:tcW w:w="2927" w:type="dxa"/>
          </w:tcPr>
          <w:p w14:paraId="62C49447" w14:textId="77777777" w:rsidR="00AE076A" w:rsidRPr="009F7497" w:rsidRDefault="00B15C92" w:rsidP="00AE076A">
            <w:pPr>
              <w:jc w:val="both"/>
              <w:rPr>
                <w:lang w:val="es-DO"/>
              </w:rPr>
            </w:pPr>
            <w:hyperlink r:id="rId35" w:tooltip="Ley20004.pdf (41205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2A7965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DA43793" w14:textId="77777777" w:rsidR="00AE076A" w:rsidRDefault="00AE076A" w:rsidP="00AE076A">
            <w:pPr>
              <w:jc w:val="both"/>
            </w:pPr>
          </w:p>
          <w:p w14:paraId="17C304E0" w14:textId="38281CF2" w:rsidR="00542E04" w:rsidRDefault="00B15C92" w:rsidP="00542E04">
            <w:pPr>
              <w:jc w:val="both"/>
            </w:pPr>
            <w:hyperlink r:id="rId36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FF4E562" w14:textId="77777777" w:rsidR="009F7497" w:rsidRDefault="009F7497" w:rsidP="00AE076A">
            <w:pPr>
              <w:jc w:val="both"/>
            </w:pPr>
          </w:p>
          <w:p w14:paraId="0110B87F" w14:textId="77777777" w:rsidR="009F7497" w:rsidRDefault="009F7497" w:rsidP="00AE076A">
            <w:pPr>
              <w:jc w:val="both"/>
            </w:pPr>
          </w:p>
          <w:p w14:paraId="0E35B7B6" w14:textId="0230E5C8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3DD566CE" w14:textId="38D82061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ED5D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59BC2D37" w14:textId="77777777" w:rsidTr="00AE076A">
        <w:tc>
          <w:tcPr>
            <w:tcW w:w="2927" w:type="dxa"/>
          </w:tcPr>
          <w:p w14:paraId="28DD9D43" w14:textId="77777777" w:rsidR="00AE076A" w:rsidRPr="009F7497" w:rsidRDefault="00B15C92" w:rsidP="00AE076A">
            <w:pPr>
              <w:jc w:val="both"/>
              <w:rPr>
                <w:lang w:val="es-DO"/>
              </w:rPr>
            </w:pPr>
            <w:hyperlink r:id="rId37" w:tooltip="Ley_42306.pdf (12731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79829615" w14:textId="0E8C0E27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E07A850" w14:textId="77777777" w:rsidR="009F7497" w:rsidRDefault="009F7497" w:rsidP="00AE076A">
            <w:pPr>
              <w:jc w:val="both"/>
              <w:rPr>
                <w:b/>
              </w:rPr>
            </w:pPr>
          </w:p>
          <w:p w14:paraId="58E6DAE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2F9ECF55" w14:textId="75EB4268" w:rsidR="00542E04" w:rsidRDefault="00B15C92" w:rsidP="00542E04">
            <w:pPr>
              <w:jc w:val="both"/>
            </w:pPr>
            <w:hyperlink r:id="rId38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2B686EF1" w14:textId="28EBCAE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6074CEAB" w14:textId="1428BD69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C295C05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2742AA1D" w14:textId="77777777" w:rsidTr="00AE076A">
        <w:tc>
          <w:tcPr>
            <w:tcW w:w="2927" w:type="dxa"/>
          </w:tcPr>
          <w:p w14:paraId="231F8B7F" w14:textId="77777777" w:rsidR="00AE076A" w:rsidRPr="009F7497" w:rsidRDefault="00B15C92" w:rsidP="00AE076A">
            <w:pPr>
              <w:jc w:val="both"/>
            </w:pPr>
            <w:hyperlink r:id="rId39" w:tooltip="Ley_606.pdf (6211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0C374BE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A84AE11" w14:textId="5D5F8F75" w:rsidR="00542E04" w:rsidRDefault="00B15C92" w:rsidP="00542E04">
            <w:pPr>
              <w:jc w:val="both"/>
            </w:pPr>
            <w:hyperlink r:id="rId40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60A727D5" w14:textId="77777777" w:rsidR="00AE076A" w:rsidRDefault="00AE076A" w:rsidP="00AE076A">
            <w:pPr>
              <w:jc w:val="both"/>
            </w:pPr>
          </w:p>
          <w:p w14:paraId="07B00F04" w14:textId="77777777" w:rsidR="009F7497" w:rsidRDefault="009F7497" w:rsidP="00AE076A">
            <w:pPr>
              <w:jc w:val="both"/>
            </w:pPr>
          </w:p>
          <w:p w14:paraId="40686CD5" w14:textId="76D0DD1A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12407E4" w14:textId="166FE956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5E4F678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789B8934" w14:textId="77777777" w:rsidTr="00AE076A">
        <w:tc>
          <w:tcPr>
            <w:tcW w:w="2927" w:type="dxa"/>
          </w:tcPr>
          <w:p w14:paraId="4384EF34" w14:textId="77777777" w:rsidR="00AE076A" w:rsidRPr="009F7497" w:rsidRDefault="00B15C92" w:rsidP="00AE076A">
            <w:pPr>
              <w:jc w:val="both"/>
            </w:pPr>
            <w:hyperlink r:id="rId41" w:tooltip="Ley_56705.pdf (43877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D98178" w14:textId="77777777" w:rsidR="00AE076A" w:rsidRDefault="00AE076A" w:rsidP="00AE076A">
            <w:pPr>
              <w:jc w:val="both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16B93C" w14:textId="360F6920" w:rsidR="00542E04" w:rsidRDefault="00B15C92" w:rsidP="00542E04">
            <w:pPr>
              <w:jc w:val="both"/>
            </w:pPr>
            <w:hyperlink r:id="rId42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6061DD36" w14:textId="77777777" w:rsidR="00AE076A" w:rsidRDefault="00AE076A" w:rsidP="00AE076A">
            <w:pPr>
              <w:jc w:val="both"/>
            </w:pPr>
          </w:p>
          <w:p w14:paraId="25704F83" w14:textId="77777777" w:rsidR="009F7497" w:rsidRDefault="009F7497" w:rsidP="00AE076A">
            <w:pPr>
              <w:jc w:val="both"/>
            </w:pPr>
          </w:p>
          <w:p w14:paraId="7C48C1CA" w14:textId="45BF18B2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E3F637D" w14:textId="52E2DBCB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0D86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03B89B10" w14:textId="77777777" w:rsidTr="00AE076A">
        <w:tc>
          <w:tcPr>
            <w:tcW w:w="2927" w:type="dxa"/>
          </w:tcPr>
          <w:p w14:paraId="01EB84DC" w14:textId="77777777" w:rsidR="00AE076A" w:rsidRPr="009F7497" w:rsidRDefault="00B15C92" w:rsidP="00AE076A">
            <w:pPr>
              <w:jc w:val="both"/>
              <w:rPr>
                <w:lang w:val="es-DO"/>
              </w:rPr>
            </w:pPr>
            <w:hyperlink r:id="rId43" w:tooltip="Ley_12601.pdf (36626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083CD0DE" w14:textId="59F5700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7D7B913" w14:textId="77777777" w:rsidR="009F7497" w:rsidRDefault="009F7497" w:rsidP="00AE076A">
            <w:pPr>
              <w:jc w:val="both"/>
              <w:rPr>
                <w:b/>
              </w:rPr>
            </w:pPr>
          </w:p>
          <w:p w14:paraId="69E3E365" w14:textId="77777777" w:rsidR="009F7497" w:rsidRDefault="009F7497" w:rsidP="00AE076A">
            <w:pPr>
              <w:jc w:val="both"/>
              <w:rPr>
                <w:b/>
              </w:rPr>
            </w:pPr>
          </w:p>
          <w:p w14:paraId="43548DDD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CD24C4" w14:textId="0840C081" w:rsidR="00542E04" w:rsidRDefault="00B15C92" w:rsidP="00542E04">
            <w:pPr>
              <w:jc w:val="both"/>
            </w:pPr>
            <w:hyperlink r:id="rId44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1DD33BFE" w14:textId="4F232E05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BB14E8C" w14:textId="5A1D1937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6C1F317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3EAEB62B" w14:textId="77777777" w:rsidTr="00AE076A">
        <w:tc>
          <w:tcPr>
            <w:tcW w:w="2927" w:type="dxa"/>
          </w:tcPr>
          <w:p w14:paraId="5C217493" w14:textId="77777777" w:rsidR="00AE076A" w:rsidRPr="009F7497" w:rsidRDefault="00B15C92" w:rsidP="00AE076A">
            <w:pPr>
              <w:jc w:val="both"/>
              <w:rPr>
                <w:lang w:val="es-DO"/>
              </w:rPr>
            </w:pPr>
            <w:hyperlink r:id="rId45" w:tooltip="Ley8279.pdf (1425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AE076A" w:rsidRPr="009F7497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66977D32" w14:textId="1EFD068E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BF12769" w14:textId="77777777" w:rsidR="009F7497" w:rsidRDefault="009F7497" w:rsidP="00AE076A">
            <w:pPr>
              <w:jc w:val="both"/>
              <w:rPr>
                <w:b/>
              </w:rPr>
            </w:pPr>
          </w:p>
          <w:p w14:paraId="1D81DF55" w14:textId="77777777" w:rsidR="009F7497" w:rsidRDefault="009F7497" w:rsidP="00AE076A">
            <w:pPr>
              <w:jc w:val="both"/>
              <w:rPr>
                <w:b/>
              </w:rPr>
            </w:pPr>
          </w:p>
          <w:p w14:paraId="1A6180D8" w14:textId="77777777" w:rsidR="009F7497" w:rsidRDefault="009F7497" w:rsidP="00AE076A">
            <w:pPr>
              <w:jc w:val="both"/>
              <w:rPr>
                <w:b/>
              </w:rPr>
            </w:pPr>
          </w:p>
          <w:p w14:paraId="2998A474" w14:textId="77777777" w:rsidR="009F7497" w:rsidRDefault="009F7497" w:rsidP="00AE076A">
            <w:pPr>
              <w:jc w:val="both"/>
              <w:rPr>
                <w:b/>
              </w:rPr>
            </w:pPr>
          </w:p>
          <w:p w14:paraId="5FE9C2A4" w14:textId="77777777" w:rsidR="009F7497" w:rsidRDefault="009F7497" w:rsidP="00AE076A">
            <w:pPr>
              <w:jc w:val="both"/>
              <w:rPr>
                <w:b/>
              </w:rPr>
            </w:pPr>
          </w:p>
          <w:p w14:paraId="0A821B59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1A08313F" w14:textId="3725BA1A" w:rsidR="00542E04" w:rsidRDefault="00B15C92" w:rsidP="00542E04">
            <w:pPr>
              <w:jc w:val="both"/>
            </w:pPr>
            <w:hyperlink r:id="rId46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3C5FE70B" w14:textId="13A948F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62F764D" w14:textId="7978A455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25DA31A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</w:tbl>
    <w:p w14:paraId="4F8F70CD" w14:textId="77777777" w:rsidR="00AE076A" w:rsidRDefault="00AE076A" w:rsidP="00AE076A">
      <w:pPr>
        <w:jc w:val="both"/>
      </w:pPr>
    </w:p>
    <w:p w14:paraId="4CE758DD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AE076A" w14:paraId="7F3F708C" w14:textId="77777777" w:rsidTr="00AE076A">
        <w:tc>
          <w:tcPr>
            <w:tcW w:w="3163" w:type="dxa"/>
            <w:shd w:val="clear" w:color="auto" w:fill="44546A" w:themeFill="text2"/>
          </w:tcPr>
          <w:p w14:paraId="624901C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25D72EC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44546A" w:themeFill="text2"/>
          </w:tcPr>
          <w:p w14:paraId="4B2A543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31ECDC1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44546A" w:themeFill="text2"/>
          </w:tcPr>
          <w:p w14:paraId="66C3C3E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8B638" w14:textId="77777777" w:rsidTr="00AE076A">
        <w:tc>
          <w:tcPr>
            <w:tcW w:w="3163" w:type="dxa"/>
          </w:tcPr>
          <w:p w14:paraId="3FCD9FD3" w14:textId="77777777" w:rsidR="00AE076A" w:rsidRPr="00AE076A" w:rsidRDefault="00AE076A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14:paraId="4E7929F5" w14:textId="77777777" w:rsidR="00AE076A" w:rsidRPr="00C15436" w:rsidRDefault="00AE076A" w:rsidP="00AE076A">
            <w:pPr>
              <w:spacing w:line="240" w:lineRule="exact"/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94B80B6" w14:textId="3D615BDA" w:rsidR="00AE076A" w:rsidRPr="005C4244" w:rsidRDefault="00B15C92" w:rsidP="00AE076A">
            <w:pPr>
              <w:spacing w:line="240" w:lineRule="exact"/>
              <w:jc w:val="both"/>
            </w:pPr>
            <w:hyperlink r:id="rId47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0957E64" w14:textId="129AA080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21E859E" w14:textId="77777777" w:rsidR="00AE076A" w:rsidRPr="00691B9D" w:rsidRDefault="00AE076A" w:rsidP="00AE076A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297533B2" w14:textId="77777777" w:rsidTr="00AE076A">
        <w:tc>
          <w:tcPr>
            <w:tcW w:w="3163" w:type="dxa"/>
          </w:tcPr>
          <w:p w14:paraId="4B73740B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proofErr w:type="spellStart"/>
            <w:r w:rsidRPr="00AE076A">
              <w:rPr>
                <w:lang w:val="es-DO"/>
              </w:rPr>
              <w:t>Etica</w:t>
            </w:r>
            <w:proofErr w:type="spellEnd"/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2737B898" w14:textId="77777777" w:rsidR="00AE076A" w:rsidRPr="00EF4290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FB15698" w14:textId="5B0D7CF5" w:rsidR="00AE076A" w:rsidRPr="005C4244" w:rsidRDefault="00B15C92" w:rsidP="00AE076A">
            <w:pPr>
              <w:jc w:val="both"/>
            </w:pPr>
            <w:hyperlink r:id="rId48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7153C19C" w14:textId="546708FC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53766F2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463A823F" w14:textId="77777777" w:rsidTr="00A910E1">
        <w:tc>
          <w:tcPr>
            <w:tcW w:w="3163" w:type="dxa"/>
          </w:tcPr>
          <w:p w14:paraId="104D0F14" w14:textId="77777777" w:rsidR="00542E04" w:rsidRPr="00AE076A" w:rsidRDefault="00542E04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proofErr w:type="spellStart"/>
            <w:r w:rsidRPr="00AE076A">
              <w:rPr>
                <w:bCs/>
                <w:lang w:val="es-DO"/>
              </w:rPr>
              <w:t>Etica</w:t>
            </w:r>
            <w:proofErr w:type="spellEnd"/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77483CD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95213DD" w14:textId="2F7F96C6" w:rsidR="00542E04" w:rsidRPr="005C4244" w:rsidRDefault="00B15C92" w:rsidP="00AE076A">
            <w:pPr>
              <w:jc w:val="both"/>
            </w:pPr>
            <w:hyperlink r:id="rId49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4CD0DB87" w14:textId="4CF62002" w:rsid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382A682" w14:textId="77777777" w:rsidR="00542E04" w:rsidRDefault="00542E04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5A5F0141" w14:textId="77777777" w:rsidTr="00A910E1">
        <w:tc>
          <w:tcPr>
            <w:tcW w:w="3163" w:type="dxa"/>
          </w:tcPr>
          <w:p w14:paraId="4DA38D7E" w14:textId="77777777" w:rsidR="00542E04" w:rsidRPr="00AE076A" w:rsidRDefault="00542E04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</w:tcPr>
          <w:p w14:paraId="1677F61D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297A20" w14:textId="4CC8069E" w:rsidR="00542E04" w:rsidRPr="005C4244" w:rsidRDefault="00B15C92" w:rsidP="00AE076A">
            <w:pPr>
              <w:spacing w:line="240" w:lineRule="exact"/>
              <w:jc w:val="both"/>
            </w:pPr>
            <w:hyperlink r:id="rId50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93ECAF5" w14:textId="661052F9" w:rsid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8FCEEB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79429A5A" w14:textId="77777777" w:rsidTr="00A910E1">
        <w:tc>
          <w:tcPr>
            <w:tcW w:w="3163" w:type="dxa"/>
          </w:tcPr>
          <w:p w14:paraId="09BFF07C" w14:textId="77777777" w:rsidR="00542E04" w:rsidRPr="00AE076A" w:rsidRDefault="00542E04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23797EAB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6FD33C0" w14:textId="30B2A953" w:rsidR="00542E04" w:rsidRPr="005C4244" w:rsidRDefault="00B15C92" w:rsidP="00AE076A">
            <w:pPr>
              <w:spacing w:line="240" w:lineRule="exact"/>
              <w:jc w:val="both"/>
            </w:pPr>
            <w:hyperlink r:id="rId51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AB7071F" w14:textId="50E13FFD" w:rsid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1A98F6D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1EDF854E" w14:textId="77777777" w:rsidTr="00A910E1">
        <w:tc>
          <w:tcPr>
            <w:tcW w:w="3163" w:type="dxa"/>
          </w:tcPr>
          <w:p w14:paraId="0B285F64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52" w:tooltip="Decreto54312lowres.pdf (590564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14:paraId="26E03A00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1DCE19" w14:textId="5116AB65" w:rsidR="00542E04" w:rsidRPr="005C4244" w:rsidRDefault="00B15C92" w:rsidP="00AE076A">
            <w:pPr>
              <w:spacing w:line="240" w:lineRule="exact"/>
              <w:jc w:val="both"/>
              <w:rPr>
                <w:b/>
              </w:rPr>
            </w:pPr>
            <w:hyperlink r:id="rId53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9783C1F" w14:textId="55372AE9" w:rsid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4A73D18" w14:textId="77777777" w:rsidR="00542E04" w:rsidRDefault="00542E04" w:rsidP="00AE076A">
            <w:pPr>
              <w:spacing w:line="240" w:lineRule="exact"/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9E5A5F1" w14:textId="77777777" w:rsidTr="00AE076A">
        <w:tc>
          <w:tcPr>
            <w:tcW w:w="3163" w:type="dxa"/>
          </w:tcPr>
          <w:p w14:paraId="0009D509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54" w:tooltip="DecretoDIGEIG.pdf (13804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43E69A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966F12C" w14:textId="6DBA1E27" w:rsidR="00542E04" w:rsidRPr="005C4244" w:rsidRDefault="00B15C92" w:rsidP="00AE076A">
            <w:pPr>
              <w:jc w:val="both"/>
            </w:pPr>
            <w:hyperlink r:id="rId55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D3F0882" w14:textId="0AB596CB" w:rsid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6363D97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34B5FD0B" w14:textId="77777777" w:rsidTr="00AE076A">
        <w:tc>
          <w:tcPr>
            <w:tcW w:w="3163" w:type="dxa"/>
          </w:tcPr>
          <w:p w14:paraId="5A1BF174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56" w:tooltip="Decreto69409quecreaelSistema311deDenunciasQuejasyReclamaciones.pdf (10428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7D0AE659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633E429" w14:textId="18239D8E" w:rsidR="00542E04" w:rsidRPr="005C4244" w:rsidRDefault="00B15C92" w:rsidP="00AE076A">
            <w:pPr>
              <w:jc w:val="both"/>
            </w:pPr>
            <w:hyperlink r:id="rId57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FC4CE3D" w14:textId="40FB38C7" w:rsid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2C28CFBB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C3810CA" w14:textId="77777777" w:rsidTr="00AE076A">
        <w:tc>
          <w:tcPr>
            <w:tcW w:w="3163" w:type="dxa"/>
          </w:tcPr>
          <w:p w14:paraId="44B96D1B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58" w:tooltip="Decreto_52809.pdf (21316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89B840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1256EAB" w14:textId="29600CE8" w:rsidR="00542E04" w:rsidRDefault="00B15C92" w:rsidP="00AE076A">
            <w:pPr>
              <w:jc w:val="both"/>
            </w:pPr>
            <w:hyperlink r:id="rId59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4135357" w14:textId="1546D74D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470F371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73EF2791" w14:textId="77777777" w:rsidTr="00AE076A">
        <w:tc>
          <w:tcPr>
            <w:tcW w:w="3163" w:type="dxa"/>
          </w:tcPr>
          <w:p w14:paraId="6DE8EDF2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60" w:tooltip="Decreto52709.pdf (10619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1BFD519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02F6D8F" w14:textId="64DBDC39" w:rsidR="00542E04" w:rsidRDefault="00B15C92" w:rsidP="00AE076A">
            <w:pPr>
              <w:jc w:val="both"/>
            </w:pPr>
            <w:hyperlink r:id="rId61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168AFC24" w14:textId="78A4364E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CF7A7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92794DA" w14:textId="77777777" w:rsidTr="00AE076A">
        <w:tc>
          <w:tcPr>
            <w:tcW w:w="3163" w:type="dxa"/>
          </w:tcPr>
          <w:p w14:paraId="38CDC9B5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62" w:tooltip="Decreto52509.pdf (150936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49BFEB1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2AB8083" w14:textId="619C5C88" w:rsidR="00542E04" w:rsidRDefault="00B15C92" w:rsidP="00AE076A">
            <w:pPr>
              <w:jc w:val="both"/>
            </w:pPr>
            <w:hyperlink r:id="rId63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686E1EA5" w14:textId="5D67660C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39A7F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5D2699BB" w14:textId="77777777" w:rsidTr="00AE076A">
        <w:tc>
          <w:tcPr>
            <w:tcW w:w="3163" w:type="dxa"/>
          </w:tcPr>
          <w:p w14:paraId="3E86540D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64" w:tooltip="Decreto_52409.pdf (999117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42533CE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E5557DF" w14:textId="4696C7D7" w:rsidR="00542E04" w:rsidRDefault="00B15C92" w:rsidP="00AE076A">
            <w:pPr>
              <w:jc w:val="both"/>
            </w:pPr>
            <w:hyperlink r:id="rId65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7B18BE94" w14:textId="6353F104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F54394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BCAB182" w14:textId="77777777" w:rsidTr="00AE076A">
        <w:tc>
          <w:tcPr>
            <w:tcW w:w="3163" w:type="dxa"/>
          </w:tcPr>
          <w:p w14:paraId="2CE490A6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66" w:tooltip="mesicic3_repdom_decreto523.pdf (2928892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578DF17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7649A8" w14:textId="217D554E" w:rsidR="00542E04" w:rsidRDefault="00B15C92" w:rsidP="00AE076A">
            <w:pPr>
              <w:jc w:val="both"/>
            </w:pPr>
            <w:hyperlink r:id="rId67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3F4BEE7" w14:textId="34F5D6FE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5F4C439C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1812FFE" w14:textId="77777777" w:rsidTr="00AE076A">
        <w:tc>
          <w:tcPr>
            <w:tcW w:w="3163" w:type="dxa"/>
          </w:tcPr>
          <w:p w14:paraId="7A088909" w14:textId="77777777" w:rsidR="00542E04" w:rsidRPr="00542E04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68" w:tooltip="DecNo_49107ReglamentoControlInterno.pdf (1328431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347E230B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61331BD" w14:textId="603E4EC7" w:rsidR="00542E04" w:rsidRDefault="00B15C92" w:rsidP="00AE076A">
            <w:pPr>
              <w:jc w:val="both"/>
            </w:pPr>
            <w:hyperlink r:id="rId69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9680A36" w14:textId="49F8CA94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75C7854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95EDAD8" w14:textId="77777777" w:rsidTr="00AE076A">
        <w:tc>
          <w:tcPr>
            <w:tcW w:w="3163" w:type="dxa"/>
          </w:tcPr>
          <w:p w14:paraId="441AF851" w14:textId="77777777" w:rsidR="00542E04" w:rsidRPr="00542E04" w:rsidRDefault="00B15C92" w:rsidP="00AE076A">
            <w:pPr>
              <w:jc w:val="both"/>
              <w:rPr>
                <w:lang w:val="es-DO"/>
              </w:rPr>
            </w:pPr>
            <w:hyperlink r:id="rId70" w:tooltip="Decreto28706DECLARACIONJURADADEBIENES.pdf (710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59B51B7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EC38A5" w14:textId="51610009" w:rsidR="00542E04" w:rsidRDefault="00B15C92" w:rsidP="00AE076A">
            <w:pPr>
              <w:jc w:val="both"/>
            </w:pPr>
            <w:hyperlink r:id="rId71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6845C830" w14:textId="1F5DA822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581DC6C2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D242AFA" w14:textId="77777777" w:rsidTr="00AE076A">
        <w:tc>
          <w:tcPr>
            <w:tcW w:w="3163" w:type="dxa"/>
          </w:tcPr>
          <w:p w14:paraId="16FE4632" w14:textId="77777777" w:rsidR="00542E04" w:rsidRPr="00542E04" w:rsidRDefault="00B15C92" w:rsidP="00AE076A">
            <w:pPr>
              <w:jc w:val="both"/>
              <w:rPr>
                <w:lang w:val="es-DO"/>
              </w:rPr>
            </w:pPr>
            <w:hyperlink r:id="rId72" w:tooltip="Decreto130051.pdf (20731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33D7A8B5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36FF899" w14:textId="114B27A6" w:rsidR="00542E04" w:rsidRDefault="00B15C92" w:rsidP="00AE076A">
            <w:pPr>
              <w:jc w:val="both"/>
            </w:pPr>
            <w:hyperlink r:id="rId73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9A10569" w14:textId="33954F55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2159627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94E0443" w14:textId="77777777" w:rsidTr="00AE076A">
        <w:tc>
          <w:tcPr>
            <w:tcW w:w="3163" w:type="dxa"/>
          </w:tcPr>
          <w:p w14:paraId="6F91A34A" w14:textId="77777777" w:rsidR="00542E04" w:rsidRPr="00542E04" w:rsidRDefault="00B15C92" w:rsidP="00AE076A">
            <w:pPr>
              <w:jc w:val="both"/>
              <w:rPr>
                <w:lang w:val="es-DO"/>
              </w:rPr>
            </w:pPr>
            <w:hyperlink r:id="rId74" w:tooltip="D1523_04.pdf (673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32526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2912C3D" w14:textId="0B3CBEA2" w:rsidR="00542E04" w:rsidRDefault="00B15C92" w:rsidP="00AE076A">
            <w:pPr>
              <w:jc w:val="both"/>
            </w:pPr>
            <w:hyperlink r:id="rId75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565AF7AD" w14:textId="6CA4C53F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ADC87A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E5F87E0" w14:textId="77777777" w:rsidTr="00AE076A">
        <w:tc>
          <w:tcPr>
            <w:tcW w:w="3163" w:type="dxa"/>
          </w:tcPr>
          <w:p w14:paraId="41066777" w14:textId="77777777" w:rsidR="00542E04" w:rsidRPr="00542E04" w:rsidRDefault="00B15C92" w:rsidP="00AE076A">
            <w:pPr>
              <w:jc w:val="both"/>
              <w:rPr>
                <w:lang w:val="es-DO"/>
              </w:rPr>
            </w:pPr>
            <w:hyperlink r:id="rId76" w:tooltip="DECRETO14998QUECREALASCOMISIONESDEETICAPBLICA.pdf (5552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2DBC141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57FC2EE" w14:textId="346A1096" w:rsidR="00542E04" w:rsidRDefault="00B15C92" w:rsidP="00AE076A">
            <w:pPr>
              <w:jc w:val="both"/>
            </w:pPr>
            <w:hyperlink r:id="rId77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  <w:p w14:paraId="1165E487" w14:textId="77777777" w:rsidR="00844BB8" w:rsidRDefault="00844BB8" w:rsidP="00AE076A">
            <w:pPr>
              <w:jc w:val="both"/>
            </w:pPr>
          </w:p>
          <w:p w14:paraId="0CFCCE23" w14:textId="77777777" w:rsidR="00844BB8" w:rsidRDefault="00844BB8" w:rsidP="00AE076A">
            <w:pPr>
              <w:jc w:val="both"/>
            </w:pPr>
          </w:p>
          <w:p w14:paraId="597CC5F1" w14:textId="77777777" w:rsidR="00844BB8" w:rsidRDefault="00844BB8" w:rsidP="00AE076A">
            <w:pPr>
              <w:jc w:val="both"/>
            </w:pPr>
          </w:p>
          <w:p w14:paraId="235B008F" w14:textId="1D196FC8" w:rsidR="00844BB8" w:rsidRDefault="00844BB8" w:rsidP="00AE076A">
            <w:pPr>
              <w:jc w:val="both"/>
            </w:pPr>
          </w:p>
        </w:tc>
        <w:tc>
          <w:tcPr>
            <w:tcW w:w="1544" w:type="dxa"/>
            <w:vAlign w:val="center"/>
          </w:tcPr>
          <w:p w14:paraId="753137C0" w14:textId="3199D9F7" w:rsidR="00542E04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7C34BDBA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</w:tbl>
    <w:p w14:paraId="01EC673C" w14:textId="77777777" w:rsidR="00AE076A" w:rsidRDefault="00AE076A" w:rsidP="00AE076A">
      <w:pPr>
        <w:jc w:val="both"/>
        <w:rPr>
          <w:b/>
        </w:rPr>
      </w:pPr>
    </w:p>
    <w:p w14:paraId="65410784" w14:textId="77777777" w:rsidR="00AE076A" w:rsidRPr="00FF1ED9" w:rsidRDefault="00AE076A" w:rsidP="00AE076A">
      <w:pPr>
        <w:jc w:val="both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AE076A" w14:paraId="33F40694" w14:textId="77777777" w:rsidTr="00AE076A">
        <w:tc>
          <w:tcPr>
            <w:tcW w:w="3085" w:type="dxa"/>
            <w:shd w:val="clear" w:color="auto" w:fill="44546A" w:themeFill="text2"/>
          </w:tcPr>
          <w:p w14:paraId="0ACA3EEE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0BDCF12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44546A" w:themeFill="text2"/>
          </w:tcPr>
          <w:p w14:paraId="361B2919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B04811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06D852FA" w14:textId="77777777" w:rsidR="00AE076A" w:rsidRPr="00F35AFF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42E04" w:rsidRPr="00542E04" w14:paraId="4066D7BE" w14:textId="77777777" w:rsidTr="00AE076A">
        <w:tc>
          <w:tcPr>
            <w:tcW w:w="3085" w:type="dxa"/>
          </w:tcPr>
          <w:p w14:paraId="33AD39BA" w14:textId="77777777" w:rsidR="00AE076A" w:rsidRPr="00542E04" w:rsidRDefault="00B15C92" w:rsidP="00AE076A">
            <w:pPr>
              <w:jc w:val="both"/>
              <w:rPr>
                <w:lang w:val="es-DO"/>
              </w:rPr>
            </w:pPr>
            <w:hyperlink r:id="rId78" w:tooltip="Resolucin113sobrePolticasdeEstandarizacinPortalesdeTransparenciadefecha30deenerode2013_1.pdf (5610298b)" w:history="1">
              <w:r w:rsidR="00AE076A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14:paraId="178C65DF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2CD290" w14:textId="604B8FD8" w:rsidR="00AE076A" w:rsidRPr="00542E04" w:rsidRDefault="00B15C92" w:rsidP="00AE076A">
            <w:pPr>
              <w:jc w:val="both"/>
            </w:pPr>
            <w:hyperlink r:id="rId79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52969AC7" w14:textId="4E765A96" w:rsidR="00AE076A" w:rsidRP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76BCB489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4A2E403" w14:textId="77777777" w:rsidTr="00A910E1">
        <w:tc>
          <w:tcPr>
            <w:tcW w:w="3085" w:type="dxa"/>
          </w:tcPr>
          <w:p w14:paraId="446F641F" w14:textId="77777777" w:rsidR="00E86EA6" w:rsidRPr="00542E04" w:rsidRDefault="00B15C92" w:rsidP="00AE076A">
            <w:pPr>
              <w:jc w:val="both"/>
              <w:rPr>
                <w:lang w:val="es-DO"/>
              </w:rPr>
            </w:pPr>
            <w:hyperlink r:id="rId80" w:tooltip="resolucion22012_1.pdf (583869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060D9C6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E8F329C" w14:textId="3F291076" w:rsidR="00E86EA6" w:rsidRPr="00542E04" w:rsidRDefault="00B15C92" w:rsidP="00AE076A">
            <w:pPr>
              <w:jc w:val="both"/>
            </w:pPr>
            <w:hyperlink r:id="rId81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6954E8E" w14:textId="55A6497B" w:rsidR="00E86EA6" w:rsidRP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58F39B8A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E68C539" w14:textId="77777777" w:rsidTr="00A910E1">
        <w:tc>
          <w:tcPr>
            <w:tcW w:w="3085" w:type="dxa"/>
            <w:vAlign w:val="center"/>
          </w:tcPr>
          <w:p w14:paraId="481209A0" w14:textId="77777777" w:rsidR="00E86EA6" w:rsidRPr="00542E04" w:rsidRDefault="00B15C92" w:rsidP="00AE076A">
            <w:pPr>
              <w:jc w:val="both"/>
              <w:rPr>
                <w:lang w:val="es-DO"/>
              </w:rPr>
            </w:pPr>
            <w:hyperlink r:id="rId82" w:tooltip="resolucion32012_1.pdf (536363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7708245A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0E6779C0" w14:textId="25694574" w:rsidR="00E86EA6" w:rsidRPr="00542E04" w:rsidRDefault="00B15C92" w:rsidP="00AE076A">
            <w:pPr>
              <w:jc w:val="both"/>
            </w:pPr>
            <w:hyperlink r:id="rId83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32B66157" w14:textId="18D56EFD" w:rsidR="00E86EA6" w:rsidRP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19C10EFD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3986A1AD" w14:textId="77777777" w:rsidTr="00A910E1">
        <w:tc>
          <w:tcPr>
            <w:tcW w:w="3085" w:type="dxa"/>
          </w:tcPr>
          <w:p w14:paraId="3462CFDC" w14:textId="77777777" w:rsidR="00E86EA6" w:rsidRPr="00542E04" w:rsidRDefault="00B15C92" w:rsidP="00AE076A">
            <w:pPr>
              <w:jc w:val="both"/>
              <w:rPr>
                <w:lang w:val="es-DO"/>
              </w:rPr>
            </w:pPr>
            <w:hyperlink r:id="rId84" w:tooltip="ReglamentoNo_0604AplicacindelaLeyNo_1004.pdf (198748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14:paraId="4DCCEE95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49E9A4CB" w14:textId="529A2AA9" w:rsidR="00E86EA6" w:rsidRPr="00542E04" w:rsidRDefault="00B15C92" w:rsidP="00AE076A">
            <w:pPr>
              <w:jc w:val="both"/>
            </w:pPr>
            <w:hyperlink r:id="rId85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2363D158" w14:textId="22821B0E" w:rsidR="00E86EA6" w:rsidRP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4762EF64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49F4BE47" w14:textId="77777777" w:rsidTr="00AE076A">
        <w:tc>
          <w:tcPr>
            <w:tcW w:w="3085" w:type="dxa"/>
          </w:tcPr>
          <w:p w14:paraId="7CF53539" w14:textId="77777777" w:rsidR="00AE076A" w:rsidRPr="00542E04" w:rsidRDefault="00B15C92" w:rsidP="00AE076A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lang w:val="es-DO"/>
              </w:rPr>
            </w:pPr>
            <w:hyperlink r:id="rId86" w:tooltip="ResolucionNo_200900603CreacionComisionEvaluadoradeFirmasPrivadasdeAuditoria.pdf (1396066b)" w:history="1">
              <w:r w:rsidR="00AE076A" w:rsidRPr="00542E04">
                <w:rPr>
                  <w:rStyle w:val="Hipervnculo"/>
                  <w:bCs/>
                  <w:color w:val="auto"/>
                  <w:u w:val="non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6607C191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299CD3D" w14:textId="6E67B57C" w:rsidR="00AE076A" w:rsidRPr="00542E04" w:rsidRDefault="00B15C92" w:rsidP="00AE076A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7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16376C6" w14:textId="6E9B6111" w:rsidR="00AE076A" w:rsidRPr="00542E04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0FD06D10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</w:tbl>
    <w:p w14:paraId="4D347DDD" w14:textId="77777777" w:rsidR="00AE076A" w:rsidRDefault="00AE076A" w:rsidP="00AE076A">
      <w:pPr>
        <w:jc w:val="both"/>
      </w:pPr>
    </w:p>
    <w:p w14:paraId="1BAA441E" w14:textId="77777777" w:rsidR="00E86EA6" w:rsidRDefault="00E86EA6" w:rsidP="00AE076A">
      <w:pPr>
        <w:jc w:val="both"/>
      </w:pPr>
    </w:p>
    <w:p w14:paraId="6E04064B" w14:textId="77777777" w:rsidR="00E86EA6" w:rsidRDefault="00E86EA6" w:rsidP="00AE076A">
      <w:pPr>
        <w:jc w:val="both"/>
      </w:pPr>
    </w:p>
    <w:p w14:paraId="2B724B75" w14:textId="77777777" w:rsidR="00E86EA6" w:rsidRDefault="00E86EA6" w:rsidP="00AE076A">
      <w:pPr>
        <w:jc w:val="both"/>
      </w:pPr>
    </w:p>
    <w:p w14:paraId="5AC583AC" w14:textId="77777777" w:rsidR="00E86EA6" w:rsidRPr="00542E04" w:rsidRDefault="00E86EA6" w:rsidP="00AE076A">
      <w:pPr>
        <w:jc w:val="both"/>
      </w:pPr>
    </w:p>
    <w:p w14:paraId="71CD597B" w14:textId="77777777" w:rsidR="00AE076A" w:rsidRPr="008F1905" w:rsidRDefault="00AE076A" w:rsidP="00AE076A">
      <w:pPr>
        <w:jc w:val="both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AE076A" w14:paraId="04B9AEB7" w14:textId="77777777" w:rsidTr="00AE076A">
        <w:tc>
          <w:tcPr>
            <w:tcW w:w="2927" w:type="dxa"/>
            <w:shd w:val="clear" w:color="auto" w:fill="44546A" w:themeFill="text2"/>
          </w:tcPr>
          <w:p w14:paraId="6DEEA77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44546A" w:themeFill="text2"/>
          </w:tcPr>
          <w:p w14:paraId="779C3E2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44546A" w:themeFill="text2"/>
          </w:tcPr>
          <w:p w14:paraId="40092C9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3B018A2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451D00E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5515B31" w14:textId="77777777" w:rsidTr="00AE076A">
        <w:tc>
          <w:tcPr>
            <w:tcW w:w="2927" w:type="dxa"/>
          </w:tcPr>
          <w:p w14:paraId="62704672" w14:textId="77777777" w:rsidR="00AE076A" w:rsidRDefault="00AE076A" w:rsidP="00AE076A">
            <w:pPr>
              <w:jc w:val="both"/>
            </w:pPr>
            <w:r w:rsidRPr="00D157C7">
              <w:t>Organigrama de la Institución</w:t>
            </w:r>
          </w:p>
        </w:tc>
        <w:tc>
          <w:tcPr>
            <w:tcW w:w="1051" w:type="dxa"/>
          </w:tcPr>
          <w:p w14:paraId="084B64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F594BDF" w14:textId="640B2C1F" w:rsidR="00AE076A" w:rsidRPr="00A76B8A" w:rsidRDefault="00B15C92" w:rsidP="00AE076A">
            <w:pPr>
              <w:jc w:val="both"/>
              <w:rPr>
                <w:b/>
              </w:rPr>
            </w:pPr>
            <w:hyperlink r:id="rId88" w:tooltip="http://new.inafocam.edu.do/transparencia/index.php/organigrama" w:history="1">
              <w:r w:rsidR="00985E35" w:rsidRPr="00985E35">
                <w:rPr>
                  <w:rStyle w:val="Hipervnculo"/>
                  <w:b/>
                </w:rPr>
                <w:t>http://inafocam.edu.do/transparencia/index.php/organigrama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14:paraId="2FC0776A" w14:textId="28F504B7" w:rsidR="00AE076A" w:rsidRPr="00A76B8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05B1E95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>Si</w:t>
            </w:r>
          </w:p>
        </w:tc>
      </w:tr>
    </w:tbl>
    <w:p w14:paraId="6D241D32" w14:textId="77777777" w:rsidR="00AE076A" w:rsidRDefault="00AE076A" w:rsidP="00AE076A">
      <w:pPr>
        <w:jc w:val="both"/>
      </w:pPr>
    </w:p>
    <w:p w14:paraId="1D81026C" w14:textId="77777777" w:rsidR="00AE076A" w:rsidRPr="008C4B44" w:rsidRDefault="00AE076A" w:rsidP="00AE076A">
      <w:pPr>
        <w:jc w:val="both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AE076A" w14:paraId="2C4BD924" w14:textId="77777777" w:rsidTr="00AE076A">
        <w:tc>
          <w:tcPr>
            <w:tcW w:w="2927" w:type="dxa"/>
            <w:shd w:val="clear" w:color="auto" w:fill="44546A" w:themeFill="text2"/>
          </w:tcPr>
          <w:p w14:paraId="7946BB6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29914EC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44546A" w:themeFill="text2"/>
          </w:tcPr>
          <w:p w14:paraId="46878CF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936EE4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2B606693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684F825" w14:textId="77777777" w:rsidTr="00E86EA6">
        <w:trPr>
          <w:trHeight w:val="970"/>
        </w:trPr>
        <w:tc>
          <w:tcPr>
            <w:tcW w:w="2927" w:type="dxa"/>
          </w:tcPr>
          <w:p w14:paraId="74D5F558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F3224CF" w14:textId="77777777" w:rsidR="00AE076A" w:rsidRPr="008F1905" w:rsidRDefault="00AE076A" w:rsidP="00AE076A">
            <w:pPr>
              <w:jc w:val="both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51BAEC25" w14:textId="1BA8951A" w:rsidR="00AE076A" w:rsidRPr="00A76B8A" w:rsidRDefault="00B15C92" w:rsidP="00AE076A">
            <w:pPr>
              <w:jc w:val="both"/>
              <w:rPr>
                <w:b/>
              </w:rPr>
            </w:pPr>
            <w:hyperlink r:id="rId89" w:history="1">
              <w:r w:rsidR="00985E35" w:rsidRPr="00985E35">
                <w:rPr>
                  <w:rStyle w:val="Hipervnculo"/>
                  <w:b/>
                </w:rPr>
                <w:t>http://inafocam.edu.do/transparencia/index.php/derechos-de-los-ciudadanos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0B022435" w14:textId="799862CC" w:rsidR="00AE076A" w:rsidRPr="00A76B8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6C33B3C8" w14:textId="77777777" w:rsidR="00AE076A" w:rsidRDefault="00AE076A" w:rsidP="00AE076A">
            <w:pPr>
              <w:jc w:val="both"/>
            </w:pPr>
            <w:r w:rsidRPr="00DC7624">
              <w:rPr>
                <w:b/>
              </w:rPr>
              <w:t>Si</w:t>
            </w:r>
          </w:p>
        </w:tc>
      </w:tr>
    </w:tbl>
    <w:p w14:paraId="063059EB" w14:textId="77777777" w:rsidR="00AE076A" w:rsidRDefault="00AE076A" w:rsidP="00AE076A">
      <w:pPr>
        <w:jc w:val="both"/>
      </w:pPr>
    </w:p>
    <w:p w14:paraId="07F641E0" w14:textId="77777777" w:rsidR="00AE076A" w:rsidRPr="00843D99" w:rsidRDefault="00AE076A" w:rsidP="00AE076A">
      <w:pPr>
        <w:jc w:val="both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AE076A" w14:paraId="19ACD89C" w14:textId="77777777" w:rsidTr="00AE076A">
        <w:tc>
          <w:tcPr>
            <w:tcW w:w="2977" w:type="dxa"/>
            <w:shd w:val="clear" w:color="auto" w:fill="44546A" w:themeFill="text2"/>
          </w:tcPr>
          <w:p w14:paraId="0D49D60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44546A" w:themeFill="text2"/>
          </w:tcPr>
          <w:p w14:paraId="64A40E4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44546A" w:themeFill="text2"/>
          </w:tcPr>
          <w:p w14:paraId="04C5785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26A574D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44546A" w:themeFill="text2"/>
          </w:tcPr>
          <w:p w14:paraId="347F7B60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DA2613B" w14:textId="77777777" w:rsidTr="00AE076A">
        <w:tc>
          <w:tcPr>
            <w:tcW w:w="2977" w:type="dxa"/>
          </w:tcPr>
          <w:p w14:paraId="16FE9E2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</w:tcPr>
          <w:p w14:paraId="41054070" w14:textId="10C46F5F" w:rsidR="00AE076A" w:rsidRPr="008F1905" w:rsidRDefault="00AE076A" w:rsidP="00985E35">
            <w:pPr>
              <w:jc w:val="both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 xml:space="preserve">Informativa </w:t>
            </w:r>
            <w:r w:rsidR="00985E35">
              <w:rPr>
                <w:b/>
                <w:sz w:val="18"/>
              </w:rPr>
              <w:t>digital</w:t>
            </w:r>
          </w:p>
        </w:tc>
        <w:tc>
          <w:tcPr>
            <w:tcW w:w="6237" w:type="dxa"/>
            <w:vAlign w:val="center"/>
          </w:tcPr>
          <w:p w14:paraId="0185EA79" w14:textId="2D6CD93E" w:rsidR="00AE076A" w:rsidRPr="00A76B8A" w:rsidRDefault="00B15C92" w:rsidP="00AE076A">
            <w:pPr>
              <w:jc w:val="both"/>
              <w:rPr>
                <w:b/>
              </w:rPr>
            </w:pPr>
            <w:hyperlink r:id="rId90" w:history="1">
              <w:r w:rsidR="00985E35" w:rsidRPr="00985E35">
                <w:rPr>
                  <w:rStyle w:val="Hipervnculo"/>
                  <w:b/>
                </w:rPr>
                <w:t>http://inafocam.edu.do/transparencia/index.php/oai</w:t>
              </w:r>
            </w:hyperlink>
          </w:p>
        </w:tc>
        <w:tc>
          <w:tcPr>
            <w:tcW w:w="1544" w:type="dxa"/>
          </w:tcPr>
          <w:p w14:paraId="0980D903" w14:textId="06F13DC0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F11EC4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295D046" w14:textId="77777777" w:rsidTr="00AE076A">
        <w:tc>
          <w:tcPr>
            <w:tcW w:w="2977" w:type="dxa"/>
          </w:tcPr>
          <w:p w14:paraId="3978F92D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0FC0252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0EF1EEDD" w14:textId="43D6EE59" w:rsidR="00AE076A" w:rsidRDefault="00B15C92" w:rsidP="00AE076A">
            <w:pPr>
              <w:jc w:val="both"/>
            </w:pPr>
            <w:hyperlink r:id="rId91" w:history="1">
              <w:r w:rsidR="00726F0C" w:rsidRPr="00726F0C">
                <w:rPr>
                  <w:rStyle w:val="Hipervnculo"/>
                </w:rPr>
                <w:t>http://inafocam.edu.do/transparencia/index.php/oai/estructura-organizacional-de-la-oai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72655D7D" w14:textId="30498B5B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35C0700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7D539F4C" w14:textId="77777777" w:rsidTr="00AE076A">
        <w:tc>
          <w:tcPr>
            <w:tcW w:w="2977" w:type="dxa"/>
          </w:tcPr>
          <w:p w14:paraId="3863D536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</w:tcPr>
          <w:p w14:paraId="68F752E7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73346366" w14:textId="2782A978" w:rsidR="00063BBE" w:rsidRDefault="00B15C92" w:rsidP="00AE076A">
            <w:pPr>
              <w:jc w:val="both"/>
            </w:pPr>
            <w:hyperlink r:id="rId92" w:history="1">
              <w:r w:rsidR="001E6870" w:rsidRPr="001E6870">
                <w:rPr>
                  <w:rStyle w:val="Hipervnculo"/>
                </w:rPr>
                <w:t>http://inafocam.edu.do/transparencia/index.php/oai/manual-de-organizacion-de-la-oai</w:t>
              </w:r>
            </w:hyperlink>
          </w:p>
        </w:tc>
        <w:tc>
          <w:tcPr>
            <w:tcW w:w="1544" w:type="dxa"/>
          </w:tcPr>
          <w:p w14:paraId="3BD62715" w14:textId="4D512FB1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1A621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02B5C628" w14:textId="77777777" w:rsidTr="00AE076A">
        <w:tc>
          <w:tcPr>
            <w:tcW w:w="2977" w:type="dxa"/>
          </w:tcPr>
          <w:p w14:paraId="0C1332A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</w:tcPr>
          <w:p w14:paraId="578AF6E0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092DD0C9" w14:textId="5AAC31F7" w:rsidR="00063BBE" w:rsidRDefault="00B15C92" w:rsidP="001E6870">
            <w:pPr>
              <w:jc w:val="both"/>
            </w:pPr>
            <w:hyperlink r:id="rId93" w:history="1">
              <w:r w:rsidR="001E6870" w:rsidRPr="001E6870">
                <w:rPr>
                  <w:rStyle w:val="Hipervnculo"/>
                </w:rPr>
                <w:t>http://inafocam.edu.do/transparencia/index.php/oai/manual-de-procedimientos-de-la-oai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3DAF6797" w14:textId="057B847B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0D25EB05" w14:textId="77777777" w:rsidR="00AE076A" w:rsidRPr="002E41E0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2E41E0">
              <w:t>Si</w:t>
            </w:r>
          </w:p>
        </w:tc>
      </w:tr>
      <w:tr w:rsidR="00AE076A" w14:paraId="40CB16CC" w14:textId="77777777" w:rsidTr="00AE076A">
        <w:tc>
          <w:tcPr>
            <w:tcW w:w="2977" w:type="dxa"/>
          </w:tcPr>
          <w:p w14:paraId="127FADDF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</w:tcPr>
          <w:p w14:paraId="473E067A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318B4539" w14:textId="1B05B49D" w:rsidR="00063BBE" w:rsidRDefault="00B15C92" w:rsidP="001E6870">
            <w:pPr>
              <w:jc w:val="both"/>
            </w:pPr>
            <w:hyperlink r:id="rId94" w:history="1">
              <w:r w:rsidR="001E6870" w:rsidRPr="001E6870">
                <w:rPr>
                  <w:rStyle w:val="Hipervnculo"/>
                </w:rPr>
                <w:t>http://inafocam.edu.do/transparencia/index.php/oai/estadisticas-y-balances-de-la-gestion-oai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46EB5973" w14:textId="0C6A50C3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4DD35E0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4E53349" w14:textId="77777777" w:rsidTr="00AE076A">
        <w:tc>
          <w:tcPr>
            <w:tcW w:w="2977" w:type="dxa"/>
          </w:tcPr>
          <w:p w14:paraId="3E106E38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1761287F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55B6064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B34535B" w14:textId="77777777" w:rsidR="00AE076A" w:rsidRDefault="00AE076A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</w:t>
            </w:r>
          </w:p>
          <w:p w14:paraId="4A366B4C" w14:textId="0FEEEFB1" w:rsidR="001E6870" w:rsidRPr="00AE076A" w:rsidRDefault="001E6870" w:rsidP="00063BBE">
            <w:pPr>
              <w:jc w:val="both"/>
              <w:rPr>
                <w:lang w:val="es-DO"/>
              </w:rPr>
            </w:pPr>
          </w:p>
        </w:tc>
        <w:tc>
          <w:tcPr>
            <w:tcW w:w="1276" w:type="dxa"/>
          </w:tcPr>
          <w:p w14:paraId="5D6A7487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80546F8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D806F75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24BF1EA0" w14:textId="77777777" w:rsidR="00AE076A" w:rsidRPr="00063BBE" w:rsidRDefault="00AE076A" w:rsidP="00AE076A">
            <w:pPr>
              <w:jc w:val="both"/>
              <w:rPr>
                <w:sz w:val="18"/>
              </w:rPr>
            </w:pPr>
            <w:r w:rsidRPr="00063BB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2340D3C4" w14:textId="77777777" w:rsidR="001E6870" w:rsidRDefault="001E6870" w:rsidP="00063BBE">
            <w:pPr>
              <w:jc w:val="both"/>
            </w:pPr>
          </w:p>
          <w:p w14:paraId="0908CE23" w14:textId="77777777" w:rsidR="001E6870" w:rsidRDefault="001E6870" w:rsidP="00063BBE">
            <w:pPr>
              <w:jc w:val="both"/>
            </w:pPr>
          </w:p>
          <w:p w14:paraId="530695B3" w14:textId="44EEA362" w:rsidR="00AE076A" w:rsidRDefault="00B15C92" w:rsidP="00063BBE">
            <w:pPr>
              <w:jc w:val="both"/>
            </w:pPr>
            <w:hyperlink r:id="rId95" w:history="1">
              <w:r w:rsidR="001E6870" w:rsidRPr="001E6870">
                <w:rPr>
                  <w:rStyle w:val="Hipervnculo"/>
                </w:rPr>
                <w:t>http://inafocam.edu.do/transparencia/index.php/oai/contactos-del-rai</w:t>
              </w:r>
            </w:hyperlink>
          </w:p>
        </w:tc>
        <w:tc>
          <w:tcPr>
            <w:tcW w:w="1544" w:type="dxa"/>
          </w:tcPr>
          <w:p w14:paraId="31D8D69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66ACB8A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3EA9C8FF" w14:textId="213A6633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1290B7B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lastRenderedPageBreak/>
              <w:t>Si</w:t>
            </w:r>
          </w:p>
        </w:tc>
      </w:tr>
      <w:tr w:rsidR="00AE076A" w14:paraId="67BE9454" w14:textId="77777777" w:rsidTr="00AE076A">
        <w:tc>
          <w:tcPr>
            <w:tcW w:w="2977" w:type="dxa"/>
          </w:tcPr>
          <w:p w14:paraId="77ED53C1" w14:textId="77777777" w:rsidR="00AE076A" w:rsidRPr="002E41E0" w:rsidRDefault="00AE076A" w:rsidP="00AE076A">
            <w:pPr>
              <w:jc w:val="both"/>
            </w:pPr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14:paraId="66B303F4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CAB96C2" w14:textId="11FEB0DC" w:rsidR="00AE076A" w:rsidRDefault="00B15C92" w:rsidP="00AE076A">
            <w:pPr>
              <w:jc w:val="both"/>
            </w:pPr>
            <w:hyperlink r:id="rId96" w:history="1">
              <w:r w:rsidR="001E6870" w:rsidRPr="001E6870">
                <w:rPr>
                  <w:rStyle w:val="Hipervnculo"/>
                </w:rPr>
                <w:t>http://inafocam.edu.do/transparencia/index.php/oai/informacion-clasificada</w:t>
              </w:r>
            </w:hyperlink>
          </w:p>
        </w:tc>
        <w:tc>
          <w:tcPr>
            <w:tcW w:w="1544" w:type="dxa"/>
          </w:tcPr>
          <w:p w14:paraId="5DC378A0" w14:textId="485D9B5B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EF77E8C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No * No se ha clasificado la información</w:t>
            </w:r>
          </w:p>
        </w:tc>
      </w:tr>
      <w:tr w:rsidR="00AE076A" w14:paraId="503CC699" w14:textId="77777777" w:rsidTr="00AE076A">
        <w:tc>
          <w:tcPr>
            <w:tcW w:w="2977" w:type="dxa"/>
          </w:tcPr>
          <w:p w14:paraId="154D41B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4FDE01B6" w14:textId="77777777" w:rsidR="00AE076A" w:rsidRPr="001E6870" w:rsidRDefault="00AE076A" w:rsidP="00AE076A">
            <w:pPr>
              <w:jc w:val="both"/>
            </w:pPr>
            <w:r w:rsidRPr="001E6870">
              <w:t>Digital -descarga</w:t>
            </w:r>
          </w:p>
        </w:tc>
        <w:tc>
          <w:tcPr>
            <w:tcW w:w="6237" w:type="dxa"/>
            <w:vAlign w:val="center"/>
          </w:tcPr>
          <w:p w14:paraId="053CFE28" w14:textId="72D39B9F" w:rsidR="00063BBE" w:rsidRDefault="00B15C92" w:rsidP="00AE076A">
            <w:pPr>
              <w:jc w:val="both"/>
            </w:pPr>
            <w:hyperlink r:id="rId97" w:history="1">
              <w:r w:rsidR="0052075F" w:rsidRPr="0052075F">
                <w:rPr>
                  <w:rStyle w:val="Hipervnculo"/>
                </w:rPr>
                <w:t>http://inafocam.edu.do/transparencia/index.php/oai/indice-de-documentos</w:t>
              </w:r>
            </w:hyperlink>
          </w:p>
          <w:p w14:paraId="43B2EC6A" w14:textId="77777777" w:rsidR="001E6870" w:rsidRDefault="001E6870" w:rsidP="00AE076A">
            <w:pPr>
              <w:jc w:val="both"/>
            </w:pPr>
          </w:p>
          <w:p w14:paraId="12F477DD" w14:textId="70F35DF2" w:rsidR="00063BBE" w:rsidRDefault="00063BBE" w:rsidP="00AE076A">
            <w:pPr>
              <w:jc w:val="both"/>
            </w:pPr>
          </w:p>
        </w:tc>
        <w:tc>
          <w:tcPr>
            <w:tcW w:w="1544" w:type="dxa"/>
          </w:tcPr>
          <w:p w14:paraId="47A71D78" w14:textId="773D6488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712269A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6957FFA" w14:textId="77777777" w:rsidTr="00AE076A">
        <w:tc>
          <w:tcPr>
            <w:tcW w:w="2977" w:type="dxa"/>
          </w:tcPr>
          <w:p w14:paraId="469BB0A0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</w:tcPr>
          <w:p w14:paraId="5DD3CA2E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210041AC" w14:textId="61AD6472" w:rsidR="00AE076A" w:rsidRDefault="00B15C92" w:rsidP="00AE076A">
            <w:pPr>
              <w:jc w:val="both"/>
            </w:pPr>
            <w:hyperlink r:id="rId98" w:history="1">
              <w:r w:rsidR="0052075F" w:rsidRPr="0052075F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21E419BC" w14:textId="74E65F21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46BC0841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205B75E9" w14:textId="77777777" w:rsidR="00AE076A" w:rsidRDefault="00AE076A" w:rsidP="00AE076A">
      <w:pPr>
        <w:jc w:val="both"/>
      </w:pPr>
    </w:p>
    <w:p w14:paraId="6FC7282F" w14:textId="77777777" w:rsidR="00AE076A" w:rsidRDefault="00AE076A" w:rsidP="00AE076A">
      <w:pPr>
        <w:jc w:val="both"/>
      </w:pPr>
    </w:p>
    <w:p w14:paraId="465D8A49" w14:textId="77777777" w:rsidR="00AE076A" w:rsidRDefault="00AE076A" w:rsidP="00AE076A">
      <w:pPr>
        <w:jc w:val="both"/>
      </w:pPr>
    </w:p>
    <w:p w14:paraId="55427896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218EC54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AE076A" w14:paraId="21B1DB49" w14:textId="77777777" w:rsidTr="00AE076A">
        <w:tc>
          <w:tcPr>
            <w:tcW w:w="2927" w:type="dxa"/>
            <w:shd w:val="clear" w:color="auto" w:fill="44546A" w:themeFill="text2"/>
          </w:tcPr>
          <w:p w14:paraId="412F4A8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44546A" w:themeFill="text2"/>
          </w:tcPr>
          <w:p w14:paraId="4E4BDCC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44546A" w:themeFill="text2"/>
          </w:tcPr>
          <w:p w14:paraId="4F61010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77046D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5BCC1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149C261" w14:textId="77777777" w:rsidTr="00AE076A">
        <w:tc>
          <w:tcPr>
            <w:tcW w:w="2927" w:type="dxa"/>
          </w:tcPr>
          <w:p w14:paraId="3F365131" w14:textId="77777777" w:rsidR="00AE076A" w:rsidRPr="00844BB8" w:rsidRDefault="00B15C92" w:rsidP="00AE076A">
            <w:pPr>
              <w:jc w:val="both"/>
            </w:pPr>
            <w:hyperlink r:id="rId99" w:tooltip="Planificación estratégica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21D59E31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1B228C07" w14:textId="3B060957" w:rsidR="00063BBE" w:rsidRPr="00A76B8A" w:rsidRDefault="00B15C92" w:rsidP="00AE076A">
            <w:pPr>
              <w:jc w:val="both"/>
              <w:rPr>
                <w:b/>
              </w:rPr>
            </w:pPr>
            <w:hyperlink r:id="rId100" w:history="1">
              <w:r w:rsidR="0052075F" w:rsidRPr="0052075F">
                <w:rPr>
                  <w:rStyle w:val="Hipervnculo"/>
                  <w:b/>
                </w:rPr>
                <w:t>http://inafocam.edu.do/transparencia/index.php/plan-estrategico/planeacion-estrategica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1762B44C" w14:textId="55892D00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0AB9396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D0D4527" w14:textId="77777777" w:rsidTr="0007172C">
        <w:trPr>
          <w:trHeight w:val="832"/>
        </w:trPr>
        <w:tc>
          <w:tcPr>
            <w:tcW w:w="2927" w:type="dxa"/>
          </w:tcPr>
          <w:p w14:paraId="55B2B165" w14:textId="77777777" w:rsidR="00AE076A" w:rsidRPr="00844BB8" w:rsidRDefault="00B15C92" w:rsidP="00AE076A">
            <w:pPr>
              <w:jc w:val="both"/>
              <w:rPr>
                <w:lang w:val="es-DO"/>
              </w:rPr>
            </w:pPr>
            <w:hyperlink r:id="rId101" w:tooltip="Informes de logros y/o seguimiento del Plan estratégico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434C4556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600CBF52" w14:textId="71A11BB4" w:rsidR="00AE076A" w:rsidRDefault="00B15C92" w:rsidP="00AE076A">
            <w:pPr>
              <w:jc w:val="both"/>
            </w:pPr>
            <w:hyperlink r:id="rId102" w:history="1">
              <w:r w:rsidR="0052075F" w:rsidRPr="0052075F">
                <w:rPr>
                  <w:rStyle w:val="Hipervnculo"/>
                </w:rPr>
                <w:t>http://inafocam.edu.do/transparencia/index.php/plan-estrategico/informes</w:t>
              </w:r>
            </w:hyperlink>
          </w:p>
        </w:tc>
        <w:tc>
          <w:tcPr>
            <w:tcW w:w="1553" w:type="dxa"/>
          </w:tcPr>
          <w:p w14:paraId="641486C7" w14:textId="5CD5276B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2835FE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  <w:p w14:paraId="0502F21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122C4DE" w14:textId="77777777" w:rsidR="00AE076A" w:rsidRDefault="00AE076A" w:rsidP="00AE076A">
      <w:pPr>
        <w:jc w:val="both"/>
      </w:pPr>
    </w:p>
    <w:p w14:paraId="040D598F" w14:textId="77777777" w:rsidR="00A910E1" w:rsidRDefault="00A910E1" w:rsidP="00AE076A">
      <w:pPr>
        <w:jc w:val="both"/>
      </w:pPr>
    </w:p>
    <w:p w14:paraId="0F316725" w14:textId="77777777" w:rsidR="00A910E1" w:rsidRDefault="00A910E1" w:rsidP="00AE076A">
      <w:pPr>
        <w:jc w:val="both"/>
      </w:pPr>
    </w:p>
    <w:p w14:paraId="754E9FA6" w14:textId="77777777" w:rsidR="00A910E1" w:rsidRDefault="00A910E1" w:rsidP="00AE076A">
      <w:pPr>
        <w:jc w:val="both"/>
      </w:pPr>
    </w:p>
    <w:p w14:paraId="644F9FC2" w14:textId="77777777" w:rsidR="00A910E1" w:rsidRDefault="00A910E1" w:rsidP="00AE076A">
      <w:pPr>
        <w:jc w:val="both"/>
      </w:pPr>
    </w:p>
    <w:p w14:paraId="5DB0CA70" w14:textId="77777777" w:rsidR="00A910E1" w:rsidRDefault="00A910E1" w:rsidP="00AE076A">
      <w:pPr>
        <w:jc w:val="both"/>
      </w:pPr>
    </w:p>
    <w:p w14:paraId="62531948" w14:textId="77777777" w:rsidR="00A910E1" w:rsidRDefault="00A910E1" w:rsidP="00AE076A">
      <w:pPr>
        <w:jc w:val="both"/>
      </w:pPr>
    </w:p>
    <w:p w14:paraId="28FDBCE5" w14:textId="77777777" w:rsidR="00A910E1" w:rsidRDefault="00A910E1" w:rsidP="00AE076A">
      <w:pPr>
        <w:jc w:val="both"/>
      </w:pPr>
    </w:p>
    <w:p w14:paraId="29445996" w14:textId="77777777" w:rsidR="00A910E1" w:rsidRDefault="00A910E1" w:rsidP="00AE076A">
      <w:pPr>
        <w:jc w:val="both"/>
      </w:pPr>
    </w:p>
    <w:p w14:paraId="3E2D9267" w14:textId="77777777" w:rsidR="00A910E1" w:rsidRDefault="00A910E1" w:rsidP="00AE076A">
      <w:pPr>
        <w:jc w:val="both"/>
      </w:pPr>
    </w:p>
    <w:p w14:paraId="75565B1F" w14:textId="77777777" w:rsidR="00A910E1" w:rsidRDefault="00A910E1" w:rsidP="00AE076A">
      <w:pPr>
        <w:jc w:val="both"/>
      </w:pPr>
    </w:p>
    <w:p w14:paraId="0CF2AF13" w14:textId="77777777" w:rsidR="00A910E1" w:rsidRDefault="00A910E1" w:rsidP="00AE076A">
      <w:pPr>
        <w:jc w:val="both"/>
      </w:pPr>
    </w:p>
    <w:p w14:paraId="5533144A" w14:textId="77777777" w:rsidR="00A910E1" w:rsidRDefault="00A910E1" w:rsidP="00AE076A">
      <w:pPr>
        <w:jc w:val="both"/>
      </w:pPr>
    </w:p>
    <w:p w14:paraId="239E310D" w14:textId="77777777" w:rsidR="00A910E1" w:rsidRDefault="00A910E1" w:rsidP="00AE076A">
      <w:pPr>
        <w:jc w:val="both"/>
      </w:pPr>
    </w:p>
    <w:p w14:paraId="0DE77628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BF5EFF9" w14:textId="77777777" w:rsidTr="00AE076A">
        <w:tc>
          <w:tcPr>
            <w:tcW w:w="2927" w:type="dxa"/>
            <w:shd w:val="clear" w:color="auto" w:fill="44546A" w:themeFill="text2"/>
          </w:tcPr>
          <w:p w14:paraId="03AC99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0F8A7DF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4F0FA08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58F656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318632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8F794B6" w14:textId="77777777" w:rsidTr="00AE076A">
        <w:tc>
          <w:tcPr>
            <w:tcW w:w="2927" w:type="dxa"/>
          </w:tcPr>
          <w:p w14:paraId="35040C0F" w14:textId="77777777" w:rsidR="00AE076A" w:rsidRPr="00423067" w:rsidRDefault="00AE076A" w:rsidP="00AE076A">
            <w:pPr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 </w:t>
            </w:r>
          </w:p>
        </w:tc>
        <w:tc>
          <w:tcPr>
            <w:tcW w:w="1141" w:type="dxa"/>
          </w:tcPr>
          <w:p w14:paraId="774F64C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DB0602" w14:textId="4CB0C512" w:rsidR="00AE076A" w:rsidRPr="0048377C" w:rsidRDefault="00B15C92" w:rsidP="00AE076A">
            <w:pPr>
              <w:jc w:val="both"/>
            </w:pPr>
            <w:hyperlink r:id="rId103" w:history="1">
              <w:r w:rsidR="00C71840">
                <w:rPr>
                  <w:rStyle w:val="Hipervnculo"/>
                </w:rPr>
                <w:t>http://inafocam.edu.do/transparencia/index.php/publicaciones-t</w:t>
              </w:r>
            </w:hyperlink>
          </w:p>
        </w:tc>
        <w:tc>
          <w:tcPr>
            <w:tcW w:w="1553" w:type="dxa"/>
          </w:tcPr>
          <w:p w14:paraId="5C82462E" w14:textId="192AA75A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CCB29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66542A3" w14:textId="77777777" w:rsidTr="00AE076A">
        <w:tc>
          <w:tcPr>
            <w:tcW w:w="2927" w:type="dxa"/>
          </w:tcPr>
          <w:p w14:paraId="7D11037F" w14:textId="77777777" w:rsidR="00AE076A" w:rsidRDefault="00AE076A" w:rsidP="00AE076A">
            <w:pPr>
              <w:jc w:val="both"/>
            </w:pPr>
            <w:r>
              <w:t>Publicaciones</w:t>
            </w:r>
          </w:p>
        </w:tc>
        <w:tc>
          <w:tcPr>
            <w:tcW w:w="1141" w:type="dxa"/>
          </w:tcPr>
          <w:p w14:paraId="10C0293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6FA8D48" w14:textId="348526F8" w:rsidR="00AE076A" w:rsidRPr="0048377C" w:rsidRDefault="00E90F23" w:rsidP="00AE076A">
            <w:pPr>
              <w:jc w:val="both"/>
            </w:pPr>
            <w:hyperlink r:id="rId104" w:history="1">
              <w:r w:rsidR="00C71840">
                <w:rPr>
                  <w:rStyle w:val="Hipervnculo"/>
                </w:rPr>
                <w:t>http://inafocam.edu.do/transparencia/index.php/publicaciones-t</w:t>
              </w:r>
            </w:hyperlink>
          </w:p>
        </w:tc>
        <w:tc>
          <w:tcPr>
            <w:tcW w:w="1553" w:type="dxa"/>
          </w:tcPr>
          <w:p w14:paraId="450ADC9F" w14:textId="30596ED4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CBE94F4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5BA3391" w14:textId="77777777" w:rsidR="00AE076A" w:rsidRDefault="00AE076A" w:rsidP="00AE076A">
      <w:pPr>
        <w:jc w:val="both"/>
      </w:pPr>
    </w:p>
    <w:p w14:paraId="5A850C60" w14:textId="77777777" w:rsidR="00AE076A" w:rsidRDefault="00AE076A" w:rsidP="00AE076A">
      <w:pPr>
        <w:jc w:val="both"/>
        <w:rPr>
          <w:b/>
        </w:rPr>
      </w:pPr>
    </w:p>
    <w:p w14:paraId="3D389EB5" w14:textId="77777777" w:rsidR="00AE076A" w:rsidRDefault="00AE076A" w:rsidP="00AE076A">
      <w:pPr>
        <w:jc w:val="both"/>
        <w:rPr>
          <w:b/>
        </w:rPr>
      </w:pPr>
    </w:p>
    <w:p w14:paraId="6C2B1BC5" w14:textId="77777777" w:rsidR="00536E82" w:rsidRDefault="00536E82" w:rsidP="00AE076A">
      <w:pPr>
        <w:jc w:val="both"/>
        <w:rPr>
          <w:b/>
        </w:rPr>
      </w:pPr>
    </w:p>
    <w:p w14:paraId="4CD5530C" w14:textId="77777777" w:rsidR="00536E82" w:rsidRDefault="00536E82" w:rsidP="00AE076A">
      <w:pPr>
        <w:jc w:val="both"/>
        <w:rPr>
          <w:b/>
        </w:rPr>
      </w:pPr>
    </w:p>
    <w:p w14:paraId="2EDFC9C1" w14:textId="77777777" w:rsidR="00536E82" w:rsidRDefault="00536E82" w:rsidP="00AE076A">
      <w:pPr>
        <w:jc w:val="both"/>
        <w:rPr>
          <w:b/>
        </w:rPr>
      </w:pPr>
    </w:p>
    <w:p w14:paraId="402D6BCE" w14:textId="77777777" w:rsidR="00AE076A" w:rsidRDefault="00AE076A" w:rsidP="00AE076A">
      <w:pPr>
        <w:jc w:val="both"/>
        <w:rPr>
          <w:b/>
        </w:rPr>
      </w:pPr>
    </w:p>
    <w:p w14:paraId="298DA6D0" w14:textId="77777777" w:rsidR="00AE076A" w:rsidRPr="00563C7F" w:rsidRDefault="00AE076A" w:rsidP="00AE076A">
      <w:pPr>
        <w:jc w:val="both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0D26E737" w14:textId="77777777" w:rsidTr="00AE076A">
        <w:tc>
          <w:tcPr>
            <w:tcW w:w="2927" w:type="dxa"/>
            <w:shd w:val="clear" w:color="auto" w:fill="44546A" w:themeFill="text2"/>
          </w:tcPr>
          <w:p w14:paraId="3A453F65" w14:textId="3D4B29FF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D6EA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0D9DEAA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E3EA2E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3FDAE7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61B375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21579D58" w14:textId="77777777" w:rsidTr="00AE076A">
        <w:tc>
          <w:tcPr>
            <w:tcW w:w="2927" w:type="dxa"/>
          </w:tcPr>
          <w:p w14:paraId="2880DDF5" w14:textId="7401CC73" w:rsidR="00AE076A" w:rsidRPr="006824B8" w:rsidRDefault="00AE076A" w:rsidP="00AE076A">
            <w:pPr>
              <w:jc w:val="both"/>
            </w:pPr>
          </w:p>
        </w:tc>
        <w:tc>
          <w:tcPr>
            <w:tcW w:w="1141" w:type="dxa"/>
          </w:tcPr>
          <w:p w14:paraId="72CFC396" w14:textId="1627129D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78F4B8D" w14:textId="4A96DC6C" w:rsidR="00DD6EA1" w:rsidRPr="00A76B8A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3F523604" w14:textId="3F78BE3D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FEF107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1DB64F68" w14:textId="77777777" w:rsidTr="00AE076A">
        <w:tc>
          <w:tcPr>
            <w:tcW w:w="2927" w:type="dxa"/>
          </w:tcPr>
          <w:p w14:paraId="393BF2F7" w14:textId="5D89F177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4BE4B7D6" w14:textId="69E050D5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06D58DF" w14:textId="1892E9FD" w:rsidR="00DD6EA1" w:rsidRDefault="00DD6EA1" w:rsidP="00AE076A">
            <w:pPr>
              <w:jc w:val="both"/>
            </w:pPr>
          </w:p>
        </w:tc>
        <w:tc>
          <w:tcPr>
            <w:tcW w:w="1553" w:type="dxa"/>
          </w:tcPr>
          <w:p w14:paraId="1DF72B78" w14:textId="2EF78CC6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2E4B66DF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EC608A1" w14:textId="77777777" w:rsidTr="00AE076A">
        <w:tc>
          <w:tcPr>
            <w:tcW w:w="2927" w:type="dxa"/>
          </w:tcPr>
          <w:p w14:paraId="76110CD0" w14:textId="77777777" w:rsidR="00AE076A" w:rsidRPr="00DD6EA1" w:rsidRDefault="00AE076A" w:rsidP="00AE076A">
            <w:pPr>
              <w:jc w:val="both"/>
            </w:pPr>
            <w:r w:rsidRPr="00DD6EA1">
              <w:rPr>
                <w:rFonts w:cs="Tahoma"/>
                <w:bCs/>
                <w:shd w:val="clear" w:color="auto" w:fill="FFFFFF"/>
              </w:rPr>
              <w:t xml:space="preserve">Materiales Impresos </w:t>
            </w:r>
          </w:p>
        </w:tc>
        <w:tc>
          <w:tcPr>
            <w:tcW w:w="1141" w:type="dxa"/>
          </w:tcPr>
          <w:p w14:paraId="47C312D5" w14:textId="6D73ACB9" w:rsidR="00DD6EA1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</w:p>
          <w:p w14:paraId="07258512" w14:textId="21B661CD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456EC09B" w14:textId="7334D35B" w:rsidR="00DD6EA1" w:rsidRDefault="00B15C92" w:rsidP="0052075F">
            <w:pPr>
              <w:jc w:val="both"/>
            </w:pPr>
            <w:hyperlink r:id="rId105" w:history="1">
              <w:r w:rsidR="0052075F" w:rsidRPr="0052075F">
                <w:rPr>
                  <w:rStyle w:val="Hipervnculo"/>
                </w:rPr>
                <w:t>http://inafocam.edu.do/transparencia/index.php/publicaciones-t</w:t>
              </w:r>
            </w:hyperlink>
          </w:p>
        </w:tc>
        <w:tc>
          <w:tcPr>
            <w:tcW w:w="1553" w:type="dxa"/>
          </w:tcPr>
          <w:p w14:paraId="44DFD592" w14:textId="2741B2DF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A112505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A82EEE3" w14:textId="77777777" w:rsidTr="00AE076A">
        <w:tc>
          <w:tcPr>
            <w:tcW w:w="2927" w:type="dxa"/>
          </w:tcPr>
          <w:p w14:paraId="6E460431" w14:textId="77777777" w:rsidR="00AE076A" w:rsidRPr="00DD6EA1" w:rsidRDefault="00B15C92" w:rsidP="00AE076A">
            <w:pPr>
              <w:jc w:val="both"/>
              <w:rPr>
                <w:lang w:val="es-DO"/>
              </w:rPr>
            </w:pPr>
            <w:hyperlink r:id="rId106" w:tooltip="REGISTRODEDENUNCIASSEGUNTIPOAgoDic2012.pdf (195552b)" w:history="1">
              <w:r w:rsidR="00AE076A" w:rsidRPr="00DD6EA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Registro de Denuncias según tipo</w:t>
              </w:r>
            </w:hyperlink>
          </w:p>
        </w:tc>
        <w:tc>
          <w:tcPr>
            <w:tcW w:w="1141" w:type="dxa"/>
          </w:tcPr>
          <w:p w14:paraId="0CC3251E" w14:textId="30078EC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CFD5BFC" w14:textId="77777777" w:rsidR="00DD6EA1" w:rsidRDefault="00DD6EA1" w:rsidP="00AE076A">
            <w:pPr>
              <w:jc w:val="both"/>
              <w:rPr>
                <w:b/>
              </w:rPr>
            </w:pPr>
          </w:p>
          <w:p w14:paraId="0F1BC7BC" w14:textId="77777777" w:rsidR="00DD6EA1" w:rsidRPr="00C15436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37CA3B8F" w14:textId="4C9D2D0A" w:rsidR="00AE076A" w:rsidRDefault="00B15C92" w:rsidP="00AE076A">
            <w:pPr>
              <w:jc w:val="both"/>
            </w:pPr>
            <w:hyperlink r:id="rId107" w:history="1">
              <w:r w:rsidR="0052075F" w:rsidRPr="0052075F">
                <w:rPr>
                  <w:rStyle w:val="Hipervnculo"/>
                </w:rPr>
                <w:t>http://inafocam.edu.do/transparencia/index.php/estadisticas</w:t>
              </w:r>
            </w:hyperlink>
          </w:p>
        </w:tc>
        <w:tc>
          <w:tcPr>
            <w:tcW w:w="1553" w:type="dxa"/>
          </w:tcPr>
          <w:p w14:paraId="645BA2A1" w14:textId="781909A0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A7AF7D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68FB1D9" w14:textId="77777777" w:rsidTr="00AE076A">
        <w:tc>
          <w:tcPr>
            <w:tcW w:w="2927" w:type="dxa"/>
          </w:tcPr>
          <w:p w14:paraId="1C135701" w14:textId="263D0FFD" w:rsidR="00AE076A" w:rsidRPr="005C4244" w:rsidRDefault="00AE076A" w:rsidP="00AE076A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1" w:type="dxa"/>
          </w:tcPr>
          <w:p w14:paraId="2CFD815B" w14:textId="7F74285A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1458382F" w14:textId="1B0D7EF7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1770186D" w14:textId="5CB3F96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265CDA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</w:tc>
      </w:tr>
    </w:tbl>
    <w:p w14:paraId="61A6A96C" w14:textId="77777777" w:rsidR="00AE076A" w:rsidRDefault="00AE076A" w:rsidP="00AE076A">
      <w:pPr>
        <w:jc w:val="both"/>
        <w:rPr>
          <w:b/>
        </w:rPr>
      </w:pPr>
    </w:p>
    <w:p w14:paraId="0EBE9769" w14:textId="77777777" w:rsidR="00DD6EA1" w:rsidRDefault="00DD6EA1" w:rsidP="00AE076A">
      <w:pPr>
        <w:jc w:val="both"/>
        <w:rPr>
          <w:b/>
        </w:rPr>
      </w:pPr>
    </w:p>
    <w:p w14:paraId="40C347D9" w14:textId="77777777" w:rsidR="00DD6EA1" w:rsidRDefault="00DD6EA1" w:rsidP="00AE076A">
      <w:pPr>
        <w:jc w:val="both"/>
        <w:rPr>
          <w:b/>
        </w:rPr>
      </w:pPr>
    </w:p>
    <w:p w14:paraId="1EA82C39" w14:textId="77777777" w:rsidR="00DD6EA1" w:rsidRDefault="00DD6EA1" w:rsidP="00AE076A">
      <w:pPr>
        <w:jc w:val="both"/>
        <w:rPr>
          <w:b/>
        </w:rPr>
      </w:pPr>
    </w:p>
    <w:p w14:paraId="198DF5D4" w14:textId="77777777" w:rsidR="00DD6EA1" w:rsidRDefault="00DD6EA1" w:rsidP="00AE076A">
      <w:pPr>
        <w:jc w:val="both"/>
        <w:rPr>
          <w:b/>
        </w:rPr>
      </w:pPr>
    </w:p>
    <w:p w14:paraId="51BE7B09" w14:textId="77777777" w:rsidR="00AE076A" w:rsidRDefault="00AE076A" w:rsidP="00AE076A">
      <w:pPr>
        <w:jc w:val="both"/>
      </w:pPr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1C012D2" w14:textId="77777777" w:rsidTr="00AE076A">
        <w:tc>
          <w:tcPr>
            <w:tcW w:w="2927" w:type="dxa"/>
            <w:shd w:val="clear" w:color="auto" w:fill="44546A" w:themeFill="text2"/>
          </w:tcPr>
          <w:p w14:paraId="1382EA3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205F8FE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F6D0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09A75C0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483076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7C9A979" w14:textId="77777777" w:rsidTr="00AE076A">
        <w:tc>
          <w:tcPr>
            <w:tcW w:w="2927" w:type="dxa"/>
          </w:tcPr>
          <w:p w14:paraId="209EEDD0" w14:textId="77777777" w:rsidR="00AE076A" w:rsidRDefault="00AE076A" w:rsidP="00AE076A">
            <w:pPr>
              <w:jc w:val="both"/>
            </w:pPr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0C161125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459C5DFB" w14:textId="77777777" w:rsidR="00AE076A" w:rsidRPr="00A76B8A" w:rsidRDefault="00B15C92" w:rsidP="00AE076A">
            <w:pPr>
              <w:jc w:val="both"/>
              <w:rPr>
                <w:b/>
              </w:rPr>
            </w:pPr>
            <w:hyperlink r:id="rId108" w:history="1">
              <w:r w:rsidR="00AE076A" w:rsidRPr="00762459">
                <w:rPr>
                  <w:rStyle w:val="Hipervnculo"/>
                </w:rPr>
                <w:t>http://www.311.gob.do/servicios/linea-311/denuncia/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1ACE401A" w14:textId="7256123E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57DD7B8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  <w:tr w:rsidR="00AE076A" w14:paraId="7BA65B2D" w14:textId="77777777" w:rsidTr="00AE076A">
        <w:tc>
          <w:tcPr>
            <w:tcW w:w="2927" w:type="dxa"/>
          </w:tcPr>
          <w:p w14:paraId="0E777C13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</w:tcPr>
          <w:p w14:paraId="18DF94C9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45B991E" w14:textId="05AF4C00" w:rsidR="00AE076A" w:rsidRDefault="00B15C92" w:rsidP="00AE076A">
            <w:pPr>
              <w:jc w:val="both"/>
            </w:pPr>
            <w:hyperlink r:id="rId109" w:history="1">
              <w:r w:rsidR="00A910E1" w:rsidRPr="00A910E1">
                <w:rPr>
                  <w:rStyle w:val="Hipervnculo"/>
                </w:rPr>
                <w:t>https://saip.gob.do/realizar-solicitud.php</w:t>
              </w:r>
            </w:hyperlink>
          </w:p>
        </w:tc>
        <w:tc>
          <w:tcPr>
            <w:tcW w:w="1553" w:type="dxa"/>
          </w:tcPr>
          <w:p w14:paraId="590DF348" w14:textId="7FF37720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73AF3C4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</w:tbl>
    <w:p w14:paraId="3804B74C" w14:textId="77777777" w:rsidR="00AE076A" w:rsidRDefault="00AE076A" w:rsidP="00AE076A">
      <w:pPr>
        <w:jc w:val="both"/>
      </w:pPr>
    </w:p>
    <w:p w14:paraId="27F8B275" w14:textId="77777777" w:rsidR="00AE076A" w:rsidRDefault="00AE076A" w:rsidP="00AE076A">
      <w:pPr>
        <w:jc w:val="both"/>
      </w:pPr>
    </w:p>
    <w:p w14:paraId="0AE2EFC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162EE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1129DA0" w14:textId="77777777" w:rsidR="00AE076A" w:rsidRPr="005B6324" w:rsidRDefault="00AE076A" w:rsidP="00AE076A">
      <w:pPr>
        <w:jc w:val="both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7DC30AF" w14:textId="77777777" w:rsidTr="00AE076A">
        <w:tc>
          <w:tcPr>
            <w:tcW w:w="2927" w:type="dxa"/>
            <w:shd w:val="clear" w:color="auto" w:fill="44546A" w:themeFill="text2"/>
          </w:tcPr>
          <w:p w14:paraId="5235DC1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774842F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2A3D6F1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1DCC21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D0DDCC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BD74CA6" w14:textId="77777777" w:rsidTr="00AE076A">
        <w:tc>
          <w:tcPr>
            <w:tcW w:w="2927" w:type="dxa"/>
          </w:tcPr>
          <w:p w14:paraId="55449AB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43F0431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734B60D6" w14:textId="77777777" w:rsidR="00AE076A" w:rsidRPr="00A76B8A" w:rsidRDefault="00B15C92" w:rsidP="00AE076A">
            <w:pPr>
              <w:jc w:val="both"/>
              <w:rPr>
                <w:b/>
              </w:rPr>
            </w:pPr>
            <w:hyperlink r:id="rId110" w:history="1">
              <w:r w:rsidR="00AE076A" w:rsidRPr="00762459">
                <w:rPr>
                  <w:rStyle w:val="Hipervnculo"/>
                  <w:b/>
                </w:rPr>
                <w:t>http://www.311.gob.do/</w:t>
              </w:r>
            </w:hyperlink>
            <w:r w:rsidR="00AE076A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DCEDF83" w14:textId="10EB9A3C" w:rsidR="00AE076A" w:rsidRPr="00A76B8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461827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DA45D56" w14:textId="77777777" w:rsidR="00AE076A" w:rsidRDefault="00AE076A" w:rsidP="00AE076A">
      <w:pPr>
        <w:jc w:val="both"/>
      </w:pPr>
    </w:p>
    <w:p w14:paraId="559D8EB2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52E07DF" w14:textId="77777777" w:rsidTr="00AE076A">
        <w:tc>
          <w:tcPr>
            <w:tcW w:w="2927" w:type="dxa"/>
            <w:shd w:val="clear" w:color="auto" w:fill="44546A" w:themeFill="text2"/>
          </w:tcPr>
          <w:p w14:paraId="18783695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56D2A5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6A251D1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CDA98A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9203F6C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60FFF67" w14:textId="77777777" w:rsidTr="00AE076A">
        <w:tc>
          <w:tcPr>
            <w:tcW w:w="2927" w:type="dxa"/>
          </w:tcPr>
          <w:p w14:paraId="11F0D699" w14:textId="77777777" w:rsidR="00AE076A" w:rsidRPr="005B6963" w:rsidRDefault="00AE076A" w:rsidP="00AE076A">
            <w:pPr>
              <w:jc w:val="both"/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5F65643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FC2EB32" w14:textId="44D5B086" w:rsidR="00AE076A" w:rsidRPr="00A76B8A" w:rsidRDefault="00B15C92" w:rsidP="00AE076A">
            <w:pPr>
              <w:jc w:val="both"/>
              <w:rPr>
                <w:b/>
              </w:rPr>
            </w:pPr>
            <w:hyperlink r:id="rId111" w:history="1">
              <w:r w:rsidR="0052075F" w:rsidRPr="00BB5F13">
                <w:rPr>
                  <w:rStyle w:val="Hipervnculo"/>
                  <w:b/>
                </w:rPr>
                <w:t>http://inafocam.edu.do/transparencia/declaracion-jurada-de-bienes.html</w:t>
              </w:r>
            </w:hyperlink>
          </w:p>
        </w:tc>
        <w:tc>
          <w:tcPr>
            <w:tcW w:w="1553" w:type="dxa"/>
          </w:tcPr>
          <w:p w14:paraId="03C5CD1C" w14:textId="49EF65F9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65A6CE2" w14:textId="77777777" w:rsidR="00AE076A" w:rsidRDefault="00AE076A" w:rsidP="00AE076A">
            <w:pPr>
              <w:jc w:val="both"/>
            </w:pPr>
            <w:r w:rsidRPr="00A03E07">
              <w:t>Si</w:t>
            </w:r>
          </w:p>
        </w:tc>
      </w:tr>
      <w:tr w:rsidR="00AE076A" w14:paraId="71318269" w14:textId="77777777" w:rsidTr="00AE076A">
        <w:tc>
          <w:tcPr>
            <w:tcW w:w="2927" w:type="dxa"/>
          </w:tcPr>
          <w:p w14:paraId="0EC60270" w14:textId="7F600ECB" w:rsidR="00AE076A" w:rsidRPr="00AE076A" w:rsidRDefault="00AE076A" w:rsidP="00E86EA6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D584B5E" w14:textId="18EAB64B" w:rsidR="00AE076A" w:rsidRPr="005B6963" w:rsidRDefault="00AE076A" w:rsidP="00AE076A">
            <w:pPr>
              <w:jc w:val="both"/>
            </w:pPr>
          </w:p>
        </w:tc>
        <w:tc>
          <w:tcPr>
            <w:tcW w:w="6394" w:type="dxa"/>
            <w:vAlign w:val="center"/>
          </w:tcPr>
          <w:p w14:paraId="1F503655" w14:textId="64D27B9F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634124E8" w14:textId="22BBC7BF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5531C3CD" w14:textId="77EB8E37" w:rsidR="00AE076A" w:rsidRDefault="00AE076A" w:rsidP="00AE076A">
            <w:pPr>
              <w:jc w:val="both"/>
            </w:pPr>
          </w:p>
        </w:tc>
      </w:tr>
    </w:tbl>
    <w:p w14:paraId="1364E86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2134DE2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43A9DF7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7CAB78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16EF11EE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C8F9C2B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AC3F9A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B4E3D5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393DDC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C670D1D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86EF629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3E680E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CECCBA7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AE076A" w14:paraId="61336EDD" w14:textId="77777777" w:rsidTr="00AE076A">
        <w:tc>
          <w:tcPr>
            <w:tcW w:w="2927" w:type="dxa"/>
            <w:shd w:val="clear" w:color="auto" w:fill="44546A" w:themeFill="text2"/>
          </w:tcPr>
          <w:p w14:paraId="334DB16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44546A" w:themeFill="text2"/>
          </w:tcPr>
          <w:p w14:paraId="469C10F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44546A" w:themeFill="text2"/>
          </w:tcPr>
          <w:p w14:paraId="6C449FC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FB3C99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F49E7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DFBEE5" w14:textId="77777777" w:rsidTr="00AE076A">
        <w:tc>
          <w:tcPr>
            <w:tcW w:w="2927" w:type="dxa"/>
          </w:tcPr>
          <w:p w14:paraId="0D310AC0" w14:textId="77777777" w:rsidR="00AE076A" w:rsidRPr="00614FF3" w:rsidRDefault="00B15C92" w:rsidP="00AE076A">
            <w:pPr>
              <w:jc w:val="both"/>
            </w:pPr>
            <w:hyperlink r:id="rId112" w:tooltip="Presupuesto aprobado del añ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3561D669" w14:textId="2DD776EC" w:rsidR="00A910E1" w:rsidRPr="00A910E1" w:rsidRDefault="00A910E1" w:rsidP="00A910E1">
            <w:pPr>
              <w:ind w:right="-273"/>
              <w:jc w:val="both"/>
              <w:rPr>
                <w:sz w:val="22"/>
              </w:rPr>
            </w:pPr>
            <w:r w:rsidRPr="00A910E1">
              <w:rPr>
                <w:sz w:val="22"/>
              </w:rPr>
              <w:t>Información</w:t>
            </w:r>
          </w:p>
          <w:p w14:paraId="4608B4D6" w14:textId="1FFE946E" w:rsidR="00AE076A" w:rsidRPr="00A910E1" w:rsidRDefault="00AE076A" w:rsidP="00A910E1">
            <w:pPr>
              <w:ind w:right="-273"/>
              <w:jc w:val="both"/>
              <w:rPr>
                <w:sz w:val="22"/>
              </w:rPr>
            </w:pPr>
          </w:p>
          <w:p w14:paraId="2D7621E5" w14:textId="056B4587" w:rsidR="00A910E1" w:rsidRPr="00A910E1" w:rsidRDefault="00A910E1" w:rsidP="00AE076A">
            <w:pPr>
              <w:jc w:val="both"/>
            </w:pPr>
          </w:p>
        </w:tc>
        <w:tc>
          <w:tcPr>
            <w:tcW w:w="6124" w:type="dxa"/>
            <w:vAlign w:val="center"/>
          </w:tcPr>
          <w:p w14:paraId="27FF263C" w14:textId="54E1E0FE" w:rsidR="00AE076A" w:rsidRPr="00A76B8A" w:rsidRDefault="00B15C92" w:rsidP="00AE076A">
            <w:pPr>
              <w:jc w:val="both"/>
              <w:rPr>
                <w:b/>
              </w:rPr>
            </w:pPr>
            <w:hyperlink r:id="rId113" w:history="1">
              <w:r w:rsidR="0052075F" w:rsidRPr="00BB5F13">
                <w:rPr>
                  <w:rStyle w:val="Hipervnculo"/>
                  <w:b/>
                </w:rPr>
                <w:t>http://inafocam.edu.do/transparencia/presupuestos/presupuesto-aprobado-del-ano.html</w:t>
              </w:r>
            </w:hyperlink>
          </w:p>
        </w:tc>
        <w:tc>
          <w:tcPr>
            <w:tcW w:w="1553" w:type="dxa"/>
          </w:tcPr>
          <w:p w14:paraId="026A8FB0" w14:textId="13656C2C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D16F5C7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  <w:tr w:rsidR="00AE076A" w14:paraId="7CD2419B" w14:textId="77777777" w:rsidTr="00A910E1">
        <w:trPr>
          <w:trHeight w:val="986"/>
        </w:trPr>
        <w:tc>
          <w:tcPr>
            <w:tcW w:w="2927" w:type="dxa"/>
          </w:tcPr>
          <w:p w14:paraId="16AB1B61" w14:textId="77777777" w:rsidR="00AE076A" w:rsidRPr="00614FF3" w:rsidRDefault="00B15C92" w:rsidP="00AE076A">
            <w:pPr>
              <w:jc w:val="both"/>
            </w:pPr>
            <w:hyperlink r:id="rId114" w:tooltip="Ejecución del presupuest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3D4616F4" w14:textId="77777777" w:rsidR="00AE076A" w:rsidRPr="00A910E1" w:rsidRDefault="00AE076A" w:rsidP="00AE076A">
            <w:pPr>
              <w:jc w:val="both"/>
            </w:pPr>
            <w:r w:rsidRPr="00A910E1">
              <w:t>Digital -descarga</w:t>
            </w:r>
          </w:p>
        </w:tc>
        <w:tc>
          <w:tcPr>
            <w:tcW w:w="6124" w:type="dxa"/>
            <w:vAlign w:val="center"/>
          </w:tcPr>
          <w:p w14:paraId="01A137BA" w14:textId="788141B8" w:rsidR="00AE076A" w:rsidRDefault="00B15C92" w:rsidP="00AE076A">
            <w:pPr>
              <w:jc w:val="both"/>
            </w:pPr>
            <w:hyperlink r:id="rId115" w:history="1">
              <w:r w:rsidR="0052075F" w:rsidRPr="00BB5F13">
                <w:rPr>
                  <w:rStyle w:val="Hipervnculo"/>
                </w:rPr>
                <w:t>http://inafocam.edu.do/transparencia/presupuestos/ejecucion-del-presupuesto.html</w:t>
              </w:r>
            </w:hyperlink>
          </w:p>
        </w:tc>
        <w:tc>
          <w:tcPr>
            <w:tcW w:w="1553" w:type="dxa"/>
          </w:tcPr>
          <w:p w14:paraId="20E38F8C" w14:textId="00BCD616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506B172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</w:tbl>
    <w:p w14:paraId="292BE214" w14:textId="77777777" w:rsidR="00AE076A" w:rsidRDefault="00AE076A" w:rsidP="00AE076A">
      <w:pPr>
        <w:jc w:val="both"/>
      </w:pPr>
    </w:p>
    <w:p w14:paraId="4D35DFC2" w14:textId="77777777" w:rsidR="00AE076A" w:rsidRDefault="00AE076A" w:rsidP="00417E27">
      <w:pPr>
        <w:ind w:left="-426" w:right="-510"/>
        <w:jc w:val="both"/>
        <w:rPr>
          <w:b/>
          <w:sz w:val="28"/>
          <w:szCs w:val="28"/>
        </w:rPr>
      </w:pPr>
    </w:p>
    <w:p w14:paraId="26D6007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14B94AE" w14:textId="77777777" w:rsidR="00AE076A" w:rsidRPr="00EB74EB" w:rsidRDefault="00AE076A" w:rsidP="00AE076A">
      <w:pPr>
        <w:jc w:val="both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468D13C" w14:textId="77777777" w:rsidTr="00AE076A">
        <w:tc>
          <w:tcPr>
            <w:tcW w:w="2927" w:type="dxa"/>
            <w:shd w:val="clear" w:color="auto" w:fill="44546A" w:themeFill="text2"/>
          </w:tcPr>
          <w:p w14:paraId="4B938717" w14:textId="71A869CE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075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75B259D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62C91C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06E133A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887FFB1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9DBE8AD" w14:textId="77777777" w:rsidTr="00AE076A">
        <w:tc>
          <w:tcPr>
            <w:tcW w:w="2927" w:type="dxa"/>
          </w:tcPr>
          <w:p w14:paraId="242FE3E2" w14:textId="77777777" w:rsidR="00AE076A" w:rsidRPr="00F421F4" w:rsidRDefault="00AE076A" w:rsidP="00AE076A">
            <w:pPr>
              <w:jc w:val="both"/>
            </w:pPr>
            <w:r w:rsidRPr="00F421F4">
              <w:t>Nómina de empleados</w:t>
            </w:r>
          </w:p>
        </w:tc>
        <w:tc>
          <w:tcPr>
            <w:tcW w:w="1141" w:type="dxa"/>
          </w:tcPr>
          <w:p w14:paraId="5C461CF5" w14:textId="5EF59DF1" w:rsidR="00AE076A" w:rsidRPr="00A910E1" w:rsidRDefault="00AE076A" w:rsidP="00F421F4">
            <w:pPr>
              <w:ind w:left="-92" w:right="-684"/>
              <w:jc w:val="both"/>
            </w:pPr>
            <w:r w:rsidRPr="00A910E1">
              <w:t>Digital -descarga</w:t>
            </w:r>
            <w:r w:rsidR="00F421F4">
              <w:t>da</w:t>
            </w:r>
          </w:p>
        </w:tc>
        <w:tc>
          <w:tcPr>
            <w:tcW w:w="6394" w:type="dxa"/>
            <w:vAlign w:val="center"/>
          </w:tcPr>
          <w:p w14:paraId="3BFD5FD6" w14:textId="11C31AB2" w:rsidR="00AE076A" w:rsidRPr="00A910E1" w:rsidRDefault="00AE076A" w:rsidP="00AE076A">
            <w:pPr>
              <w:shd w:val="clear" w:color="auto" w:fill="FFFFFF"/>
              <w:jc w:val="both"/>
              <w:rPr>
                <w:lang w:val="es-DO"/>
              </w:rPr>
            </w:pPr>
            <w:r w:rsidRPr="00A910E1">
              <w:rPr>
                <w:lang w:val="es-DO"/>
              </w:rPr>
              <w:t xml:space="preserve"> </w:t>
            </w:r>
            <w:hyperlink r:id="rId116" w:history="1">
              <w:r w:rsidR="0052075F" w:rsidRPr="00BB5F13">
                <w:rPr>
                  <w:rStyle w:val="Hipervnculo"/>
                  <w:lang w:val="es-DO"/>
                </w:rPr>
                <w:t>http://inafocam.edu.do/transparencia/recursos-humanos/nomina-de-empleados.html</w:t>
              </w:r>
            </w:hyperlink>
          </w:p>
          <w:p w14:paraId="0252696A" w14:textId="77777777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  <w:p w14:paraId="02E0D8FC" w14:textId="30583D4A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06F0E091" w14:textId="79D66192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61E3C3D0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66E61543" w14:textId="77777777" w:rsidTr="00AE076A">
        <w:tc>
          <w:tcPr>
            <w:tcW w:w="2927" w:type="dxa"/>
          </w:tcPr>
          <w:p w14:paraId="047A3BDF" w14:textId="77777777" w:rsidR="00AE076A" w:rsidRPr="00F421F4" w:rsidRDefault="00B15C92" w:rsidP="00AE076A">
            <w:pPr>
              <w:jc w:val="both"/>
            </w:pPr>
            <w:hyperlink r:id="rId117" w:tooltip="Jubilaciones, Pensiones y retiro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2EA2C4BA" w14:textId="77777777" w:rsidR="00AE076A" w:rsidRDefault="00AE076A" w:rsidP="00AE076A">
            <w:pPr>
              <w:jc w:val="both"/>
              <w:rPr>
                <w:sz w:val="18"/>
                <w:lang w:val="es-DO"/>
              </w:rPr>
            </w:pPr>
            <w:r w:rsidRPr="00AE076A">
              <w:rPr>
                <w:sz w:val="18"/>
                <w:lang w:val="es-DO"/>
              </w:rPr>
              <w:t>Información y Documento para descarga</w:t>
            </w:r>
          </w:p>
          <w:p w14:paraId="605799C6" w14:textId="77777777" w:rsidR="00A910E1" w:rsidRPr="00AE076A" w:rsidRDefault="00A910E1" w:rsidP="00AE076A">
            <w:pPr>
              <w:jc w:val="both"/>
              <w:rPr>
                <w:sz w:val="18"/>
                <w:lang w:val="es-DO"/>
              </w:rPr>
            </w:pPr>
          </w:p>
        </w:tc>
        <w:tc>
          <w:tcPr>
            <w:tcW w:w="6394" w:type="dxa"/>
            <w:vAlign w:val="center"/>
          </w:tcPr>
          <w:p w14:paraId="1BB330E0" w14:textId="04E3D30B" w:rsidR="00AE076A" w:rsidRPr="00AE076A" w:rsidRDefault="00B15C92" w:rsidP="00AE076A">
            <w:pPr>
              <w:shd w:val="clear" w:color="auto" w:fill="FFFFFF"/>
              <w:spacing w:after="60" w:line="300" w:lineRule="atLeast"/>
              <w:jc w:val="both"/>
              <w:rPr>
                <w:b/>
                <w:lang w:val="es-DO"/>
              </w:rPr>
            </w:pPr>
            <w:hyperlink r:id="rId118" w:history="1">
              <w:r w:rsidR="0047743F" w:rsidRPr="00BB5F13">
                <w:rPr>
                  <w:rStyle w:val="Hipervnculo"/>
                  <w:b/>
                  <w:lang w:val="es-DO"/>
                </w:rPr>
                <w:t>http://inafocam.edu.do/transparencia/recursos-humanos/jubilaciones-pensiones-y-retiros.html</w:t>
              </w:r>
            </w:hyperlink>
          </w:p>
        </w:tc>
        <w:tc>
          <w:tcPr>
            <w:tcW w:w="1553" w:type="dxa"/>
          </w:tcPr>
          <w:p w14:paraId="4466C316" w14:textId="72A99BBF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3557084C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  <w:tr w:rsidR="00AE076A" w14:paraId="75F6FF1C" w14:textId="77777777" w:rsidTr="00AE076A">
        <w:tc>
          <w:tcPr>
            <w:tcW w:w="2927" w:type="dxa"/>
          </w:tcPr>
          <w:p w14:paraId="23CA9A63" w14:textId="77777777" w:rsidR="00AE076A" w:rsidRPr="00F421F4" w:rsidRDefault="00B15C92" w:rsidP="00AE076A">
            <w:pPr>
              <w:jc w:val="both"/>
            </w:pPr>
            <w:hyperlink r:id="rId119" w:tooltip="Vacante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E9182C9" w14:textId="77777777" w:rsidR="00AE076A" w:rsidRPr="000E4FED" w:rsidRDefault="00AE076A" w:rsidP="00AE076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Pr="00F421F4">
              <w:rPr>
                <w:rFonts w:ascii="Arial" w:hAnsi="Arial" w:cs="Arial"/>
                <w:sz w:val="16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14:paraId="1F53230D" w14:textId="3323FF33" w:rsidR="00AE076A" w:rsidRDefault="00B15C92" w:rsidP="00AE076A">
            <w:pPr>
              <w:shd w:val="clear" w:color="auto" w:fill="FFFFFF"/>
              <w:spacing w:after="60" w:line="300" w:lineRule="atLeast"/>
              <w:jc w:val="both"/>
            </w:pPr>
            <w:hyperlink r:id="rId120" w:history="1">
              <w:r w:rsidR="0047743F" w:rsidRPr="00BB5F13">
                <w:rPr>
                  <w:rStyle w:val="Hipervnculo"/>
                </w:rPr>
                <w:t>http://inafocam.edu.do/transparencia/recursos-humanos/vacantes.html</w:t>
              </w:r>
            </w:hyperlink>
          </w:p>
        </w:tc>
        <w:tc>
          <w:tcPr>
            <w:tcW w:w="1553" w:type="dxa"/>
          </w:tcPr>
          <w:p w14:paraId="53746EE1" w14:textId="09BB1116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34CEA0AE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</w:tbl>
    <w:p w14:paraId="1FA5D574" w14:textId="77777777" w:rsidR="00AE076A" w:rsidRDefault="00AE076A" w:rsidP="00AE076A">
      <w:pPr>
        <w:jc w:val="both"/>
      </w:pPr>
    </w:p>
    <w:p w14:paraId="0FB90976" w14:textId="77777777" w:rsidR="00F421F4" w:rsidRDefault="00F421F4" w:rsidP="00AE076A">
      <w:pPr>
        <w:jc w:val="both"/>
      </w:pPr>
    </w:p>
    <w:p w14:paraId="48AC9E5A" w14:textId="77777777" w:rsidR="00F421F4" w:rsidRDefault="00F421F4" w:rsidP="00AE076A">
      <w:pPr>
        <w:jc w:val="both"/>
      </w:pPr>
    </w:p>
    <w:p w14:paraId="2143BC29" w14:textId="77777777" w:rsidR="00F421F4" w:rsidRDefault="00F421F4" w:rsidP="00AE076A">
      <w:pPr>
        <w:jc w:val="both"/>
      </w:pPr>
    </w:p>
    <w:p w14:paraId="3E964617" w14:textId="77777777" w:rsidR="00F421F4" w:rsidRDefault="00F421F4" w:rsidP="00AE076A">
      <w:pPr>
        <w:jc w:val="both"/>
      </w:pPr>
    </w:p>
    <w:p w14:paraId="37FA756B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A72FB33" w14:textId="77777777" w:rsidTr="00AE076A">
        <w:tc>
          <w:tcPr>
            <w:tcW w:w="2927" w:type="dxa"/>
            <w:shd w:val="clear" w:color="auto" w:fill="44546A" w:themeFill="text2"/>
          </w:tcPr>
          <w:p w14:paraId="1E775F24" w14:textId="5163EDA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6489B6A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1231F97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23B41C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6579EC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A7BE4E" w14:textId="77777777" w:rsidTr="00AE076A">
        <w:tc>
          <w:tcPr>
            <w:tcW w:w="2927" w:type="dxa"/>
          </w:tcPr>
          <w:p w14:paraId="281BDB99" w14:textId="77777777" w:rsidR="00AE076A" w:rsidRPr="00F421F4" w:rsidRDefault="00AE076A" w:rsidP="00AE076A">
            <w:pPr>
              <w:jc w:val="both"/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1" w:tooltip="Beneficiarios de programas asistenciales" w:history="1">
              <w:r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4FC45107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654838" w14:textId="070215D5" w:rsidR="00AE076A" w:rsidRPr="00614FF3" w:rsidRDefault="00B15C92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47743F" w:rsidRPr="00BB5F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http://inafocam.edu.do/transparencia/</w:t>
              </w:r>
            </w:hyperlink>
          </w:p>
        </w:tc>
        <w:tc>
          <w:tcPr>
            <w:tcW w:w="1553" w:type="dxa"/>
            <w:vAlign w:val="center"/>
          </w:tcPr>
          <w:p w14:paraId="7D905B8A" w14:textId="40243306" w:rsidR="00AE076A" w:rsidRPr="00A76B8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614BD1D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23C75BA" w14:textId="77777777" w:rsidR="00AE076A" w:rsidRDefault="00AE076A" w:rsidP="00AE076A">
      <w:pPr>
        <w:jc w:val="both"/>
      </w:pPr>
    </w:p>
    <w:p w14:paraId="7ADD0A7B" w14:textId="77777777" w:rsidR="00AE076A" w:rsidRDefault="00AE076A" w:rsidP="00AE076A">
      <w:pPr>
        <w:jc w:val="both"/>
      </w:pPr>
    </w:p>
    <w:p w14:paraId="0CE7F970" w14:textId="77777777" w:rsidR="00AE076A" w:rsidRDefault="00AE076A" w:rsidP="00AE076A">
      <w:pPr>
        <w:jc w:val="both"/>
      </w:pPr>
    </w:p>
    <w:p w14:paraId="3A58EEC4" w14:textId="77777777" w:rsidR="00AE076A" w:rsidRDefault="00AE076A" w:rsidP="00AE076A">
      <w:pPr>
        <w:jc w:val="both"/>
      </w:pPr>
    </w:p>
    <w:p w14:paraId="00CCAE12" w14:textId="77777777" w:rsidR="00AE076A" w:rsidRDefault="00AE076A" w:rsidP="00AE076A">
      <w:pPr>
        <w:jc w:val="both"/>
      </w:pPr>
    </w:p>
    <w:p w14:paraId="547D2DAC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448723D" w14:textId="77777777" w:rsidTr="00AE076A">
        <w:tc>
          <w:tcPr>
            <w:tcW w:w="2927" w:type="dxa"/>
            <w:shd w:val="clear" w:color="auto" w:fill="44546A" w:themeFill="text2"/>
          </w:tcPr>
          <w:p w14:paraId="614DF5CD" w14:textId="31CF23A8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</w:t>
            </w:r>
            <w:r w:rsidR="0047743F">
              <w:rPr>
                <w:b/>
                <w:color w:val="FFFFFF" w:themeColor="background1"/>
              </w:rPr>
              <w:t xml:space="preserve">o/ información </w:t>
            </w:r>
          </w:p>
        </w:tc>
        <w:tc>
          <w:tcPr>
            <w:tcW w:w="1141" w:type="dxa"/>
            <w:shd w:val="clear" w:color="auto" w:fill="44546A" w:themeFill="text2"/>
          </w:tcPr>
          <w:p w14:paraId="06DB9CE8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321F252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FE238B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4A5B61E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5D62C" w14:textId="77777777" w:rsidTr="00AE076A">
        <w:tc>
          <w:tcPr>
            <w:tcW w:w="2927" w:type="dxa"/>
          </w:tcPr>
          <w:p w14:paraId="28386144" w14:textId="77777777" w:rsid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  <w:p w14:paraId="1A538A18" w14:textId="77777777" w:rsidR="00F421F4" w:rsidRPr="00AE076A" w:rsidRDefault="00F421F4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11E57EFB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C4528DE" w14:textId="77777777" w:rsidR="00AE076A" w:rsidRPr="00614FF3" w:rsidRDefault="00B15C92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AE076A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743DA3A3" w14:textId="19D0BCD3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BBB9FFE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  <w:tr w:rsidR="00AE076A" w14:paraId="3C5B17B4" w14:textId="77777777" w:rsidTr="00AE076A">
        <w:tc>
          <w:tcPr>
            <w:tcW w:w="2927" w:type="dxa"/>
          </w:tcPr>
          <w:p w14:paraId="5D263C69" w14:textId="77777777" w:rsidR="00AE076A" w:rsidRP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1EE86D9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5C15E2C" w14:textId="760C38BC" w:rsidR="00AE076A" w:rsidRDefault="00B15C92" w:rsidP="00AE076A">
            <w:pPr>
              <w:shd w:val="clear" w:color="auto" w:fill="FFFFFF"/>
              <w:spacing w:after="60" w:line="300" w:lineRule="atLeast"/>
              <w:jc w:val="both"/>
            </w:pPr>
            <w:hyperlink r:id="rId124" w:history="1">
              <w:r w:rsidR="0047743F" w:rsidRPr="00BB5F13">
                <w:rPr>
                  <w:rStyle w:val="Hipervnculo"/>
                </w:rPr>
                <w:t>http://inafocam.edu.do/transparencia/compras-y-contrataciones/lista-de-proveedores-del-estado/lista-de-compras-y-contrataciones-realizadas-y-aprobadas.html</w:t>
              </w:r>
            </w:hyperlink>
          </w:p>
        </w:tc>
        <w:tc>
          <w:tcPr>
            <w:tcW w:w="1553" w:type="dxa"/>
          </w:tcPr>
          <w:p w14:paraId="7646A4C8" w14:textId="31213402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F2C94F4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</w:tbl>
    <w:p w14:paraId="0DA91DAD" w14:textId="77777777" w:rsidR="00AE076A" w:rsidRDefault="00AE076A" w:rsidP="00AE076A">
      <w:pPr>
        <w:jc w:val="both"/>
      </w:pPr>
    </w:p>
    <w:p w14:paraId="61FEBD15" w14:textId="77777777" w:rsidR="00AE076A" w:rsidRDefault="00AE076A" w:rsidP="00AE076A">
      <w:pPr>
        <w:jc w:val="both"/>
      </w:pPr>
    </w:p>
    <w:p w14:paraId="49BD51A8" w14:textId="77777777" w:rsidR="00AE076A" w:rsidRDefault="00AE076A" w:rsidP="00AE076A">
      <w:pPr>
        <w:jc w:val="both"/>
      </w:pPr>
    </w:p>
    <w:p w14:paraId="2BE41BB0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 w:rsidRPr="00AE076A">
        <w:rPr>
          <w:b/>
          <w:sz w:val="22"/>
          <w:szCs w:val="22"/>
        </w:rPr>
        <w:t xml:space="preserve">OPCIÓN: 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COMPRAS Y CONTRATACIONES 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20CE53D" w14:textId="77777777" w:rsidTr="00AE076A">
        <w:tc>
          <w:tcPr>
            <w:tcW w:w="2927" w:type="dxa"/>
            <w:shd w:val="clear" w:color="auto" w:fill="44546A" w:themeFill="text2"/>
          </w:tcPr>
          <w:p w14:paraId="6906FE5C" w14:textId="7BF8A83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4C58FDF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2DD5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7C1534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EA599D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B3784F4" w14:textId="77777777" w:rsidTr="00AE076A">
        <w:tc>
          <w:tcPr>
            <w:tcW w:w="2927" w:type="dxa"/>
          </w:tcPr>
          <w:p w14:paraId="73C33E35" w14:textId="77777777" w:rsidR="00AE076A" w:rsidRPr="00AE076A" w:rsidRDefault="00B15C92" w:rsidP="00AE076A">
            <w:pPr>
              <w:jc w:val="both"/>
              <w:rPr>
                <w:lang w:val="es-DO"/>
              </w:rPr>
            </w:pPr>
            <w:hyperlink r:id="rId125" w:tooltip="Como registrarse como proveedor del Estado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24366A92" w14:textId="77777777" w:rsidR="00AE076A" w:rsidRPr="009B0325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6A32B7E" w14:textId="77777777" w:rsidR="00AE076A" w:rsidRPr="00614FF3" w:rsidRDefault="00B15C92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AE076A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4CC8736A" w14:textId="42A1C9C4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1007FE7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832583E" w14:textId="77777777" w:rsidTr="00AE076A">
        <w:tc>
          <w:tcPr>
            <w:tcW w:w="2927" w:type="dxa"/>
          </w:tcPr>
          <w:p w14:paraId="2BF45BC9" w14:textId="597680D2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871EB03" w14:textId="17A96AE5" w:rsidR="00AE076A" w:rsidRPr="00E475FF" w:rsidRDefault="00AE076A" w:rsidP="00AE076A">
            <w:pPr>
              <w:jc w:val="both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2551A663" w14:textId="60903761" w:rsidR="00AE076A" w:rsidRPr="00AE076A" w:rsidRDefault="00AE076A" w:rsidP="00AE076A">
            <w:p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4868E4B4" w14:textId="4C7144AA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7B1AA4D4" w14:textId="3238E9E2" w:rsidR="00AE076A" w:rsidRPr="00E475FF" w:rsidRDefault="00AE076A" w:rsidP="00AE076A">
            <w:pPr>
              <w:jc w:val="both"/>
            </w:pPr>
          </w:p>
        </w:tc>
      </w:tr>
      <w:tr w:rsidR="00AE076A" w14:paraId="6C120284" w14:textId="77777777" w:rsidTr="00AE076A">
        <w:tc>
          <w:tcPr>
            <w:tcW w:w="2927" w:type="dxa"/>
          </w:tcPr>
          <w:p w14:paraId="4E702CD9" w14:textId="77777777" w:rsidR="00AE076A" w:rsidRPr="0081706A" w:rsidRDefault="00B15C92" w:rsidP="00AE076A">
            <w:pPr>
              <w:jc w:val="both"/>
            </w:pPr>
            <w:hyperlink r:id="rId127" w:tooltip="Plan  Anual de Compras" w:history="1">
              <w:r w:rsidR="00AE076A" w:rsidRPr="008170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40755101" w14:textId="77777777" w:rsidR="00AE076A" w:rsidRPr="0081706A" w:rsidRDefault="00AE076A" w:rsidP="00AE076A">
            <w:pPr>
              <w:jc w:val="both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6FB17AD6" w14:textId="4DE97284" w:rsidR="00AE076A" w:rsidRPr="009B0325" w:rsidRDefault="00B15C92" w:rsidP="00AE076A">
            <w:pPr>
              <w:shd w:val="clear" w:color="auto" w:fill="FFFFFF"/>
              <w:spacing w:after="60" w:line="300" w:lineRule="atLeast"/>
              <w:jc w:val="both"/>
            </w:pPr>
            <w:hyperlink r:id="rId128" w:history="1">
              <w:r w:rsidR="0047743F" w:rsidRPr="00BB5F13">
                <w:rPr>
                  <w:rStyle w:val="Hipervnculo"/>
                </w:rPr>
                <w:t>http://inafocam.edu.do/transparencia/compras-y-contrataciones/plan-anual-de-compras.html</w:t>
              </w:r>
            </w:hyperlink>
          </w:p>
        </w:tc>
        <w:tc>
          <w:tcPr>
            <w:tcW w:w="1553" w:type="dxa"/>
          </w:tcPr>
          <w:p w14:paraId="06C25E07" w14:textId="75E84D71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699DF6CD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1B7BD1C" w14:textId="77777777" w:rsidTr="00AE076A">
        <w:tc>
          <w:tcPr>
            <w:tcW w:w="2927" w:type="dxa"/>
          </w:tcPr>
          <w:p w14:paraId="09F77F50" w14:textId="77777777" w:rsidR="00AE076A" w:rsidRPr="0035333D" w:rsidRDefault="00B15C92" w:rsidP="00AE076A">
            <w:pPr>
              <w:jc w:val="both"/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9" w:tooltip="Licitaciones Public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76DBCF30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9A86E4E" w14:textId="0FDB134A" w:rsidR="00AE076A" w:rsidRPr="009B0325" w:rsidRDefault="00B15C92" w:rsidP="00AE076A">
            <w:pPr>
              <w:shd w:val="clear" w:color="auto" w:fill="FFFFFF"/>
              <w:spacing w:after="60" w:line="300" w:lineRule="atLeast"/>
              <w:jc w:val="both"/>
            </w:pPr>
            <w:hyperlink r:id="rId130" w:history="1">
              <w:r w:rsidR="0047743F" w:rsidRPr="00BB5F13">
                <w:rPr>
                  <w:rStyle w:val="Hipervnculo"/>
                </w:rPr>
                <w:t>http://inafocam.edu.do/transparencia/compras-y-contrataciones/licitaciones-publicas.html</w:t>
              </w:r>
            </w:hyperlink>
          </w:p>
        </w:tc>
        <w:tc>
          <w:tcPr>
            <w:tcW w:w="1553" w:type="dxa"/>
          </w:tcPr>
          <w:p w14:paraId="7D9C8890" w14:textId="6E37D126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930018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6376A55F" w14:textId="77777777" w:rsidTr="00AE076A">
        <w:tc>
          <w:tcPr>
            <w:tcW w:w="2927" w:type="dxa"/>
          </w:tcPr>
          <w:p w14:paraId="40DEBB01" w14:textId="77777777" w:rsidR="00AE076A" w:rsidRPr="0035333D" w:rsidRDefault="00B15C92" w:rsidP="00AE076A">
            <w:pPr>
              <w:jc w:val="both"/>
            </w:pPr>
            <w:hyperlink r:id="rId131" w:tooltip="Licitaciones restringid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3BB8FB6B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91FA7C" w14:textId="627FAF7C" w:rsidR="00AE076A" w:rsidRPr="009B0325" w:rsidRDefault="00B15C92" w:rsidP="00AE076A">
            <w:pPr>
              <w:shd w:val="clear" w:color="auto" w:fill="FFFFFF"/>
              <w:spacing w:after="60" w:line="300" w:lineRule="atLeast"/>
              <w:jc w:val="both"/>
            </w:pPr>
            <w:hyperlink r:id="rId132" w:history="1">
              <w:r w:rsidR="0047743F" w:rsidRPr="00BB5F13">
                <w:rPr>
                  <w:rStyle w:val="Hipervnculo"/>
                </w:rPr>
                <w:t>http://inafocam.edu.do/transparencia/compras-y-contrataciones/licitaciones-restringidas.html</w:t>
              </w:r>
            </w:hyperlink>
          </w:p>
        </w:tc>
        <w:tc>
          <w:tcPr>
            <w:tcW w:w="1553" w:type="dxa"/>
          </w:tcPr>
          <w:p w14:paraId="75432CE1" w14:textId="657AE070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D1D98A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0A322F53" w14:textId="77777777" w:rsidTr="00AE076A">
        <w:tc>
          <w:tcPr>
            <w:tcW w:w="2927" w:type="dxa"/>
          </w:tcPr>
          <w:p w14:paraId="59B311C4" w14:textId="77777777" w:rsidR="00AE076A" w:rsidRPr="00E34749" w:rsidRDefault="00B15C92" w:rsidP="00AE076A">
            <w:pPr>
              <w:jc w:val="both"/>
            </w:pPr>
            <w:hyperlink r:id="rId133" w:tooltip="Sorteos de Obra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45BD6764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7C5AD877" w14:textId="577C0B53" w:rsidR="00AE076A" w:rsidRDefault="00B15C92" w:rsidP="00AE076A">
            <w:pPr>
              <w:shd w:val="clear" w:color="auto" w:fill="FFFFFF"/>
              <w:spacing w:after="60" w:line="300" w:lineRule="atLeast"/>
              <w:jc w:val="both"/>
            </w:pPr>
            <w:hyperlink r:id="rId134" w:history="1">
              <w:r w:rsidR="0047743F" w:rsidRPr="00BB5F13">
                <w:rPr>
                  <w:rStyle w:val="Hipervnculo"/>
                </w:rPr>
                <w:t>http://inafocam.edu.do/transparencia/compras-y-contrataciones/sorteos-de-obras.html</w:t>
              </w:r>
            </w:hyperlink>
          </w:p>
          <w:p w14:paraId="0E344358" w14:textId="00610C49" w:rsidR="006E5538" w:rsidRDefault="006E5538" w:rsidP="00AE076A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06083C8C" w14:textId="6196B205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507757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7452D875" w14:textId="77777777" w:rsidTr="00AE076A">
        <w:tc>
          <w:tcPr>
            <w:tcW w:w="2927" w:type="dxa"/>
          </w:tcPr>
          <w:p w14:paraId="424E3581" w14:textId="77777777" w:rsidR="00AE076A" w:rsidRPr="00E34749" w:rsidRDefault="00B15C92" w:rsidP="00AE076A">
            <w:pPr>
              <w:jc w:val="both"/>
            </w:pPr>
            <w:hyperlink r:id="rId135" w:tooltip="Comparaciones de precio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4D677219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42F547A" w14:textId="4CCB62D7" w:rsidR="00AE076A" w:rsidRDefault="00B15C92" w:rsidP="00F421F4">
            <w:pPr>
              <w:shd w:val="clear" w:color="auto" w:fill="FFFFFF"/>
              <w:spacing w:after="60" w:line="300" w:lineRule="atLeast"/>
              <w:jc w:val="both"/>
            </w:pPr>
            <w:hyperlink r:id="rId136" w:history="1">
              <w:r w:rsidR="0047743F" w:rsidRPr="00BB5F13">
                <w:rPr>
                  <w:rStyle w:val="Hipervnculo"/>
                </w:rPr>
                <w:t>http://inafocam.edu.do/transparencia/compras-y-contrataciones/comparaciones-de-precios.html</w:t>
              </w:r>
            </w:hyperlink>
          </w:p>
          <w:p w14:paraId="149119ED" w14:textId="2620FE0D" w:rsidR="006E5538" w:rsidRDefault="006E5538" w:rsidP="00F421F4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1D9C61B5" w14:textId="2722E0AE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135D109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3DA4C69A" w14:textId="77777777" w:rsidTr="00AE076A">
        <w:tc>
          <w:tcPr>
            <w:tcW w:w="2927" w:type="dxa"/>
          </w:tcPr>
          <w:p w14:paraId="2946EBA7" w14:textId="77777777" w:rsidR="00AE076A" w:rsidRPr="00AE076A" w:rsidRDefault="00B15C92" w:rsidP="00AE076A">
            <w:pPr>
              <w:jc w:val="both"/>
              <w:rPr>
                <w:lang w:val="es-DO"/>
              </w:rPr>
            </w:pPr>
            <w:hyperlink r:id="rId137" w:tooltip="Estado de cuentas de suplidores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0CB35EB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EE04074" w14:textId="319BBD54" w:rsidR="00AE076A" w:rsidRDefault="00B15C92" w:rsidP="00AE076A">
            <w:pPr>
              <w:shd w:val="clear" w:color="auto" w:fill="FFFFFF"/>
              <w:spacing w:after="60" w:line="300" w:lineRule="atLeast"/>
              <w:jc w:val="both"/>
            </w:pPr>
            <w:hyperlink r:id="rId138" w:history="1">
              <w:r w:rsidR="0047743F" w:rsidRPr="00BB5F13">
                <w:rPr>
                  <w:rStyle w:val="Hipervnculo"/>
                </w:rPr>
                <w:t>http://inafocam.edu.do/transparencia/compras-y-contrataciones/estado-de-cuentas-de-suplidores.html</w:t>
              </w:r>
            </w:hyperlink>
          </w:p>
        </w:tc>
        <w:tc>
          <w:tcPr>
            <w:tcW w:w="1553" w:type="dxa"/>
          </w:tcPr>
          <w:p w14:paraId="6C1571F0" w14:textId="58D24104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DC0EF30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</w:tbl>
    <w:p w14:paraId="473EAC59" w14:textId="77777777" w:rsidR="00AE076A" w:rsidRDefault="00AE076A" w:rsidP="00AE076A">
      <w:pPr>
        <w:jc w:val="both"/>
        <w:rPr>
          <w:b/>
        </w:rPr>
      </w:pPr>
    </w:p>
    <w:p w14:paraId="4A66BAEF" w14:textId="77777777" w:rsidR="00AE076A" w:rsidRDefault="00AE076A" w:rsidP="00AE076A">
      <w:pPr>
        <w:jc w:val="both"/>
        <w:rPr>
          <w:b/>
        </w:rPr>
      </w:pPr>
    </w:p>
    <w:p w14:paraId="621E37A4" w14:textId="77777777" w:rsidR="00AE076A" w:rsidRDefault="00AE076A" w:rsidP="00AE076A">
      <w:pPr>
        <w:jc w:val="both"/>
        <w:rPr>
          <w:b/>
        </w:rPr>
      </w:pPr>
    </w:p>
    <w:p w14:paraId="3C498018" w14:textId="77777777" w:rsidR="00AE076A" w:rsidRDefault="00AE076A" w:rsidP="00AE076A">
      <w:pPr>
        <w:jc w:val="both"/>
        <w:rPr>
          <w:b/>
        </w:rPr>
      </w:pPr>
    </w:p>
    <w:p w14:paraId="7563C454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>
        <w:rPr>
          <w:b/>
        </w:rPr>
        <w:br/>
      </w:r>
      <w:r w:rsidRPr="00AE076A">
        <w:rPr>
          <w:b/>
          <w:sz w:val="22"/>
          <w:szCs w:val="22"/>
        </w:rPr>
        <w:t>OPCIÓN: PROYECTOS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 Y PROGRAMAS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28"/>
        <w:gridCol w:w="2126"/>
        <w:gridCol w:w="1843"/>
      </w:tblGrid>
      <w:tr w:rsidR="00AE076A" w:rsidRPr="00AE076A" w14:paraId="2AD5B5E6" w14:textId="77777777" w:rsidTr="006E5538">
        <w:tc>
          <w:tcPr>
            <w:tcW w:w="2927" w:type="dxa"/>
            <w:shd w:val="clear" w:color="auto" w:fill="44546A" w:themeFill="text2"/>
          </w:tcPr>
          <w:p w14:paraId="0F6FC82C" w14:textId="46C190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 xml:space="preserve">Documento / </w:t>
            </w:r>
            <w:r w:rsidR="0047743F" w:rsidRPr="00AE076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44546A" w:themeFill="text2"/>
          </w:tcPr>
          <w:p w14:paraId="4E5F0AFD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28" w:type="dxa"/>
            <w:shd w:val="clear" w:color="auto" w:fill="44546A" w:themeFill="text2"/>
          </w:tcPr>
          <w:p w14:paraId="2F355EEF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126" w:type="dxa"/>
            <w:shd w:val="clear" w:color="auto" w:fill="44546A" w:themeFill="text2"/>
          </w:tcPr>
          <w:p w14:paraId="2D87B431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A188C93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:rsidRPr="00AE076A" w14:paraId="7C4627F1" w14:textId="77777777" w:rsidTr="006E5538">
        <w:tc>
          <w:tcPr>
            <w:tcW w:w="2927" w:type="dxa"/>
          </w:tcPr>
          <w:p w14:paraId="63B011DE" w14:textId="77777777" w:rsidR="00AE076A" w:rsidRPr="006E5538" w:rsidRDefault="00AE076A" w:rsidP="00AE076A">
            <w:pPr>
              <w:jc w:val="both"/>
              <w:rPr>
                <w:lang w:val="es-DO"/>
              </w:rPr>
            </w:pPr>
            <w:r w:rsidRPr="006E5538"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  <w:t> </w:t>
            </w:r>
            <w:hyperlink r:id="rId139" w:tooltip="Descripción de los Programas y Proyectos" w:history="1">
              <w:r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34" w:type="dxa"/>
          </w:tcPr>
          <w:p w14:paraId="74AA5F44" w14:textId="77777777" w:rsidR="00AE076A" w:rsidRPr="00AE076A" w:rsidRDefault="00AE076A" w:rsidP="006E5538">
            <w:pPr>
              <w:ind w:right="176"/>
              <w:jc w:val="both"/>
              <w:rPr>
                <w:b/>
              </w:rPr>
            </w:pPr>
            <w:r w:rsidRPr="00AE076A">
              <w:rPr>
                <w:b/>
              </w:rPr>
              <w:t>I</w:t>
            </w:r>
            <w:r w:rsidRPr="00AE076A">
              <w:t>nformación</w:t>
            </w:r>
          </w:p>
        </w:tc>
        <w:tc>
          <w:tcPr>
            <w:tcW w:w="5528" w:type="dxa"/>
            <w:vAlign w:val="center"/>
          </w:tcPr>
          <w:p w14:paraId="4715A9F1" w14:textId="3EBB1695" w:rsidR="00AE076A" w:rsidRPr="006E5538" w:rsidRDefault="00B15C92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lang w:val="es-ES_tradnl"/>
              </w:rPr>
            </w:pPr>
            <w:hyperlink r:id="rId140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http://inafocam.edu.do/transparencia/programas-asistenciales.html</w:t>
              </w:r>
            </w:hyperlink>
          </w:p>
        </w:tc>
        <w:tc>
          <w:tcPr>
            <w:tcW w:w="2126" w:type="dxa"/>
          </w:tcPr>
          <w:p w14:paraId="25254E4E" w14:textId="64192CD0" w:rsidR="00AE076A" w:rsidRP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339D251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 xml:space="preserve">No * No </w:t>
            </w:r>
          </w:p>
        </w:tc>
      </w:tr>
      <w:tr w:rsidR="006E5538" w:rsidRPr="00AE076A" w14:paraId="27097D53" w14:textId="77777777" w:rsidTr="00985E35">
        <w:tc>
          <w:tcPr>
            <w:tcW w:w="2927" w:type="dxa"/>
          </w:tcPr>
          <w:p w14:paraId="2A77436F" w14:textId="77777777" w:rsidR="006E5538" w:rsidRPr="006E5538" w:rsidRDefault="00B15C92" w:rsidP="00AE076A">
            <w:pPr>
              <w:jc w:val="both"/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</w:pPr>
            <w:hyperlink r:id="rId141" w:tooltip="Informes de seguimiento a los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3C62CEF8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5AACB2C" w14:textId="2A5E2E84" w:rsidR="006E5538" w:rsidRPr="006E5538" w:rsidRDefault="00B15C92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Style w:val="apple-converted-space"/>
                <w:rFonts w:ascii="Verdana" w:hAnsi="Verdana"/>
                <w:color w:val="333333"/>
                <w:shd w:val="clear" w:color="auto" w:fill="FFFFFF"/>
                <w:lang w:val="es-ES_tradnl"/>
              </w:rPr>
            </w:pPr>
            <w:hyperlink r:id="rId142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http://inafocam.edu.do/transparencia/programas-asistenciales.html</w:t>
              </w:r>
            </w:hyperlink>
          </w:p>
        </w:tc>
        <w:tc>
          <w:tcPr>
            <w:tcW w:w="2126" w:type="dxa"/>
          </w:tcPr>
          <w:p w14:paraId="744130F8" w14:textId="0598CCC4" w:rsidR="006E5538" w:rsidRP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400A012" w14:textId="77777777" w:rsidR="006E5538" w:rsidRPr="00AE076A" w:rsidRDefault="006E5538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>SI</w:t>
            </w:r>
          </w:p>
        </w:tc>
      </w:tr>
      <w:tr w:rsidR="006E5538" w:rsidRPr="00AE076A" w14:paraId="43514CDF" w14:textId="77777777" w:rsidTr="00985E35">
        <w:tc>
          <w:tcPr>
            <w:tcW w:w="2927" w:type="dxa"/>
          </w:tcPr>
          <w:p w14:paraId="3219A821" w14:textId="77777777" w:rsidR="006E5538" w:rsidRPr="006E5538" w:rsidRDefault="00B15C92" w:rsidP="00AE076A">
            <w:pPr>
              <w:jc w:val="both"/>
              <w:rPr>
                <w:lang w:val="es-DO"/>
              </w:rPr>
            </w:pPr>
            <w:hyperlink r:id="rId143" w:tooltip="Calendarios de ejecución d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1D53BEB3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0C7A229" w14:textId="7A2B565E" w:rsidR="006E5538" w:rsidRPr="006E5538" w:rsidRDefault="00B15C92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4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http://inafocam.edu.do/transparencia/programas-asistenciales.html</w:t>
              </w:r>
            </w:hyperlink>
          </w:p>
        </w:tc>
        <w:tc>
          <w:tcPr>
            <w:tcW w:w="2126" w:type="dxa"/>
          </w:tcPr>
          <w:p w14:paraId="75A4BD28" w14:textId="1D59B5C9" w:rsidR="006E5538" w:rsidRP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BF9A58F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  <w:tr w:rsidR="006E5538" w:rsidRPr="00AE076A" w14:paraId="0F90DD5F" w14:textId="77777777" w:rsidTr="00985E35">
        <w:tc>
          <w:tcPr>
            <w:tcW w:w="2927" w:type="dxa"/>
          </w:tcPr>
          <w:p w14:paraId="20FECC66" w14:textId="77777777" w:rsidR="006E5538" w:rsidRPr="006E5538" w:rsidRDefault="00B15C92" w:rsidP="00AE076A">
            <w:pPr>
              <w:jc w:val="both"/>
              <w:rPr>
                <w:lang w:val="es-DO"/>
              </w:rPr>
            </w:pPr>
            <w:hyperlink r:id="rId145" w:tooltip="Informes de presupuesto sobr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34" w:type="dxa"/>
          </w:tcPr>
          <w:p w14:paraId="69F4202C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55831DE3" w14:textId="6B9D3ADF" w:rsidR="006E5538" w:rsidRPr="006E5538" w:rsidRDefault="00B15C92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6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http://inafocam.edu.do/transparencia/programas-asistenciales.html</w:t>
              </w:r>
            </w:hyperlink>
          </w:p>
        </w:tc>
        <w:tc>
          <w:tcPr>
            <w:tcW w:w="2126" w:type="dxa"/>
          </w:tcPr>
          <w:p w14:paraId="221E6881" w14:textId="27D2EAD3" w:rsidR="006E5538" w:rsidRP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39BEAF1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</w:tbl>
    <w:p w14:paraId="76991D90" w14:textId="77777777" w:rsidR="00AE076A" w:rsidRDefault="00AE076A" w:rsidP="00AE076A">
      <w:pPr>
        <w:jc w:val="both"/>
        <w:rPr>
          <w:b/>
        </w:rPr>
      </w:pPr>
    </w:p>
    <w:p w14:paraId="7AAB4FD1" w14:textId="77777777" w:rsidR="0047743F" w:rsidRDefault="0047743F" w:rsidP="00AE076A">
      <w:pPr>
        <w:jc w:val="both"/>
        <w:rPr>
          <w:b/>
        </w:rPr>
      </w:pPr>
    </w:p>
    <w:p w14:paraId="6B100E3A" w14:textId="77777777" w:rsidR="00AE076A" w:rsidRDefault="00AE076A" w:rsidP="00AE076A">
      <w:pPr>
        <w:jc w:val="both"/>
        <w:rPr>
          <w:b/>
        </w:rPr>
      </w:pPr>
    </w:p>
    <w:p w14:paraId="01847D49" w14:textId="77777777" w:rsidR="00AE076A" w:rsidRPr="00BA0A7F" w:rsidRDefault="00AE076A" w:rsidP="00AE076A">
      <w:pPr>
        <w:jc w:val="both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3B4C3307" w14:textId="77777777" w:rsidTr="00AE076A">
        <w:tc>
          <w:tcPr>
            <w:tcW w:w="2927" w:type="dxa"/>
            <w:shd w:val="clear" w:color="auto" w:fill="44546A" w:themeFill="text2"/>
          </w:tcPr>
          <w:p w14:paraId="52C70EB8" w14:textId="68F4C1A6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398C815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E4A930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DF7B57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2F926A4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335B04AD" w14:textId="77777777" w:rsidTr="00AE076A">
        <w:tc>
          <w:tcPr>
            <w:tcW w:w="2927" w:type="dxa"/>
          </w:tcPr>
          <w:p w14:paraId="754E5806" w14:textId="79E51673" w:rsidR="00AE076A" w:rsidRPr="00BA0A7F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EC1221B" w14:textId="77777777" w:rsidR="00844BB8" w:rsidRDefault="00844BB8" w:rsidP="00AE076A">
            <w:pPr>
              <w:spacing w:line="240" w:lineRule="exact"/>
              <w:jc w:val="both"/>
            </w:pPr>
          </w:p>
          <w:p w14:paraId="5993DF21" w14:textId="1679784E" w:rsidR="00AE076A" w:rsidRPr="006E5538" w:rsidRDefault="00AE076A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18E3E60F" w14:textId="530F7F91" w:rsidR="006E5538" w:rsidRPr="006E5538" w:rsidRDefault="006E5538" w:rsidP="006E5538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79FD8498" w14:textId="24F498B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0DD4AF70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 xml:space="preserve">No * </w:t>
            </w:r>
          </w:p>
        </w:tc>
      </w:tr>
      <w:tr w:rsidR="00AE076A" w14:paraId="145CF9F5" w14:textId="77777777" w:rsidTr="006E5538">
        <w:trPr>
          <w:trHeight w:val="580"/>
        </w:trPr>
        <w:tc>
          <w:tcPr>
            <w:tcW w:w="2927" w:type="dxa"/>
          </w:tcPr>
          <w:p w14:paraId="45CF2209" w14:textId="4DC6A80A" w:rsidR="00AE076A" w:rsidRPr="00BA0A7F" w:rsidRDefault="00844BB8" w:rsidP="00AE076A">
            <w:pPr>
              <w:spacing w:line="240" w:lineRule="exact"/>
              <w:jc w:val="both"/>
            </w:pPr>
            <w:r>
              <w:t xml:space="preserve">Balance General </w:t>
            </w:r>
          </w:p>
        </w:tc>
        <w:tc>
          <w:tcPr>
            <w:tcW w:w="1141" w:type="dxa"/>
          </w:tcPr>
          <w:p w14:paraId="36598E29" w14:textId="36231140" w:rsidR="00AE076A" w:rsidRPr="006E5538" w:rsidRDefault="00844BB8" w:rsidP="00AE076A">
            <w:pPr>
              <w:spacing w:line="240" w:lineRule="exact"/>
              <w:jc w:val="both"/>
            </w:pPr>
            <w:r w:rsidRPr="00844BB8">
              <w:t>Digital -descarga</w:t>
            </w:r>
          </w:p>
        </w:tc>
        <w:tc>
          <w:tcPr>
            <w:tcW w:w="6394" w:type="dxa"/>
            <w:vAlign w:val="center"/>
          </w:tcPr>
          <w:p w14:paraId="7A599744" w14:textId="09E87E6B" w:rsidR="006E5538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147" w:history="1">
              <w:r w:rsidR="0047743F" w:rsidRPr="00BB5F13">
                <w:rPr>
                  <w:rStyle w:val="Hipervnculo"/>
                  <w:lang w:val="es-DO"/>
                </w:rPr>
                <w:t>http://inafocam.edu.do/transparencia/finanzas/balance-general.html</w:t>
              </w:r>
            </w:hyperlink>
          </w:p>
          <w:p w14:paraId="42F24487" w14:textId="7E8C0D2F" w:rsidR="00844BB8" w:rsidRPr="00AE076A" w:rsidRDefault="00844BB8" w:rsidP="00AE076A">
            <w:pPr>
              <w:spacing w:line="240" w:lineRule="exac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633BBE2A" w14:textId="23E0978E" w:rsidR="00AE076A" w:rsidRPr="00844BB8" w:rsidRDefault="00B76260" w:rsidP="00AE076A">
            <w:pPr>
              <w:jc w:val="both"/>
              <w:rPr>
                <w:b/>
              </w:rPr>
            </w:pPr>
            <w:r>
              <w:rPr>
                <w:b/>
              </w:rPr>
              <w:t>Noviembre</w:t>
            </w:r>
            <w:r w:rsidR="00E90F23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14:paraId="05FB4A45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D06D77" w14:textId="77777777" w:rsidTr="00AE076A">
        <w:tc>
          <w:tcPr>
            <w:tcW w:w="2927" w:type="dxa"/>
          </w:tcPr>
          <w:p w14:paraId="26AA0B51" w14:textId="77777777" w:rsidR="00844BB8" w:rsidRDefault="00844BB8" w:rsidP="00AE076A">
            <w:pPr>
              <w:spacing w:line="240" w:lineRule="exact"/>
              <w:jc w:val="both"/>
            </w:pPr>
          </w:p>
          <w:p w14:paraId="737236EF" w14:textId="2D2ABFAC" w:rsidR="00844BB8" w:rsidRDefault="0047743F" w:rsidP="00AE076A">
            <w:pPr>
              <w:spacing w:line="240" w:lineRule="exact"/>
              <w:jc w:val="both"/>
            </w:pPr>
            <w:r>
              <w:t>Relación</w:t>
            </w:r>
            <w:r w:rsidR="00844BB8">
              <w:t xml:space="preserve"> egreso </w:t>
            </w:r>
            <w:proofErr w:type="spellStart"/>
            <w:r w:rsidR="00844BB8">
              <w:t>y</w:t>
            </w:r>
            <w:proofErr w:type="spellEnd"/>
            <w:r w:rsidR="00844BB8">
              <w:t xml:space="preserve"> ingreso</w:t>
            </w:r>
          </w:p>
          <w:p w14:paraId="7FB26C53" w14:textId="77777777" w:rsidR="00844BB8" w:rsidRDefault="00844BB8" w:rsidP="00AE076A">
            <w:pPr>
              <w:spacing w:line="240" w:lineRule="exact"/>
              <w:jc w:val="both"/>
            </w:pPr>
          </w:p>
          <w:p w14:paraId="7AF2B5F1" w14:textId="77777777" w:rsidR="00844BB8" w:rsidRDefault="00844BB8" w:rsidP="00AE076A">
            <w:pPr>
              <w:spacing w:line="240" w:lineRule="exact"/>
              <w:jc w:val="both"/>
            </w:pPr>
          </w:p>
          <w:p w14:paraId="4DEDEB05" w14:textId="77777777" w:rsidR="00AE076A" w:rsidRPr="00844BB8" w:rsidRDefault="00B15C92" w:rsidP="00AE076A">
            <w:pPr>
              <w:spacing w:line="240" w:lineRule="exact"/>
              <w:jc w:val="both"/>
            </w:pPr>
            <w:hyperlink r:id="rId148" w:tooltip="Informes de auditorias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6480F4D8" w14:textId="77777777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6872586C" w14:textId="52D8ACA4" w:rsidR="00AE076A" w:rsidRPr="006E5538" w:rsidRDefault="00844BB8" w:rsidP="00AE076A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descarga  digital              </w:t>
            </w:r>
          </w:p>
          <w:p w14:paraId="3B5DEF71" w14:textId="476C45F3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1FC44FA6" w14:textId="49305B03" w:rsidR="00844BB8" w:rsidRDefault="00844BB8" w:rsidP="00844BB8">
            <w:pPr>
              <w:rPr>
                <w:sz w:val="18"/>
              </w:rPr>
            </w:pPr>
          </w:p>
          <w:p w14:paraId="5F205569" w14:textId="38A58DA5" w:rsidR="006E5538" w:rsidRPr="00844BB8" w:rsidRDefault="0047743F" w:rsidP="00844BB8">
            <w:pPr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D0AEB0" w14:textId="374676A9" w:rsidR="00AE076A" w:rsidRDefault="00B15C92" w:rsidP="00AE076A">
            <w:pPr>
              <w:shd w:val="clear" w:color="auto" w:fill="FFFFFF"/>
              <w:spacing w:line="240" w:lineRule="exact"/>
              <w:jc w:val="both"/>
            </w:pPr>
            <w:hyperlink r:id="rId149" w:history="1">
              <w:r w:rsidR="0047743F" w:rsidRPr="00BB5F13">
                <w:rPr>
                  <w:rStyle w:val="Hipervnculo"/>
                </w:rPr>
                <w:t>http://inafocam.edu.do/transparencia/finanzas/relacion-de-ingresos-y-egresos.html</w:t>
              </w:r>
            </w:hyperlink>
          </w:p>
          <w:p w14:paraId="2ECA4D03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21F932F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70254DD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62288467" w14:textId="2542F62E" w:rsidR="00844BB8" w:rsidRDefault="00B15C92" w:rsidP="00AE076A">
            <w:pPr>
              <w:shd w:val="clear" w:color="auto" w:fill="FFFFFF"/>
              <w:spacing w:line="240" w:lineRule="exact"/>
              <w:jc w:val="both"/>
            </w:pPr>
            <w:hyperlink r:id="rId150" w:history="1">
              <w:r w:rsidR="0047743F" w:rsidRPr="00BB5F13">
                <w:rPr>
                  <w:rStyle w:val="Hipervnculo"/>
                </w:rPr>
                <w:t>http://inafocam.edu.do/transparencia/finanzas/informes-de-auditorias.html</w:t>
              </w:r>
            </w:hyperlink>
          </w:p>
          <w:p w14:paraId="1DB7869D" w14:textId="7BB9ED4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4B3F03B" w14:textId="25A333AD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613CDF1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4F49FBFD" w14:textId="77777777" w:rsidTr="00AE076A">
        <w:tc>
          <w:tcPr>
            <w:tcW w:w="2927" w:type="dxa"/>
          </w:tcPr>
          <w:p w14:paraId="3704630B" w14:textId="77777777" w:rsidR="00AE076A" w:rsidRPr="00844BB8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151" w:tooltip="Relación de activos fijos de la Institució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E587DA7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452DD0F2" w14:textId="77777777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  <w:p w14:paraId="09B5AD4F" w14:textId="14EB12D0" w:rsidR="006E5538" w:rsidRDefault="00B15C92" w:rsidP="00AE076A">
            <w:pPr>
              <w:shd w:val="clear" w:color="auto" w:fill="FFFFFF"/>
              <w:spacing w:line="240" w:lineRule="exact"/>
              <w:jc w:val="both"/>
            </w:pPr>
            <w:hyperlink r:id="rId152" w:history="1">
              <w:r w:rsidR="0047743F" w:rsidRPr="00BB5F13">
                <w:rPr>
                  <w:rStyle w:val="Hipervnculo"/>
                </w:rPr>
                <w:t>http://inafocam.edu.do/transparencia/finanzas/relacion-de-activos-fijos-de-la-institucion.html</w:t>
              </w:r>
            </w:hyperlink>
          </w:p>
          <w:p w14:paraId="19C65790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63D955A5" w14:textId="019614A1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3B77CF3" w14:textId="4D744CC0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141403B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09CE2B" w14:textId="77777777" w:rsidTr="00AE076A">
        <w:tc>
          <w:tcPr>
            <w:tcW w:w="2927" w:type="dxa"/>
          </w:tcPr>
          <w:p w14:paraId="6454E99B" w14:textId="77777777" w:rsidR="00AE076A" w:rsidRPr="00844BB8" w:rsidRDefault="00B15C92" w:rsidP="00AE076A">
            <w:pPr>
              <w:spacing w:line="240" w:lineRule="exact"/>
              <w:jc w:val="both"/>
              <w:rPr>
                <w:lang w:val="es-DO"/>
              </w:rPr>
            </w:pPr>
            <w:hyperlink r:id="rId153" w:tooltip="Relación de inventario en Almacé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892D134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24C18728" w14:textId="193D6FB6" w:rsidR="00AE076A" w:rsidRDefault="00B15C92" w:rsidP="00AE076A">
            <w:pPr>
              <w:shd w:val="clear" w:color="auto" w:fill="FFFFFF"/>
              <w:spacing w:line="240" w:lineRule="exact"/>
              <w:jc w:val="both"/>
            </w:pPr>
            <w:hyperlink r:id="rId154" w:history="1">
              <w:r w:rsidR="0047743F" w:rsidRPr="00BB5F13">
                <w:rPr>
                  <w:rStyle w:val="Hipervnculo"/>
                </w:rPr>
                <w:t>http://inafocam.edu.do/transparencia/finanzas/relacion-de-inventario-en-almacen.html</w:t>
              </w:r>
            </w:hyperlink>
          </w:p>
          <w:p w14:paraId="2F6AC40D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DEFFB3E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3706EF7" w14:textId="75A21783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B5DC09D" w14:textId="094795FA" w:rsidR="00AE076A" w:rsidRDefault="00B76260" w:rsidP="00AE076A">
            <w:pPr>
              <w:jc w:val="both"/>
            </w:pPr>
            <w:r>
              <w:rPr>
                <w:b/>
                <w:lang w:val="es-ES"/>
              </w:rPr>
              <w:t>Noviembre</w:t>
            </w:r>
            <w:r w:rsidR="00E90F2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6B31A6E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0D1B88CE" w14:textId="77777777" w:rsidTr="00AE076A">
        <w:tc>
          <w:tcPr>
            <w:tcW w:w="2927" w:type="dxa"/>
          </w:tcPr>
          <w:p w14:paraId="73372A26" w14:textId="1990B62E" w:rsidR="00AE076A" w:rsidRPr="00844BB8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658EE8A" w14:textId="77777777" w:rsidR="006E5538" w:rsidRPr="006E5538" w:rsidRDefault="006E5538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3CC3EBFD" w14:textId="666CF12D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43412A2B" w14:textId="12FD46C5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35FB849F" w14:textId="22618A24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</w:p>
        </w:tc>
      </w:tr>
    </w:tbl>
    <w:p w14:paraId="1320F3F3" w14:textId="77777777" w:rsidR="005849D8" w:rsidRPr="00742C3C" w:rsidRDefault="005849D8" w:rsidP="00AE076A">
      <w:pPr>
        <w:jc w:val="both"/>
      </w:pPr>
    </w:p>
    <w:sectPr w:rsidR="005849D8" w:rsidRPr="00742C3C" w:rsidSect="001F429E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2242" w:h="15842" w:code="1"/>
      <w:pgMar w:top="1418" w:right="561" w:bottom="1418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353C6" w14:textId="77777777" w:rsidR="00B15C92" w:rsidRDefault="00B15C92" w:rsidP="005849D8">
      <w:r>
        <w:separator/>
      </w:r>
    </w:p>
  </w:endnote>
  <w:endnote w:type="continuationSeparator" w:id="0">
    <w:p w14:paraId="54C51ED2" w14:textId="77777777" w:rsidR="00B15C92" w:rsidRDefault="00B15C92" w:rsidP="005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F1A7" w14:textId="77777777" w:rsidR="00E90F23" w:rsidRDefault="00E90F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C19C" w14:textId="77777777" w:rsidR="00E90F23" w:rsidRPr="005849D8" w:rsidRDefault="00E90F23" w:rsidP="005849D8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inline distT="0" distB="0" distL="0" distR="0" wp14:anchorId="1ABA9F54" wp14:editId="047F2187">
          <wp:extent cx="6377247" cy="1085905"/>
          <wp:effectExtent l="0" t="0" r="0" b="6350"/>
          <wp:docPr id="5" name="Imagen 5" descr="/Users/ricardodiplan/Desktop/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ricardodiplan/Desktop/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570" cy="1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74C3" w14:textId="77777777" w:rsidR="00E90F23" w:rsidRDefault="00E90F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6FF89" w14:textId="77777777" w:rsidR="00B15C92" w:rsidRDefault="00B15C92" w:rsidP="005849D8">
      <w:r>
        <w:separator/>
      </w:r>
    </w:p>
  </w:footnote>
  <w:footnote w:type="continuationSeparator" w:id="0">
    <w:p w14:paraId="505D78A7" w14:textId="77777777" w:rsidR="00B15C92" w:rsidRDefault="00B15C92" w:rsidP="0058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3F1D" w14:textId="77777777" w:rsidR="00E90F23" w:rsidRDefault="00E90F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3DC2" w14:textId="1FDD2382" w:rsidR="00E90F23" w:rsidRPr="00494675" w:rsidRDefault="00E90F23" w:rsidP="00494675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01A7F31E" wp14:editId="2A153CE6">
          <wp:extent cx="6429375" cy="1428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98" t="19923" r="3501" b="44071"/>
                  <a:stretch/>
                </pic:blipFill>
                <pic:spPr bwMode="auto">
                  <a:xfrm>
                    <a:off x="0" y="0"/>
                    <a:ext cx="642937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20ED" w14:textId="77777777" w:rsidR="00E90F23" w:rsidRDefault="00E90F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8"/>
    <w:rsid w:val="00014AF1"/>
    <w:rsid w:val="00063BBE"/>
    <w:rsid w:val="0007172C"/>
    <w:rsid w:val="00123C6E"/>
    <w:rsid w:val="001E6870"/>
    <w:rsid w:val="001F429E"/>
    <w:rsid w:val="00224F41"/>
    <w:rsid w:val="00417E27"/>
    <w:rsid w:val="00445250"/>
    <w:rsid w:val="0047743F"/>
    <w:rsid w:val="00494675"/>
    <w:rsid w:val="004E2393"/>
    <w:rsid w:val="005044E1"/>
    <w:rsid w:val="0052075F"/>
    <w:rsid w:val="00536E82"/>
    <w:rsid w:val="00542E04"/>
    <w:rsid w:val="00551E71"/>
    <w:rsid w:val="005536D1"/>
    <w:rsid w:val="005849D8"/>
    <w:rsid w:val="006A4875"/>
    <w:rsid w:val="006E5538"/>
    <w:rsid w:val="00705EB1"/>
    <w:rsid w:val="00726F0C"/>
    <w:rsid w:val="00742C3C"/>
    <w:rsid w:val="0076668F"/>
    <w:rsid w:val="007B4B8E"/>
    <w:rsid w:val="00844BB8"/>
    <w:rsid w:val="00881E12"/>
    <w:rsid w:val="00985E35"/>
    <w:rsid w:val="00996454"/>
    <w:rsid w:val="009F5B8E"/>
    <w:rsid w:val="009F7497"/>
    <w:rsid w:val="00A910E1"/>
    <w:rsid w:val="00AE076A"/>
    <w:rsid w:val="00B15C92"/>
    <w:rsid w:val="00B252D5"/>
    <w:rsid w:val="00B76260"/>
    <w:rsid w:val="00C456D2"/>
    <w:rsid w:val="00C71840"/>
    <w:rsid w:val="00C9353B"/>
    <w:rsid w:val="00D14D57"/>
    <w:rsid w:val="00DD2BA8"/>
    <w:rsid w:val="00DD6EA1"/>
    <w:rsid w:val="00E0635D"/>
    <w:rsid w:val="00E11646"/>
    <w:rsid w:val="00E2640F"/>
    <w:rsid w:val="00E31ADE"/>
    <w:rsid w:val="00E57BDD"/>
    <w:rsid w:val="00E86EA6"/>
    <w:rsid w:val="00E90F23"/>
    <w:rsid w:val="00F421F4"/>
    <w:rsid w:val="00F71074"/>
    <w:rsid w:val="00F722ED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F6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jubilaciones%2C-pensiones-y-retiros/" TargetMode="External"/><Relationship Id="rId21" Type="http://schemas.openxmlformats.org/officeDocument/2006/relationships/hyperlink" Target="http://digeig.gob.do/web/file/LeydeArchivos481_08.pdf" TargetMode="External"/><Relationship Id="rId42" Type="http://schemas.openxmlformats.org/officeDocument/2006/relationships/hyperlink" Target="http://inafocam.edu.do/transparencia/marco-legal-del-sistema-de-transparencia/leyes.html" TargetMode="External"/><Relationship Id="rId63" Type="http://schemas.openxmlformats.org/officeDocument/2006/relationships/hyperlink" Target="http://inafocam.edu.do/transparencia/marco-legal-del-sistema-de-transparencia/decretos.html" TargetMode="External"/><Relationship Id="rId84" Type="http://schemas.openxmlformats.org/officeDocument/2006/relationships/hyperlink" Target="http://digeig.gob.do/web/file/ReglamentoNo_0604AplicacindelaLeyNo_1004.pdf" TargetMode="External"/><Relationship Id="rId138" Type="http://schemas.openxmlformats.org/officeDocument/2006/relationships/hyperlink" Target="http://new.inafocam.edu.do/transparencia/compras-y-contrataciones/estado-de-cuentas-de-suplidores.html" TargetMode="External"/><Relationship Id="rId159" Type="http://schemas.openxmlformats.org/officeDocument/2006/relationships/header" Target="header3.xml"/><Relationship Id="rId107" Type="http://schemas.openxmlformats.org/officeDocument/2006/relationships/hyperlink" Target="http://new.inafocam.edu.do/transparencia/index.php/estadisticas" TargetMode="External"/><Relationship Id="rId11" Type="http://schemas.openxmlformats.org/officeDocument/2006/relationships/hyperlink" Target="http://inafocam.edu.do/transparencia/index.php/base-legal/leyes" TargetMode="External"/><Relationship Id="rId32" Type="http://schemas.openxmlformats.org/officeDocument/2006/relationships/hyperlink" Target="http://inafocam.edu.do/transparencia/marco-legal-del-sistema-de-transparencia/leyes.html" TargetMode="External"/><Relationship Id="rId53" Type="http://schemas.openxmlformats.org/officeDocument/2006/relationships/hyperlink" Target="http://inafocam.edu.do/transparencia/marco-legal-del-sistema-de-transparencia/decretos.html" TargetMode="External"/><Relationship Id="rId74" Type="http://schemas.openxmlformats.org/officeDocument/2006/relationships/hyperlink" Target="http://digeig.gob.do/web/file/D1523_04.pdf" TargetMode="External"/><Relationship Id="rId128" Type="http://schemas.openxmlformats.org/officeDocument/2006/relationships/hyperlink" Target="http://new.inafocam.edu.do/transparencia/compras-y-contrataciones/plan-anual-de-compras.html" TargetMode="External"/><Relationship Id="rId149" Type="http://schemas.openxmlformats.org/officeDocument/2006/relationships/hyperlink" Target="http://new.inafocam.edu.do/transparencia/finanzas/relacion-de-ingresos-y-egresos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new.inafocam.edu.do/transparencia/index.php/oai/contactos-del-rai" TargetMode="External"/><Relationship Id="rId160" Type="http://schemas.openxmlformats.org/officeDocument/2006/relationships/footer" Target="footer3.xml"/><Relationship Id="rId22" Type="http://schemas.openxmlformats.org/officeDocument/2006/relationships/hyperlink" Target="http://inafocam.edu.do/transparencia/marco-legal-del-sistema-de-transparencia/leyes.html" TargetMode="External"/><Relationship Id="rId43" Type="http://schemas.openxmlformats.org/officeDocument/2006/relationships/hyperlink" Target="http://digeig.gob.do/web/file/Ley_12601.pdf" TargetMode="External"/><Relationship Id="rId64" Type="http://schemas.openxmlformats.org/officeDocument/2006/relationships/hyperlink" Target="http://digeig.gob.do/web/file/Decreto_52409.pdf" TargetMode="External"/><Relationship Id="rId118" Type="http://schemas.openxmlformats.org/officeDocument/2006/relationships/hyperlink" Target="http://new.inafocam.edu.do/transparencia/recursos-humanos/jubilaciones-pensiones-y-retiros.html" TargetMode="External"/><Relationship Id="rId139" Type="http://schemas.openxmlformats.org/officeDocument/2006/relationships/hyperlink" Target="http://digeig.gob.do/web/es/transparencia/proyectos-y-programas/descripcion-de-los-programas-y-proyectos/" TargetMode="External"/><Relationship Id="rId85" Type="http://schemas.openxmlformats.org/officeDocument/2006/relationships/hyperlink" Target="http://inafocam.edu.do/transparencia/marco-legal-del-sistema-de-transparencia/resoluciones.html" TargetMode="External"/><Relationship Id="rId150" Type="http://schemas.openxmlformats.org/officeDocument/2006/relationships/hyperlink" Target="http://new.inafocam.edu.do/transparencia/finanzas/informes-de-auditorias.html" TargetMode="External"/><Relationship Id="rId12" Type="http://schemas.openxmlformats.org/officeDocument/2006/relationships/hyperlink" Target="http://inafocam.edu.do/transparencia/index.php/base-legal/leyes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No34006.pdf" TargetMode="External"/><Relationship Id="rId38" Type="http://schemas.openxmlformats.org/officeDocument/2006/relationships/hyperlink" Target="http://inafocam.edu.do/transparencia/marco-legal-del-sistema-de-transparencia/leyes.html" TargetMode="External"/><Relationship Id="rId59" Type="http://schemas.openxmlformats.org/officeDocument/2006/relationships/hyperlink" Target="http://inafocam.edu.do/transparencia/marco-legal-del-sistema-de-transparencia/decretos.html" TargetMode="External"/><Relationship Id="rId103" Type="http://schemas.openxmlformats.org/officeDocument/2006/relationships/hyperlink" Target="http://inafocam.edu.do/transparencia/publicaciones-oficiales.html" TargetMode="External"/><Relationship Id="rId108" Type="http://schemas.openxmlformats.org/officeDocument/2006/relationships/hyperlink" Target="http://www.311.gob.do/servicios/linea-311/denuncia/" TargetMode="External"/><Relationship Id="rId124" Type="http://schemas.openxmlformats.org/officeDocument/2006/relationships/hyperlink" Target="http://new.inafocam.edu.do/transparencia/compras-y-contrataciones/lista-de-proveedores-del-estado/lista-de-compras-y-contrataciones-realizadas-y-aprobadas.html" TargetMode="External"/><Relationship Id="rId129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DecretoDIGEIG.pdf" TargetMode="External"/><Relationship Id="rId70" Type="http://schemas.openxmlformats.org/officeDocument/2006/relationships/hyperlink" Target="http://digeig.gob.do/web/file/Decreto28706DECLARACIONJURADADEBIENES.pdf" TargetMode="External"/><Relationship Id="rId75" Type="http://schemas.openxmlformats.org/officeDocument/2006/relationships/hyperlink" Target="http://inafocam.edu.do/transparencia/marco-legal-del-sistema-de-transparencia/decretos.html" TargetMode="External"/><Relationship Id="rId91" Type="http://schemas.openxmlformats.org/officeDocument/2006/relationships/hyperlink" Target="http://new.inafocam.edu.do/transparencia/index.php/oai/estructura-organizacional-de-la-oai" TargetMode="External"/><Relationship Id="rId96" Type="http://schemas.openxmlformats.org/officeDocument/2006/relationships/hyperlink" Target="http://new.inafocam.edu.do/transparencia/index.php/oai/informacion-clasificada" TargetMode="External"/><Relationship Id="rId140" Type="http://schemas.openxmlformats.org/officeDocument/2006/relationships/hyperlink" Target="http://new.inafocam.edu.do/transparencia/programas-asistenciales.html" TargetMode="External"/><Relationship Id="rId145" Type="http://schemas.openxmlformats.org/officeDocument/2006/relationships/hyperlink" Target="http://digeig.gob.do/web/es/transparencia/proyectos-y-programas/informes-de-presupuesto-sobre-programas-y-proyectos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digeig.gob.do/web/file/Reglamento_48108.pdf" TargetMode="External"/><Relationship Id="rId28" Type="http://schemas.openxmlformats.org/officeDocument/2006/relationships/hyperlink" Target="http://inafocam.edu.do/transparencia/marco-legal-del-sistema-de-transparencia/leyes.html" TargetMode="External"/><Relationship Id="rId49" Type="http://schemas.openxmlformats.org/officeDocument/2006/relationships/hyperlink" Target="http://inafocam.edu.do/transparencia/marco-legal-del-sistema-de-transparencia/decretos.html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inafocam.edu.do/transparencia/marco-legal-del-sistema-de-transparencia/leyes.html" TargetMode="External"/><Relationship Id="rId60" Type="http://schemas.openxmlformats.org/officeDocument/2006/relationships/hyperlink" Target="http://digeig.gob.do/web/file/Decreto52709.pdf" TargetMode="External"/><Relationship Id="rId65" Type="http://schemas.openxmlformats.org/officeDocument/2006/relationships/hyperlink" Target="http://inafocam.edu.do/transparencia/marco-legal-del-sistema-de-transparencia/decretos.html" TargetMode="External"/><Relationship Id="rId81" Type="http://schemas.openxmlformats.org/officeDocument/2006/relationships/hyperlink" Target="http://inafocam.edu.do/transparencia/marco-legal-del-sistema-de-transparencia/resoluciones.html" TargetMode="External"/><Relationship Id="rId86" Type="http://schemas.openxmlformats.org/officeDocument/2006/relationships/hyperlink" Target="http://digeig.gob.do/web/file/ResolucionNo_200900603CreacionComisionEvaluadoradeFirmasPrivadasdeAuditoria.pdf" TargetMode="External"/><Relationship Id="rId130" Type="http://schemas.openxmlformats.org/officeDocument/2006/relationships/hyperlink" Target="http://new.inafocam.edu.do/transparencia/compras-y-contrataciones/licitaciones-publicas.html" TargetMode="External"/><Relationship Id="rId135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eader" Target="header2.xml"/><Relationship Id="rId13" Type="http://schemas.openxmlformats.org/officeDocument/2006/relationships/hyperlink" Target="http://inafocam.edu.do/transparencia/marco-legal-del-sistema-de-transparencia/leyes.html" TargetMode="External"/><Relationship Id="rId18" Type="http://schemas.openxmlformats.org/officeDocument/2006/relationships/hyperlink" Target="http://inafocam.edu.do/transparencia/marco-legal-del-sistema-de-transparencia/leyes.html" TargetMode="External"/><Relationship Id="rId39" Type="http://schemas.openxmlformats.org/officeDocument/2006/relationships/hyperlink" Target="http://digeig.gob.do/web/file/Ley_606.pdf" TargetMode="External"/><Relationship Id="rId109" Type="http://schemas.openxmlformats.org/officeDocument/2006/relationships/hyperlink" Target="https://saip.gob.do/realizar-solicitud.php" TargetMode="External"/><Relationship Id="rId34" Type="http://schemas.openxmlformats.org/officeDocument/2006/relationships/hyperlink" Target="http://inafocam.edu.do/transparencia/marco-legal-del-sistema-de-transparencia/leyes.html" TargetMode="External"/><Relationship Id="rId50" Type="http://schemas.openxmlformats.org/officeDocument/2006/relationships/hyperlink" Target="http://inafocam.edu.do/transparencia/marco-legal-del-sistema-de-transparencia/decretos.html" TargetMode="External"/><Relationship Id="rId55" Type="http://schemas.openxmlformats.org/officeDocument/2006/relationships/hyperlink" Target="http://inafocam.edu.do/transparencia/marco-legal-del-sistema-de-transparencia/decretos.html" TargetMode="External"/><Relationship Id="rId76" Type="http://schemas.openxmlformats.org/officeDocument/2006/relationships/hyperlink" Target="http://digeig.gob.do/web/file/DECRETO14998QUECREALASCOMISIONESDEETICAPBLICA.pdf" TargetMode="External"/><Relationship Id="rId97" Type="http://schemas.openxmlformats.org/officeDocument/2006/relationships/hyperlink" Target="http://new.inafocam.edu.do/transparencia/index.php/oai/indice-de-documentos" TargetMode="External"/><Relationship Id="rId104" Type="http://schemas.openxmlformats.org/officeDocument/2006/relationships/hyperlink" Target="http://inafocam.edu.do/transparencia/publicaciones-oficiales.html" TargetMode="External"/><Relationship Id="rId120" Type="http://schemas.openxmlformats.org/officeDocument/2006/relationships/hyperlink" Target="http://new.inafocam.edu.do/transparencia/recursos-humanos/vacantes.html" TargetMode="External"/><Relationship Id="rId125" Type="http://schemas.openxmlformats.org/officeDocument/2006/relationships/hyperlink" Target="http://digeig.gob.do/web/es/transparencia/compras-y-contrataciones-1/como-registrarse-como-proveedor-del-estado/" TargetMode="External"/><Relationship Id="rId141" Type="http://schemas.openxmlformats.org/officeDocument/2006/relationships/hyperlink" Target="http://digeig.gob.do/web/es/transparencia/proyectos-y-programas/informes-de-seguimiento-a-los-programas-y-proyectos/" TargetMode="External"/><Relationship Id="rId146" Type="http://schemas.openxmlformats.org/officeDocument/2006/relationships/hyperlink" Target="http://new.inafocam.edu.do/transparencia/programas-asistenciales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afocam.edu.do/transparencia/marco-legal-del-sistema-de-transparencia/decretos.html" TargetMode="External"/><Relationship Id="rId92" Type="http://schemas.openxmlformats.org/officeDocument/2006/relationships/hyperlink" Target="http://new.inafocam.edu.do/transparencia/index.php/oai/manual-de-organizacion-de-la-oai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507_rd.pdf" TargetMode="External"/><Relationship Id="rId24" Type="http://schemas.openxmlformats.org/officeDocument/2006/relationships/hyperlink" Target="http://inafocam.edu.do/transparencia/marco-legal-del-sistema-de-transparencia/leyes.html" TargetMode="External"/><Relationship Id="rId40" Type="http://schemas.openxmlformats.org/officeDocument/2006/relationships/hyperlink" Target="http://inafocam.edu.do/transparencia/marco-legal-del-sistema-de-transparencia/leyes.html" TargetMode="External"/><Relationship Id="rId45" Type="http://schemas.openxmlformats.org/officeDocument/2006/relationships/hyperlink" Target="http://digeig.gob.do/web/file/Ley8279.pdf" TargetMode="External"/><Relationship Id="rId66" Type="http://schemas.openxmlformats.org/officeDocument/2006/relationships/hyperlink" Target="http://digeig.gob.do/web/file/mesicic3_repdom_decreto523.pdf" TargetMode="External"/><Relationship Id="rId87" Type="http://schemas.openxmlformats.org/officeDocument/2006/relationships/hyperlink" Target="http://inafocam.edu.do/transparencia/marco-legal-del-sistema-de-transparencia/resoluciones.html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new.inafocam.edu.do/transparencia/presupuestos/ejecucion-del-presupuesto.html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://new.inafocam.edu.do/transparencia/compras-y-contrataciones/comparaciones-de-precios.html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inafocam.edu.do/transparencia/marco-legal-del-sistema-de-transparencia/decretos.html" TargetMode="External"/><Relationship Id="rId82" Type="http://schemas.openxmlformats.org/officeDocument/2006/relationships/hyperlink" Target="http://digeig.gob.do/web/file/resolucion32012_1.pdf" TargetMode="External"/><Relationship Id="rId152" Type="http://schemas.openxmlformats.org/officeDocument/2006/relationships/hyperlink" Target="http://new.inafocam.edu.do/transparencia/finanzas/relacion-de-activos-fijos-de-la-institucion.html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digeig.gob.do/web/file/ORGANIGRAMAFINALDEDIGEIGOESTRUCTURAJERARQUICA_1.pdf" TargetMode="External"/><Relationship Id="rId30" Type="http://schemas.openxmlformats.org/officeDocument/2006/relationships/hyperlink" Target="http://inafocam.edu.do/transparencia/marco-legal-del-sistema-de-transparencia/leyes.html" TargetMode="External"/><Relationship Id="rId35" Type="http://schemas.openxmlformats.org/officeDocument/2006/relationships/hyperlink" Target="http://digeig.gob.do/web/file/Ley20004.pdf" TargetMode="External"/><Relationship Id="rId56" Type="http://schemas.openxmlformats.org/officeDocument/2006/relationships/hyperlink" Target="http://digeig.gob.do/web/file/Decreto69409quecreaelSistema311deDenunciasQuejasyReclamaciones.pdf" TargetMode="External"/><Relationship Id="rId77" Type="http://schemas.openxmlformats.org/officeDocument/2006/relationships/hyperlink" Target="http://inafocam.edu.do/transparencia/marco-legal-del-sistema-de-transparencia/decretos.html" TargetMode="External"/><Relationship Id="rId100" Type="http://schemas.openxmlformats.org/officeDocument/2006/relationships/hyperlink" Target="http://new.inafocam.edu.do/transparencia/index.php/plan-estrategico/planeacion-estrategica" TargetMode="External"/><Relationship Id="rId105" Type="http://schemas.openxmlformats.org/officeDocument/2006/relationships/hyperlink" Target="http://new.inafocam.edu.do/transparencia/index.php/publicaciones-t" TargetMode="External"/><Relationship Id="rId126" Type="http://schemas.openxmlformats.org/officeDocument/2006/relationships/hyperlink" Target="http://comprasdominicana.gov.do/web/guest/como-inscribirse" TargetMode="External"/><Relationship Id="rId147" Type="http://schemas.openxmlformats.org/officeDocument/2006/relationships/hyperlink" Target="http://new.inafocam.edu.do/transparencia/finanzas/balance-general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afocam.edu.do/transparencia/marco-legal-del-sistema-de-transparencia/decretos.html" TargetMode="External"/><Relationship Id="rId72" Type="http://schemas.openxmlformats.org/officeDocument/2006/relationships/hyperlink" Target="http://digeig.gob.do/web/file/Decreto130051.pdf" TargetMode="External"/><Relationship Id="rId93" Type="http://schemas.openxmlformats.org/officeDocument/2006/relationships/hyperlink" Target="http://new.inafocam.edu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digeig.gob.do/web/es/transparencia/beneficiarios-de-programas-asistenciales/" TargetMode="External"/><Relationship Id="rId142" Type="http://schemas.openxmlformats.org/officeDocument/2006/relationships/hyperlink" Target="http://new.inafocam.edu.do/transparencia/programas-asistenciale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1307_crea_tribcontentribuadmin.pdf" TargetMode="External"/><Relationship Id="rId46" Type="http://schemas.openxmlformats.org/officeDocument/2006/relationships/hyperlink" Target="http://inafocam.edu.do/transparencia/marco-legal-del-sistema-de-transparencia/leyes.html" TargetMode="External"/><Relationship Id="rId67" Type="http://schemas.openxmlformats.org/officeDocument/2006/relationships/hyperlink" Target="http://inafocam.edu.do/transparencia/marco-legal-del-sistema-de-transparencia/decretos.html" TargetMode="External"/><Relationship Id="rId116" Type="http://schemas.openxmlformats.org/officeDocument/2006/relationships/hyperlink" Target="http://new.inafocam.edu.do/transparencia/recursos-humanos/nomina-de-empleados.html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footer" Target="footer2.xml"/><Relationship Id="rId20" Type="http://schemas.openxmlformats.org/officeDocument/2006/relationships/hyperlink" Target="http://inafocam.edu.do/transparencia/marco-legal-del-sistema-de-transparencia/leyes.html" TargetMode="External"/><Relationship Id="rId41" Type="http://schemas.openxmlformats.org/officeDocument/2006/relationships/hyperlink" Target="http://digeig.gob.do/web/file/Ley_56705.pdf" TargetMode="External"/><Relationship Id="rId62" Type="http://schemas.openxmlformats.org/officeDocument/2006/relationships/hyperlink" Target="http://digeig.gob.do/web/file/Decreto52509.pdf" TargetMode="External"/><Relationship Id="rId83" Type="http://schemas.openxmlformats.org/officeDocument/2006/relationships/hyperlink" Target="http://inafocam.edu.do/transparencia/marco-legal-del-sistema-de-transparencia/resoluciones.html" TargetMode="External"/><Relationship Id="rId88" Type="http://schemas.openxmlformats.org/officeDocument/2006/relationships/hyperlink" Target="http://new.inafocam.edu.do/transparencia/index.php/organigrama" TargetMode="External"/><Relationship Id="rId111" Type="http://schemas.openxmlformats.org/officeDocument/2006/relationships/hyperlink" Target="http://new.inafocam.edu.do/transparencia/declaracion-jurada-de-bienes.html" TargetMode="External"/><Relationship Id="rId132" Type="http://schemas.openxmlformats.org/officeDocument/2006/relationships/hyperlink" Target="http://new.inafocam.edu.do/transparencia/compras-y-contrataciones/licitaciones-restringidas.html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inafocam.edu.do/transparencia/marco-legal-del-sistema-de-transparencia/leyes.html" TargetMode="External"/><Relationship Id="rId36" Type="http://schemas.openxmlformats.org/officeDocument/2006/relationships/hyperlink" Target="http://inafocam.edu.do/transparencia/marco-legal-del-sistema-de-transparencia/leyes.html" TargetMode="External"/><Relationship Id="rId57" Type="http://schemas.openxmlformats.org/officeDocument/2006/relationships/hyperlink" Target="http://inafocam.edu.do/transparencia/marco-legal-del-sistema-de-transparencia/decretos.html" TargetMode="External"/><Relationship Id="rId106" Type="http://schemas.openxmlformats.org/officeDocument/2006/relationships/hyperlink" Target="http://digeig.gob.do/web/file/REGISTRODEDENUNCIASSEGUNTIPOAgoDic2012.pdf" TargetMode="External"/><Relationship Id="rId12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mailto:info@digeig.gob.do" TargetMode="External"/><Relationship Id="rId31" Type="http://schemas.openxmlformats.org/officeDocument/2006/relationships/hyperlink" Target="http://digeig.gob.do/web/file/Ley_No_498_06.pdf" TargetMode="External"/><Relationship Id="rId52" Type="http://schemas.openxmlformats.org/officeDocument/2006/relationships/hyperlink" Target="http://digeig.gob.do/web/file/Decreto54312lowres.pdf" TargetMode="External"/><Relationship Id="rId73" Type="http://schemas.openxmlformats.org/officeDocument/2006/relationships/hyperlink" Target="http://inafocam.edu.do/transparencia/marco-legal-del-sistema-de-transparencia/decretos.html" TargetMode="External"/><Relationship Id="rId78" Type="http://schemas.openxmlformats.org/officeDocument/2006/relationships/hyperlink" Target="http://digeig.gob.do/web/file/Resolucin113sobrePolticasdeEstandarizacinPortalesdeTransparenciadefecha30deenerode2013_1.pdf" TargetMode="External"/><Relationship Id="rId94" Type="http://schemas.openxmlformats.org/officeDocument/2006/relationships/hyperlink" Target="http://new.inafocam.edu.do/transparencia/index.php/oai/estadisticas-y-balances-de-la-gestion-o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new.inafocam.edu.do/transparencia/" TargetMode="External"/><Relationship Id="rId143" Type="http://schemas.openxmlformats.org/officeDocument/2006/relationships/hyperlink" Target="http://digeig.gob.do/web/es/transparencia/proyectos-y-programas/calendarios-de-ejecucion-de-programas-y-proyectos/" TargetMode="External"/><Relationship Id="rId148" Type="http://schemas.openxmlformats.org/officeDocument/2006/relationships/hyperlink" Target="http://digeig.gob.do/web/es/transparencia/finanzas/informes-de-audito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afocam.edu.do" TargetMode="External"/><Relationship Id="rId26" Type="http://schemas.openxmlformats.org/officeDocument/2006/relationships/hyperlink" Target="http://inafocam.edu.do/transparencia/marco-legal-del-sistema-de-transparencia/leyes.html" TargetMode="External"/><Relationship Id="rId47" Type="http://schemas.openxmlformats.org/officeDocument/2006/relationships/hyperlink" Target="http://inafocam.edu.do/transparencia/marco-legal-del-sistema-de-transparencia/decretos.html" TargetMode="External"/><Relationship Id="rId68" Type="http://schemas.openxmlformats.org/officeDocument/2006/relationships/hyperlink" Target="http://digeig.gob.do/web/file/DecNo_49107ReglamentoControlInterno.pdf" TargetMode="External"/><Relationship Id="rId89" Type="http://schemas.openxmlformats.org/officeDocument/2006/relationships/hyperlink" Target="http://new.inafocam.edu.do/transparencia/index.php/derechos-de-los-ciudadanos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://new.inafocam.edu.do/transparencia/finanzas/relacion-de-inventario-en-almacen.html" TargetMode="External"/><Relationship Id="rId16" Type="http://schemas.openxmlformats.org/officeDocument/2006/relationships/hyperlink" Target="http://inafocam.edu.do/transparencia/marco-legal-del-sistema-de-transparencia/leyes.html" TargetMode="External"/><Relationship Id="rId37" Type="http://schemas.openxmlformats.org/officeDocument/2006/relationships/hyperlink" Target="http://digeig.gob.do/web/file/Ley_42306.pdf" TargetMode="External"/><Relationship Id="rId58" Type="http://schemas.openxmlformats.org/officeDocument/2006/relationships/hyperlink" Target="http://digeig.gob.do/web/file/Decreto_52809.pdf" TargetMode="External"/><Relationship Id="rId79" Type="http://schemas.openxmlformats.org/officeDocument/2006/relationships/hyperlink" Target="http://inafocam.edu.do/transparencia/marco-legal-del-sistema-de-transparencia/resoluciones.html" TargetMode="External"/><Relationship Id="rId102" Type="http://schemas.openxmlformats.org/officeDocument/2006/relationships/hyperlink" Target="http://new.inafocam.edu.do/transparencia/index.php/plan-estrategico/informes" TargetMode="External"/><Relationship Id="rId123" Type="http://schemas.openxmlformats.org/officeDocument/2006/relationships/hyperlink" Target="http://comprasdominicana.gov.do/" TargetMode="External"/><Relationship Id="rId144" Type="http://schemas.openxmlformats.org/officeDocument/2006/relationships/hyperlink" Target="http://new.inafocam.edu.do/transparencia/programas-asistenciales.html" TargetMode="External"/><Relationship Id="rId90" Type="http://schemas.openxmlformats.org/officeDocument/2006/relationships/hyperlink" Target="http://new.inafocam.edu.do/transparencia/index.php/oai" TargetMode="External"/><Relationship Id="rId27" Type="http://schemas.openxmlformats.org/officeDocument/2006/relationships/hyperlink" Target="http://digeig.gob.do/web/file/Ley1007SistemaNacionaldeControlInternoydelaContraloria1.pdf" TargetMode="External"/><Relationship Id="rId48" Type="http://schemas.openxmlformats.org/officeDocument/2006/relationships/hyperlink" Target="http://inafocam.edu.do/transparencia/marco-legal-del-sistema-de-transparencia/decretos.html" TargetMode="External"/><Relationship Id="rId69" Type="http://schemas.openxmlformats.org/officeDocument/2006/relationships/hyperlink" Target="http://inafocam.edu.do/transparencia/marco-legal-del-sistema-de-transparencia/decretos.html" TargetMode="External"/><Relationship Id="rId113" Type="http://schemas.openxmlformats.org/officeDocument/2006/relationships/hyperlink" Target="http://new.inafocam.edu.do/transparencia/presupuestos/presupuesto-aprobado-del-ano.html" TargetMode="External"/><Relationship Id="rId134" Type="http://schemas.openxmlformats.org/officeDocument/2006/relationships/hyperlink" Target="http://new.inafocam.edu.do/transparencia/compras-y-contrataciones/sorteos-de-obras.html" TargetMode="External"/><Relationship Id="rId80" Type="http://schemas.openxmlformats.org/officeDocument/2006/relationships/hyperlink" Target="http://digeig.gob.do/web/file/resolucion22012_1.pdf" TargetMode="External"/><Relationship Id="rId15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0B5D6-B021-4C49-9662-EF0D2396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5298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Stalin Rafael</cp:lastModifiedBy>
  <cp:revision>2</cp:revision>
  <dcterms:created xsi:type="dcterms:W3CDTF">2018-12-11T15:21:00Z</dcterms:created>
  <dcterms:modified xsi:type="dcterms:W3CDTF">2018-12-11T15:21:00Z</dcterms:modified>
</cp:coreProperties>
</file>